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</w:t>
      </w:r>
    </w:p>
    <w:p>
      <w:pPr>
        <w:widowControl/>
        <w:shd w:val="clear" w:color="auto" w:fill="FFFFFF"/>
        <w:spacing w:line="0" w:lineRule="atLeast"/>
        <w:jc w:val="center"/>
        <w:rPr>
          <w:rFonts w:hint="eastAsia" w:ascii="方正小标宋_GBK" w:hAnsi="黑体" w:eastAsia="方正小标宋_GBK" w:cs="宋体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黑体" w:eastAsia="方正小标宋_GBK" w:cs="宋体"/>
          <w:kern w:val="0"/>
          <w:sz w:val="44"/>
          <w:szCs w:val="44"/>
          <w:lang w:val="en-US" w:eastAsia="zh-CN"/>
        </w:rPr>
        <w:t>晋江市青阳街道关于公开选聘新型社区公共</w:t>
      </w:r>
    </w:p>
    <w:p>
      <w:pPr>
        <w:widowControl/>
        <w:shd w:val="clear" w:color="auto" w:fill="FFFFFF"/>
        <w:spacing w:line="0" w:lineRule="atLeast"/>
        <w:jc w:val="center"/>
        <w:rPr>
          <w:rFonts w:hint="eastAsia" w:ascii="方正小标宋_GBK" w:hAnsi="黑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黑体" w:eastAsia="方正小标宋_GBK" w:cs="宋体"/>
          <w:kern w:val="0"/>
          <w:sz w:val="44"/>
          <w:szCs w:val="44"/>
          <w:lang w:val="en-US" w:eastAsia="zh-CN"/>
        </w:rPr>
        <w:t>服务中心管理岗位人员个人素质考察量化表</w:t>
      </w:r>
    </w:p>
    <w:bookmarkEnd w:id="0"/>
    <w:tbl>
      <w:tblPr>
        <w:tblStyle w:val="5"/>
        <w:tblW w:w="94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3"/>
        <w:gridCol w:w="1043"/>
        <w:gridCol w:w="5555"/>
        <w:gridCol w:w="1176"/>
        <w:gridCol w:w="5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176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555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具体标准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参考分值</w:t>
            </w:r>
          </w:p>
        </w:tc>
        <w:tc>
          <w:tcPr>
            <w:tcW w:w="59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176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（最高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555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590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176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55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59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176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任职兼职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经历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（不可累加，最高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555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村（社区）主干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590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176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55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驻村（社区）</w:t>
            </w:r>
            <w:r>
              <w:rPr>
                <w:rFonts w:hint="eastAsia" w:ascii="宋体" w:hAnsi="宋体" w:cs="宋体"/>
                <w:kern w:val="0"/>
                <w:szCs w:val="21"/>
              </w:rPr>
              <w:t>干部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59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176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55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市级“两代表一委员”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59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176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55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镇级党代表、人大代表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59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176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55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镇级群团职务（工会、妇联副主席、团委副书记等）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59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176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55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其他村（社区）“两委”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59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176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55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村级群团职务（团支书、妇联副主席等）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59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176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55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机关储备人员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5分</w:t>
            </w:r>
          </w:p>
        </w:tc>
        <w:tc>
          <w:tcPr>
            <w:tcW w:w="5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176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社工资格及其他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（最高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555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社会工作师（中级）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590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176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55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社会工作师（初级）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59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exact"/>
          <w:jc w:val="center"/>
        </w:trPr>
        <w:tc>
          <w:tcPr>
            <w:tcW w:w="2176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55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其他社会工作相关证书（经国家或地方政府认可的职业资格证书均可认定，具体目录可至人社部门网站查询）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.5分</w:t>
            </w:r>
          </w:p>
        </w:tc>
        <w:tc>
          <w:tcPr>
            <w:tcW w:w="59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3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荣誉奖励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（最高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043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Cs w:val="21"/>
              </w:rPr>
              <w:t>省级及以上</w:t>
            </w:r>
          </w:p>
        </w:tc>
        <w:tc>
          <w:tcPr>
            <w:tcW w:w="555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省委省政府颁发的综合性荣誉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分/次</w:t>
            </w:r>
          </w:p>
        </w:tc>
        <w:tc>
          <w:tcPr>
            <w:tcW w:w="590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4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55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省委省政府颁发的专项荣誉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分/次</w:t>
            </w:r>
          </w:p>
        </w:tc>
        <w:tc>
          <w:tcPr>
            <w:tcW w:w="59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4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55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省直部门颁发的业务性荣誉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分/次</w:t>
            </w:r>
          </w:p>
        </w:tc>
        <w:tc>
          <w:tcPr>
            <w:tcW w:w="59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43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泉州市级</w:t>
            </w:r>
          </w:p>
        </w:tc>
        <w:tc>
          <w:tcPr>
            <w:tcW w:w="555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市委市政府颁发的综合性荣誉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分/次</w:t>
            </w:r>
          </w:p>
        </w:tc>
        <w:tc>
          <w:tcPr>
            <w:tcW w:w="59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4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55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市委市政府颁发的专项荣誉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.5分/次</w:t>
            </w:r>
          </w:p>
        </w:tc>
        <w:tc>
          <w:tcPr>
            <w:tcW w:w="59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4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55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市直部门颁发的业务性荣誉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.25分/次</w:t>
            </w:r>
          </w:p>
        </w:tc>
        <w:tc>
          <w:tcPr>
            <w:tcW w:w="59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43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晋江市级</w:t>
            </w:r>
          </w:p>
        </w:tc>
        <w:tc>
          <w:tcPr>
            <w:tcW w:w="555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市委市政府颁发的综合性荣誉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.5分/次</w:t>
            </w:r>
          </w:p>
        </w:tc>
        <w:tc>
          <w:tcPr>
            <w:tcW w:w="59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4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55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市委市政府颁发的专项荣誉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.25分/次</w:t>
            </w:r>
          </w:p>
        </w:tc>
        <w:tc>
          <w:tcPr>
            <w:tcW w:w="59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4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55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市直部门颁发的业务性荣誉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分/次</w:t>
            </w:r>
          </w:p>
        </w:tc>
        <w:tc>
          <w:tcPr>
            <w:tcW w:w="59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2176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年度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考核情况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（最高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555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+合格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（二档）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次数*0.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+优秀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（一档）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次数*1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  <w:jc w:val="center"/>
        </w:trPr>
        <w:tc>
          <w:tcPr>
            <w:tcW w:w="2176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综合考察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情况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（最高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555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由考核组从工作实绩、能力水平、群众评价等方面综合考察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exact"/>
          <w:jc w:val="center"/>
        </w:trPr>
        <w:tc>
          <w:tcPr>
            <w:tcW w:w="8907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5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F73EB"/>
    <w:rsid w:val="003B03AC"/>
    <w:rsid w:val="00B412AF"/>
    <w:rsid w:val="00F513C6"/>
    <w:rsid w:val="02970450"/>
    <w:rsid w:val="03320651"/>
    <w:rsid w:val="03421A57"/>
    <w:rsid w:val="038739A9"/>
    <w:rsid w:val="03967F5B"/>
    <w:rsid w:val="03D727E6"/>
    <w:rsid w:val="03F27CB5"/>
    <w:rsid w:val="04394FEB"/>
    <w:rsid w:val="05061075"/>
    <w:rsid w:val="051465F4"/>
    <w:rsid w:val="052412CA"/>
    <w:rsid w:val="0570724E"/>
    <w:rsid w:val="07235401"/>
    <w:rsid w:val="076804F4"/>
    <w:rsid w:val="07E01000"/>
    <w:rsid w:val="08B94AC3"/>
    <w:rsid w:val="091428CB"/>
    <w:rsid w:val="0A2638DE"/>
    <w:rsid w:val="0A266734"/>
    <w:rsid w:val="0A653727"/>
    <w:rsid w:val="0B21752D"/>
    <w:rsid w:val="0DB54600"/>
    <w:rsid w:val="0DD169F7"/>
    <w:rsid w:val="0F5B1072"/>
    <w:rsid w:val="0FC14B5E"/>
    <w:rsid w:val="105E606A"/>
    <w:rsid w:val="107F6A6B"/>
    <w:rsid w:val="1087100E"/>
    <w:rsid w:val="11F20162"/>
    <w:rsid w:val="12597DE2"/>
    <w:rsid w:val="12FF048F"/>
    <w:rsid w:val="1346183D"/>
    <w:rsid w:val="1494022D"/>
    <w:rsid w:val="14C74B73"/>
    <w:rsid w:val="14CA372A"/>
    <w:rsid w:val="15151AC9"/>
    <w:rsid w:val="1536267C"/>
    <w:rsid w:val="15B331C9"/>
    <w:rsid w:val="15F823E9"/>
    <w:rsid w:val="169B61FD"/>
    <w:rsid w:val="170F1F0D"/>
    <w:rsid w:val="181B43F2"/>
    <w:rsid w:val="190731E1"/>
    <w:rsid w:val="19223D6D"/>
    <w:rsid w:val="192D14A5"/>
    <w:rsid w:val="197745EA"/>
    <w:rsid w:val="19EA65D5"/>
    <w:rsid w:val="1A4B33CB"/>
    <w:rsid w:val="1A5F3F2A"/>
    <w:rsid w:val="1AF81860"/>
    <w:rsid w:val="1B2A5E41"/>
    <w:rsid w:val="1B7A1021"/>
    <w:rsid w:val="1C64695A"/>
    <w:rsid w:val="1D6F4113"/>
    <w:rsid w:val="1DEC081B"/>
    <w:rsid w:val="1EE845B9"/>
    <w:rsid w:val="1F9B36C3"/>
    <w:rsid w:val="1FEB4530"/>
    <w:rsid w:val="20661C56"/>
    <w:rsid w:val="20E95A95"/>
    <w:rsid w:val="21817A84"/>
    <w:rsid w:val="21E83FCF"/>
    <w:rsid w:val="22300A1A"/>
    <w:rsid w:val="24B86AAE"/>
    <w:rsid w:val="250A6335"/>
    <w:rsid w:val="25795A5E"/>
    <w:rsid w:val="27012FFC"/>
    <w:rsid w:val="274B2CE3"/>
    <w:rsid w:val="27885C95"/>
    <w:rsid w:val="279311B0"/>
    <w:rsid w:val="281C3393"/>
    <w:rsid w:val="29C44BF7"/>
    <w:rsid w:val="2A6919BB"/>
    <w:rsid w:val="2A784077"/>
    <w:rsid w:val="2A977E84"/>
    <w:rsid w:val="2BB20F8A"/>
    <w:rsid w:val="2D0F6324"/>
    <w:rsid w:val="2DC31113"/>
    <w:rsid w:val="2DEF408C"/>
    <w:rsid w:val="2DF25E25"/>
    <w:rsid w:val="2E9A5B5B"/>
    <w:rsid w:val="2EA832F4"/>
    <w:rsid w:val="2F227089"/>
    <w:rsid w:val="2F470F86"/>
    <w:rsid w:val="2F622669"/>
    <w:rsid w:val="2FE162FB"/>
    <w:rsid w:val="301C1BAD"/>
    <w:rsid w:val="307507DE"/>
    <w:rsid w:val="30B46076"/>
    <w:rsid w:val="30BB313A"/>
    <w:rsid w:val="321113FE"/>
    <w:rsid w:val="32715035"/>
    <w:rsid w:val="33135F87"/>
    <w:rsid w:val="341821FA"/>
    <w:rsid w:val="3527206F"/>
    <w:rsid w:val="36F10BCD"/>
    <w:rsid w:val="372249E1"/>
    <w:rsid w:val="37DF56BC"/>
    <w:rsid w:val="38C71070"/>
    <w:rsid w:val="38CD13EC"/>
    <w:rsid w:val="395C579B"/>
    <w:rsid w:val="39715C03"/>
    <w:rsid w:val="39752189"/>
    <w:rsid w:val="39F36DDF"/>
    <w:rsid w:val="3ABF3C60"/>
    <w:rsid w:val="3B0A5118"/>
    <w:rsid w:val="3B5830FE"/>
    <w:rsid w:val="3BF60C99"/>
    <w:rsid w:val="3C1402D7"/>
    <w:rsid w:val="3C2E6FAE"/>
    <w:rsid w:val="3C3918CE"/>
    <w:rsid w:val="3C6D1F72"/>
    <w:rsid w:val="3D4B1AAB"/>
    <w:rsid w:val="3DC13C37"/>
    <w:rsid w:val="3DDD5297"/>
    <w:rsid w:val="3E074153"/>
    <w:rsid w:val="3EE741ED"/>
    <w:rsid w:val="3F1D3E25"/>
    <w:rsid w:val="3F736C65"/>
    <w:rsid w:val="400616AB"/>
    <w:rsid w:val="409E483D"/>
    <w:rsid w:val="40C82AF1"/>
    <w:rsid w:val="40E77F0F"/>
    <w:rsid w:val="42667E21"/>
    <w:rsid w:val="439F7B2E"/>
    <w:rsid w:val="45005E9C"/>
    <w:rsid w:val="455C2F49"/>
    <w:rsid w:val="4563032C"/>
    <w:rsid w:val="457843EB"/>
    <w:rsid w:val="46DA43E7"/>
    <w:rsid w:val="47B12671"/>
    <w:rsid w:val="47DB7FFD"/>
    <w:rsid w:val="486F22FF"/>
    <w:rsid w:val="492E364A"/>
    <w:rsid w:val="493C7B93"/>
    <w:rsid w:val="49516A72"/>
    <w:rsid w:val="49D056B0"/>
    <w:rsid w:val="49F9322F"/>
    <w:rsid w:val="49FC7E0E"/>
    <w:rsid w:val="4A1B6D78"/>
    <w:rsid w:val="4A735936"/>
    <w:rsid w:val="4AA8545C"/>
    <w:rsid w:val="4B2B27D1"/>
    <w:rsid w:val="4B683CCD"/>
    <w:rsid w:val="4BCA48A4"/>
    <w:rsid w:val="4C3B147B"/>
    <w:rsid w:val="4C8F023D"/>
    <w:rsid w:val="4CAD57F3"/>
    <w:rsid w:val="4D793847"/>
    <w:rsid w:val="4DB35AD8"/>
    <w:rsid w:val="4E385FB0"/>
    <w:rsid w:val="4F935430"/>
    <w:rsid w:val="50656C30"/>
    <w:rsid w:val="50C36233"/>
    <w:rsid w:val="51933156"/>
    <w:rsid w:val="51C10E63"/>
    <w:rsid w:val="529B6971"/>
    <w:rsid w:val="52AB3FD2"/>
    <w:rsid w:val="534D5A47"/>
    <w:rsid w:val="547E490D"/>
    <w:rsid w:val="560A0358"/>
    <w:rsid w:val="56A60ECF"/>
    <w:rsid w:val="5714579A"/>
    <w:rsid w:val="578401D2"/>
    <w:rsid w:val="585E0A96"/>
    <w:rsid w:val="58C04C33"/>
    <w:rsid w:val="598C17A2"/>
    <w:rsid w:val="5B6E5698"/>
    <w:rsid w:val="5D6D4AEF"/>
    <w:rsid w:val="5DC51337"/>
    <w:rsid w:val="5DD273DC"/>
    <w:rsid w:val="5E5533FC"/>
    <w:rsid w:val="5FD815C7"/>
    <w:rsid w:val="60345BC8"/>
    <w:rsid w:val="60AB6309"/>
    <w:rsid w:val="611F2B1B"/>
    <w:rsid w:val="61FC2E50"/>
    <w:rsid w:val="633352A9"/>
    <w:rsid w:val="638766E6"/>
    <w:rsid w:val="63A22A12"/>
    <w:rsid w:val="640370F8"/>
    <w:rsid w:val="64197AB4"/>
    <w:rsid w:val="64A04199"/>
    <w:rsid w:val="64DF2A43"/>
    <w:rsid w:val="64E17FCC"/>
    <w:rsid w:val="65091DD4"/>
    <w:rsid w:val="65261326"/>
    <w:rsid w:val="65397BCB"/>
    <w:rsid w:val="6545644E"/>
    <w:rsid w:val="66604465"/>
    <w:rsid w:val="66E12A1B"/>
    <w:rsid w:val="678E56B7"/>
    <w:rsid w:val="68415979"/>
    <w:rsid w:val="68883904"/>
    <w:rsid w:val="68AB0C2A"/>
    <w:rsid w:val="698C30C2"/>
    <w:rsid w:val="6AC3722A"/>
    <w:rsid w:val="6B567C95"/>
    <w:rsid w:val="6C190B41"/>
    <w:rsid w:val="6C2D7205"/>
    <w:rsid w:val="6CBE669E"/>
    <w:rsid w:val="6CF223F6"/>
    <w:rsid w:val="6D61432D"/>
    <w:rsid w:val="6D727D2A"/>
    <w:rsid w:val="6E4D08C6"/>
    <w:rsid w:val="6E7637E5"/>
    <w:rsid w:val="6F794B8E"/>
    <w:rsid w:val="709708DD"/>
    <w:rsid w:val="73946E91"/>
    <w:rsid w:val="73C2609E"/>
    <w:rsid w:val="763106DF"/>
    <w:rsid w:val="767B5755"/>
    <w:rsid w:val="767F4201"/>
    <w:rsid w:val="768B3BC8"/>
    <w:rsid w:val="783363CE"/>
    <w:rsid w:val="784D0337"/>
    <w:rsid w:val="79512254"/>
    <w:rsid w:val="79B57A0F"/>
    <w:rsid w:val="7A31715B"/>
    <w:rsid w:val="7A370D33"/>
    <w:rsid w:val="7C406500"/>
    <w:rsid w:val="7C564DDF"/>
    <w:rsid w:val="7D1208BB"/>
    <w:rsid w:val="7E460688"/>
    <w:rsid w:val="7ECD0CB4"/>
    <w:rsid w:val="7EE46F1B"/>
    <w:rsid w:val="7FED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Char"/>
    <w:basedOn w:val="1"/>
    <w:qFormat/>
    <w:uiPriority w:val="0"/>
    <w:pPr>
      <w:tabs>
        <w:tab w:val="left" w:pos="420"/>
      </w:tabs>
      <w:ind w:left="420" w:hanging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2021-03-25T01:53:00Z</dcterms:created>
  <dc:creator>Administrator</dc:creator>
  <cp:lastModifiedBy>郑明炜</cp:lastModifiedBy>
  <cp:lastPrinted>2021-03-25T08:28:00Z</cp:lastPrinted>
  <dcterms:modified xsi:type="dcterms:W3CDTF">2021-04-01T08:13:44Z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7F25581138CD43DF8F43F98B91E432EF</vt:lpwstr>
  </property>
</Properties>
</file>