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45" w:lineRule="atLeas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Autospacing="0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龙岩市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黄岗水务</w:t>
      </w:r>
      <w:r>
        <w:rPr>
          <w:rFonts w:hint="eastAsia" w:ascii="仿宋_GB2312" w:hAnsi="宋体" w:eastAsia="仿宋_GB2312"/>
          <w:b/>
          <w:sz w:val="32"/>
          <w:szCs w:val="32"/>
        </w:rPr>
        <w:t>有限公司公开招聘报名表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089"/>
        <w:gridCol w:w="567"/>
        <w:gridCol w:w="426"/>
        <w:gridCol w:w="567"/>
        <w:gridCol w:w="792"/>
        <w:gridCol w:w="1034"/>
        <w:gridCol w:w="456"/>
        <w:gridCol w:w="456"/>
        <w:gridCol w:w="534"/>
        <w:gridCol w:w="1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3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jc w:val="center"/>
        </w:trPr>
        <w:tc>
          <w:tcPr>
            <w:tcW w:w="13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13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6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 政编 码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3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6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ind w:left="12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 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ind w:left="12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 箱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3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6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应聘职位</w:t>
            </w:r>
          </w:p>
        </w:tc>
        <w:tc>
          <w:tcPr>
            <w:tcW w:w="75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主要工作经历及获奖情况</w:t>
            </w:r>
          </w:p>
        </w:tc>
        <w:tc>
          <w:tcPr>
            <w:tcW w:w="7542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3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54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ind w:firstLine="240" w:firstLineChars="1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承诺人签名：　　　　　　　　　  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　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13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资格审查组审查意见</w:t>
            </w:r>
          </w:p>
        </w:tc>
        <w:tc>
          <w:tcPr>
            <w:tcW w:w="754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ind w:left="838" w:right="525" w:firstLine="528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ind w:right="525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ind w:right="525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ind w:right="525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组长签字：　　　　　　　　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年　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　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日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备注：本表一式两份。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45" w:lineRule="atLeast"/>
        <w:ind w:left="0" w:right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45" w:lineRule="atLeast"/>
        <w:ind w:left="0" w:right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45" w:lineRule="atLeast"/>
        <w:ind w:left="0" w:right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45" w:lineRule="atLeast"/>
        <w:ind w:left="0" w:right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45" w:lineRule="atLeast"/>
        <w:ind w:left="0" w:right="0" w:firstLine="5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45" w:lineRule="atLeast"/>
        <w:ind w:left="0" w:right="0" w:firstLine="540" w:firstLineChars="200"/>
        <w:jc w:val="left"/>
        <w:textAlignment w:val="auto"/>
        <w:rPr>
          <w:rFonts w:hint="eastAsia" w:ascii="宋体" w:hAnsi="宋体" w:cs="宋体"/>
          <w:i w:val="0"/>
          <w:caps w:val="0"/>
          <w:color w:val="0000FF"/>
          <w:spacing w:val="0"/>
          <w:kern w:val="0"/>
          <w:sz w:val="27"/>
          <w:szCs w:val="27"/>
          <w:shd w:val="clear" w:color="auto" w:fill="FFFFFF"/>
          <w:lang w:val="en-US" w:eastAsia="zh-CN" w:bidi="ar"/>
        </w:rPr>
      </w:pPr>
    </w:p>
    <w:p/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06A82"/>
    <w:rsid w:val="0AFC5EF4"/>
    <w:rsid w:val="12CF56A1"/>
    <w:rsid w:val="14A03D81"/>
    <w:rsid w:val="2B602A14"/>
    <w:rsid w:val="39CA66CC"/>
    <w:rsid w:val="3EA106D1"/>
    <w:rsid w:val="5A6C0A59"/>
    <w:rsid w:val="69B06A82"/>
    <w:rsid w:val="6A873D72"/>
    <w:rsid w:val="75C0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2021-03-19T03:10:00Z</dcterms:created>
  <dc:creator>WPS_1506427218</dc:creator>
  <cp:lastModifiedBy>眞子.✨</cp:lastModifiedBy>
  <dcterms:modified xsi:type="dcterms:W3CDTF">2021-03-25T00:52:51Z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5A8680BC4C3D433C85F36ECC205D8F83</vt:lpwstr>
  </property>
</Properties>
</file>