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台州市城市建设投资发展集团有限公司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公开招聘报名表</w:t>
      </w:r>
    </w:p>
    <w:p>
      <w:pPr>
        <w:widowControl/>
        <w:shd w:val="clear" w:color="auto" w:fill="FFFFFF"/>
        <w:adjustRightInd w:val="0"/>
        <w:snapToGrid w:val="0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报考岗位：                   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     填报日期：</w:t>
      </w:r>
    </w:p>
    <w:tbl>
      <w:tblPr>
        <w:tblStyle w:val="20"/>
        <w:tblW w:w="9173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  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全日制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在职教育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现工作单位性质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手  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工作单位名称及职务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是否服从组织安排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简 历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专业技术资格或职（执）业能力资格及取得时间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奖惩情况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4"/>
        </w:rPr>
      </w:pP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24"/>
        </w:rPr>
        <w:t>备注：</w:t>
      </w:r>
      <w:r>
        <w:rPr>
          <w:rFonts w:hint="default" w:ascii="Times New Roman" w:hAnsi="Times New Roman" w:eastAsia="仿宋_GB2312" w:cs="Times New Roman"/>
          <w:kern w:val="0"/>
          <w:sz w:val="24"/>
        </w:rPr>
        <w:t>个人简历一栏如实填写个人学习、工作经历、任职起止时间等信息，例如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      “2007.09-2012.10 单位 岗位”；此表及相关材料须如实提供，如有弄虚作假,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       一经查实，取消资格。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440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sdt>
                <w:sdtPr>
                  <w:id w:val="11016744"/>
                </w:sdtPr>
                <w:sdtContent>
                  <w:sdt>
                    <w:sdtPr>
                      <w:id w:val="171357217"/>
                    </w:sdtPr>
                    <w:sdtContent>
                      <w:p>
                        <w:pPr>
                          <w:pStyle w:val="12"/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 xml:space="preserve">PAGE</w:instrTex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lang w:val="zh-CN"/>
                          </w:rPr>
                          <w:t xml:space="preserve"> /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 xml:space="preserve">NUMPAGES</w:instrTex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t>21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/>
            </w:txbxContent>
          </v:textbox>
        </v:shape>
      </w:pic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台州市城市建设投资发展集团有限公司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59677B"/>
    <w:rsid w:val="026E26AD"/>
    <w:rsid w:val="028F1425"/>
    <w:rsid w:val="02915206"/>
    <w:rsid w:val="029C6D09"/>
    <w:rsid w:val="02DE7F7C"/>
    <w:rsid w:val="02E55322"/>
    <w:rsid w:val="031C07B9"/>
    <w:rsid w:val="036A0B5C"/>
    <w:rsid w:val="03A05B78"/>
    <w:rsid w:val="03A576D8"/>
    <w:rsid w:val="03DE7D89"/>
    <w:rsid w:val="03EC49BC"/>
    <w:rsid w:val="03F969A9"/>
    <w:rsid w:val="04032987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33B2E"/>
    <w:rsid w:val="052E7C14"/>
    <w:rsid w:val="053C4747"/>
    <w:rsid w:val="057A6310"/>
    <w:rsid w:val="059215E2"/>
    <w:rsid w:val="05934A3B"/>
    <w:rsid w:val="059A2BD7"/>
    <w:rsid w:val="05B95366"/>
    <w:rsid w:val="068C0F28"/>
    <w:rsid w:val="06B047EA"/>
    <w:rsid w:val="06B200B4"/>
    <w:rsid w:val="06D65613"/>
    <w:rsid w:val="07144A67"/>
    <w:rsid w:val="075D199F"/>
    <w:rsid w:val="078D2C32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805A7B"/>
    <w:rsid w:val="08895041"/>
    <w:rsid w:val="08A51413"/>
    <w:rsid w:val="08AB587C"/>
    <w:rsid w:val="08BD15DE"/>
    <w:rsid w:val="08D626A3"/>
    <w:rsid w:val="09293D51"/>
    <w:rsid w:val="093031DE"/>
    <w:rsid w:val="093F4003"/>
    <w:rsid w:val="09582810"/>
    <w:rsid w:val="09BD10B3"/>
    <w:rsid w:val="09C415A5"/>
    <w:rsid w:val="0A0500D6"/>
    <w:rsid w:val="0A133849"/>
    <w:rsid w:val="0A503718"/>
    <w:rsid w:val="0A9A77F4"/>
    <w:rsid w:val="0AB81C6A"/>
    <w:rsid w:val="0AB941AA"/>
    <w:rsid w:val="0ACB1BEF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68C1"/>
    <w:rsid w:val="0D7300C4"/>
    <w:rsid w:val="0D736E39"/>
    <w:rsid w:val="0D786969"/>
    <w:rsid w:val="0D99309B"/>
    <w:rsid w:val="0DE95FC1"/>
    <w:rsid w:val="0DEB62BD"/>
    <w:rsid w:val="0DF36BCC"/>
    <w:rsid w:val="0E020FB9"/>
    <w:rsid w:val="0E2C5218"/>
    <w:rsid w:val="0E3F381D"/>
    <w:rsid w:val="0E7B5A77"/>
    <w:rsid w:val="0E883171"/>
    <w:rsid w:val="0E99522E"/>
    <w:rsid w:val="0EB16D4C"/>
    <w:rsid w:val="0EC75E2F"/>
    <w:rsid w:val="0EDC3115"/>
    <w:rsid w:val="0EFE1BEF"/>
    <w:rsid w:val="0F0F23EB"/>
    <w:rsid w:val="0F3732CA"/>
    <w:rsid w:val="0F6642A5"/>
    <w:rsid w:val="0F682D26"/>
    <w:rsid w:val="0FAE5A86"/>
    <w:rsid w:val="0FBD71B9"/>
    <w:rsid w:val="0FE030BC"/>
    <w:rsid w:val="0FE75EA9"/>
    <w:rsid w:val="102E5A83"/>
    <w:rsid w:val="10376589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53354C"/>
    <w:rsid w:val="118B20E5"/>
    <w:rsid w:val="11A8574B"/>
    <w:rsid w:val="11B21EE6"/>
    <w:rsid w:val="11F86741"/>
    <w:rsid w:val="12803611"/>
    <w:rsid w:val="129E5386"/>
    <w:rsid w:val="12AE04CF"/>
    <w:rsid w:val="12B7017D"/>
    <w:rsid w:val="12F27AD7"/>
    <w:rsid w:val="134F306E"/>
    <w:rsid w:val="13644661"/>
    <w:rsid w:val="137367E6"/>
    <w:rsid w:val="13862C0F"/>
    <w:rsid w:val="13AA61CC"/>
    <w:rsid w:val="13AF1F83"/>
    <w:rsid w:val="13B670EE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5F6E83"/>
    <w:rsid w:val="158836E2"/>
    <w:rsid w:val="15924EBD"/>
    <w:rsid w:val="16080307"/>
    <w:rsid w:val="16093225"/>
    <w:rsid w:val="161C2AE1"/>
    <w:rsid w:val="161E1699"/>
    <w:rsid w:val="16242237"/>
    <w:rsid w:val="16577516"/>
    <w:rsid w:val="1670498C"/>
    <w:rsid w:val="167053F2"/>
    <w:rsid w:val="16877BE8"/>
    <w:rsid w:val="16A42EB8"/>
    <w:rsid w:val="16D74793"/>
    <w:rsid w:val="16FC4278"/>
    <w:rsid w:val="17073029"/>
    <w:rsid w:val="17203168"/>
    <w:rsid w:val="17593A9E"/>
    <w:rsid w:val="17A150BE"/>
    <w:rsid w:val="17CB2B1B"/>
    <w:rsid w:val="17D95823"/>
    <w:rsid w:val="17ED1F7F"/>
    <w:rsid w:val="17FF3B87"/>
    <w:rsid w:val="182E48AD"/>
    <w:rsid w:val="18441ECD"/>
    <w:rsid w:val="1866639A"/>
    <w:rsid w:val="187155FC"/>
    <w:rsid w:val="18AF7D82"/>
    <w:rsid w:val="18BE3856"/>
    <w:rsid w:val="18D00489"/>
    <w:rsid w:val="18D17296"/>
    <w:rsid w:val="18F32806"/>
    <w:rsid w:val="191467A3"/>
    <w:rsid w:val="192B204F"/>
    <w:rsid w:val="19495AD7"/>
    <w:rsid w:val="194D622E"/>
    <w:rsid w:val="19781A60"/>
    <w:rsid w:val="1990457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B41BE0"/>
    <w:rsid w:val="1FB8587B"/>
    <w:rsid w:val="1FD87CFA"/>
    <w:rsid w:val="1FE04A6F"/>
    <w:rsid w:val="20103DD3"/>
    <w:rsid w:val="202928A4"/>
    <w:rsid w:val="20297682"/>
    <w:rsid w:val="202A0ABE"/>
    <w:rsid w:val="203B236E"/>
    <w:rsid w:val="20A226A5"/>
    <w:rsid w:val="20BE7D04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B52180"/>
    <w:rsid w:val="22BA1683"/>
    <w:rsid w:val="22C0539D"/>
    <w:rsid w:val="22E13425"/>
    <w:rsid w:val="22F60BE4"/>
    <w:rsid w:val="233221A5"/>
    <w:rsid w:val="234B52CF"/>
    <w:rsid w:val="23AA7A74"/>
    <w:rsid w:val="23F60714"/>
    <w:rsid w:val="24294AD8"/>
    <w:rsid w:val="24654FBD"/>
    <w:rsid w:val="248337AC"/>
    <w:rsid w:val="248A6FAE"/>
    <w:rsid w:val="24A2307A"/>
    <w:rsid w:val="24BC0C88"/>
    <w:rsid w:val="24CB7FA2"/>
    <w:rsid w:val="24E46BD9"/>
    <w:rsid w:val="25157446"/>
    <w:rsid w:val="25655EB3"/>
    <w:rsid w:val="25AE0AE3"/>
    <w:rsid w:val="25F67D43"/>
    <w:rsid w:val="26160F63"/>
    <w:rsid w:val="264C00C8"/>
    <w:rsid w:val="264F5BBE"/>
    <w:rsid w:val="266A097E"/>
    <w:rsid w:val="266C0BE3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DF4D5D"/>
    <w:rsid w:val="28FA2170"/>
    <w:rsid w:val="2905609B"/>
    <w:rsid w:val="292D5B79"/>
    <w:rsid w:val="296042CE"/>
    <w:rsid w:val="296E7019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A2F3C"/>
    <w:rsid w:val="2C785310"/>
    <w:rsid w:val="2C7D28DE"/>
    <w:rsid w:val="2C935D27"/>
    <w:rsid w:val="2CBD6175"/>
    <w:rsid w:val="2CC748BF"/>
    <w:rsid w:val="2CF94804"/>
    <w:rsid w:val="2D184D54"/>
    <w:rsid w:val="2D2629FD"/>
    <w:rsid w:val="2D393B33"/>
    <w:rsid w:val="2D3B5742"/>
    <w:rsid w:val="2D507A09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13461C"/>
    <w:rsid w:val="2EB84723"/>
    <w:rsid w:val="2ECC3953"/>
    <w:rsid w:val="2ECE53E1"/>
    <w:rsid w:val="2EDA7588"/>
    <w:rsid w:val="2EDC3E70"/>
    <w:rsid w:val="2EE4493D"/>
    <w:rsid w:val="2F0030CB"/>
    <w:rsid w:val="2F110BFC"/>
    <w:rsid w:val="2F1F225C"/>
    <w:rsid w:val="2FA8788E"/>
    <w:rsid w:val="2FAD0C05"/>
    <w:rsid w:val="2FB45938"/>
    <w:rsid w:val="2FDF0953"/>
    <w:rsid w:val="2FE61D9C"/>
    <w:rsid w:val="2FEC78F2"/>
    <w:rsid w:val="2FF5451A"/>
    <w:rsid w:val="30051660"/>
    <w:rsid w:val="30206160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30257B6"/>
    <w:rsid w:val="33347328"/>
    <w:rsid w:val="333D4718"/>
    <w:rsid w:val="335B6755"/>
    <w:rsid w:val="337F27B1"/>
    <w:rsid w:val="338874D0"/>
    <w:rsid w:val="33AD54C2"/>
    <w:rsid w:val="33C3692B"/>
    <w:rsid w:val="33C653A3"/>
    <w:rsid w:val="33D63487"/>
    <w:rsid w:val="33D734A2"/>
    <w:rsid w:val="33DE64CC"/>
    <w:rsid w:val="33F34574"/>
    <w:rsid w:val="34247F60"/>
    <w:rsid w:val="342B56D3"/>
    <w:rsid w:val="34347B18"/>
    <w:rsid w:val="345B4861"/>
    <w:rsid w:val="346525A6"/>
    <w:rsid w:val="351D27DA"/>
    <w:rsid w:val="35235E6B"/>
    <w:rsid w:val="357B72BC"/>
    <w:rsid w:val="35875B64"/>
    <w:rsid w:val="358E563E"/>
    <w:rsid w:val="3592303A"/>
    <w:rsid w:val="35A36A08"/>
    <w:rsid w:val="35BB2993"/>
    <w:rsid w:val="361E10F7"/>
    <w:rsid w:val="36656B86"/>
    <w:rsid w:val="366F70CB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F577C1"/>
    <w:rsid w:val="39246D23"/>
    <w:rsid w:val="392C0F62"/>
    <w:rsid w:val="3941754F"/>
    <w:rsid w:val="394A6705"/>
    <w:rsid w:val="397B1EDC"/>
    <w:rsid w:val="39845E70"/>
    <w:rsid w:val="39A20EC3"/>
    <w:rsid w:val="39AB47F9"/>
    <w:rsid w:val="39B231C4"/>
    <w:rsid w:val="39F4065E"/>
    <w:rsid w:val="3A0C2DDA"/>
    <w:rsid w:val="3A11735D"/>
    <w:rsid w:val="3A63260B"/>
    <w:rsid w:val="3AA24506"/>
    <w:rsid w:val="3AB440FE"/>
    <w:rsid w:val="3AC42C9A"/>
    <w:rsid w:val="3ACB66AD"/>
    <w:rsid w:val="3AD767EC"/>
    <w:rsid w:val="3AE21848"/>
    <w:rsid w:val="3B0257C6"/>
    <w:rsid w:val="3B060312"/>
    <w:rsid w:val="3B37496E"/>
    <w:rsid w:val="3B6D53BC"/>
    <w:rsid w:val="3BA70FAB"/>
    <w:rsid w:val="3BAA7338"/>
    <w:rsid w:val="3BC337FA"/>
    <w:rsid w:val="3C0154DE"/>
    <w:rsid w:val="3C137C1C"/>
    <w:rsid w:val="3C184E4C"/>
    <w:rsid w:val="3C1A7BD1"/>
    <w:rsid w:val="3C2128C5"/>
    <w:rsid w:val="3C2607D8"/>
    <w:rsid w:val="3C5A0D5E"/>
    <w:rsid w:val="3C9D4BB4"/>
    <w:rsid w:val="3D002D33"/>
    <w:rsid w:val="3D08545E"/>
    <w:rsid w:val="3D1E71BE"/>
    <w:rsid w:val="3D51243D"/>
    <w:rsid w:val="3D7079DD"/>
    <w:rsid w:val="3D733E27"/>
    <w:rsid w:val="3DA31D15"/>
    <w:rsid w:val="3DB15D19"/>
    <w:rsid w:val="3DD654C3"/>
    <w:rsid w:val="3DDF388D"/>
    <w:rsid w:val="3DE41148"/>
    <w:rsid w:val="3E106DEB"/>
    <w:rsid w:val="3E53463E"/>
    <w:rsid w:val="3E683C79"/>
    <w:rsid w:val="3E692385"/>
    <w:rsid w:val="3E792B43"/>
    <w:rsid w:val="3ECF77B8"/>
    <w:rsid w:val="3EEC0F95"/>
    <w:rsid w:val="3EF248A6"/>
    <w:rsid w:val="3F11065D"/>
    <w:rsid w:val="3F2B0E64"/>
    <w:rsid w:val="3F2C1F8F"/>
    <w:rsid w:val="3F3C4E95"/>
    <w:rsid w:val="3F4C5EA5"/>
    <w:rsid w:val="3F714969"/>
    <w:rsid w:val="3F7F7D7E"/>
    <w:rsid w:val="3FA178BA"/>
    <w:rsid w:val="3FB74A36"/>
    <w:rsid w:val="3FDA2EE5"/>
    <w:rsid w:val="40095B4A"/>
    <w:rsid w:val="400D07A7"/>
    <w:rsid w:val="4052349C"/>
    <w:rsid w:val="406E6943"/>
    <w:rsid w:val="40867230"/>
    <w:rsid w:val="409B5BE3"/>
    <w:rsid w:val="40A40AD2"/>
    <w:rsid w:val="412D6E96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AB3DBB"/>
    <w:rsid w:val="45C57AB0"/>
    <w:rsid w:val="45D17EC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717589C"/>
    <w:rsid w:val="471E5B74"/>
    <w:rsid w:val="472A3B26"/>
    <w:rsid w:val="475634A9"/>
    <w:rsid w:val="47670EE3"/>
    <w:rsid w:val="47741015"/>
    <w:rsid w:val="47867D9E"/>
    <w:rsid w:val="478E1AAD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2D20F3"/>
    <w:rsid w:val="493D6E5C"/>
    <w:rsid w:val="49497520"/>
    <w:rsid w:val="495C4141"/>
    <w:rsid w:val="49653367"/>
    <w:rsid w:val="497105E6"/>
    <w:rsid w:val="498E28DE"/>
    <w:rsid w:val="49B90B6B"/>
    <w:rsid w:val="4A0126C3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591B9A"/>
    <w:rsid w:val="4C664EC0"/>
    <w:rsid w:val="4C6C5A19"/>
    <w:rsid w:val="4CAC1D47"/>
    <w:rsid w:val="4D4F63F4"/>
    <w:rsid w:val="4D653CF7"/>
    <w:rsid w:val="4D82538C"/>
    <w:rsid w:val="4D8E757D"/>
    <w:rsid w:val="4DCA76DC"/>
    <w:rsid w:val="4DD903BC"/>
    <w:rsid w:val="4DE461DC"/>
    <w:rsid w:val="4E1840AB"/>
    <w:rsid w:val="4E271C50"/>
    <w:rsid w:val="4E2A78CD"/>
    <w:rsid w:val="4E2C714D"/>
    <w:rsid w:val="4E6742A7"/>
    <w:rsid w:val="4ECD1A39"/>
    <w:rsid w:val="4EFC1426"/>
    <w:rsid w:val="4F0A63A9"/>
    <w:rsid w:val="4F1F77AB"/>
    <w:rsid w:val="4F2930F7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D94C30"/>
    <w:rsid w:val="50E032CA"/>
    <w:rsid w:val="50FD7BA8"/>
    <w:rsid w:val="50FF5B4E"/>
    <w:rsid w:val="51240C27"/>
    <w:rsid w:val="51365F52"/>
    <w:rsid w:val="51621DFE"/>
    <w:rsid w:val="51B92ACD"/>
    <w:rsid w:val="51C72675"/>
    <w:rsid w:val="51E97E0E"/>
    <w:rsid w:val="520072AE"/>
    <w:rsid w:val="52047C54"/>
    <w:rsid w:val="52AF2CEF"/>
    <w:rsid w:val="52E0338F"/>
    <w:rsid w:val="52E04BEF"/>
    <w:rsid w:val="52E552FE"/>
    <w:rsid w:val="52F65EA3"/>
    <w:rsid w:val="533F1D3A"/>
    <w:rsid w:val="539250E9"/>
    <w:rsid w:val="53B44EBB"/>
    <w:rsid w:val="53C336D8"/>
    <w:rsid w:val="53FD51AE"/>
    <w:rsid w:val="543C2C1C"/>
    <w:rsid w:val="543C6DCF"/>
    <w:rsid w:val="543D64BF"/>
    <w:rsid w:val="545876DB"/>
    <w:rsid w:val="546B6CB7"/>
    <w:rsid w:val="547E3A42"/>
    <w:rsid w:val="54922E52"/>
    <w:rsid w:val="55125A14"/>
    <w:rsid w:val="551839E0"/>
    <w:rsid w:val="552A641D"/>
    <w:rsid w:val="552A68FE"/>
    <w:rsid w:val="55664879"/>
    <w:rsid w:val="557B0FDB"/>
    <w:rsid w:val="55A77892"/>
    <w:rsid w:val="55A85633"/>
    <w:rsid w:val="55B52D9A"/>
    <w:rsid w:val="5672738D"/>
    <w:rsid w:val="56737693"/>
    <w:rsid w:val="567E59E6"/>
    <w:rsid w:val="568C38F8"/>
    <w:rsid w:val="56CC6901"/>
    <w:rsid w:val="570B5019"/>
    <w:rsid w:val="573F42F3"/>
    <w:rsid w:val="573F5066"/>
    <w:rsid w:val="5776412B"/>
    <w:rsid w:val="579A7740"/>
    <w:rsid w:val="57AA0FEE"/>
    <w:rsid w:val="57C90136"/>
    <w:rsid w:val="57CD3F73"/>
    <w:rsid w:val="57E52B8F"/>
    <w:rsid w:val="57FB295D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581FDC"/>
    <w:rsid w:val="59594943"/>
    <w:rsid w:val="596F7136"/>
    <w:rsid w:val="5976185E"/>
    <w:rsid w:val="59951FAF"/>
    <w:rsid w:val="59B527EA"/>
    <w:rsid w:val="59FA346A"/>
    <w:rsid w:val="5A172673"/>
    <w:rsid w:val="5A5F7417"/>
    <w:rsid w:val="5A7054D1"/>
    <w:rsid w:val="5A867462"/>
    <w:rsid w:val="5ACE3E65"/>
    <w:rsid w:val="5B2B79F9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645D44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395F5D"/>
    <w:rsid w:val="5F3D2226"/>
    <w:rsid w:val="5F42690A"/>
    <w:rsid w:val="5F4B2B30"/>
    <w:rsid w:val="5F5327C7"/>
    <w:rsid w:val="5F5E2AD4"/>
    <w:rsid w:val="5F8270CB"/>
    <w:rsid w:val="5F8A41FF"/>
    <w:rsid w:val="5F8B78BB"/>
    <w:rsid w:val="5FC45D5D"/>
    <w:rsid w:val="5FD64876"/>
    <w:rsid w:val="5FD9502B"/>
    <w:rsid w:val="5FE67D52"/>
    <w:rsid w:val="60084869"/>
    <w:rsid w:val="60160A2C"/>
    <w:rsid w:val="60250C76"/>
    <w:rsid w:val="603714A2"/>
    <w:rsid w:val="605222D8"/>
    <w:rsid w:val="60681A6D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6A763D"/>
    <w:rsid w:val="63CB226D"/>
    <w:rsid w:val="63FF65AE"/>
    <w:rsid w:val="64164ECD"/>
    <w:rsid w:val="644A4E87"/>
    <w:rsid w:val="644F0155"/>
    <w:rsid w:val="645D1313"/>
    <w:rsid w:val="64613A0E"/>
    <w:rsid w:val="64953247"/>
    <w:rsid w:val="64C25F3C"/>
    <w:rsid w:val="64F8482E"/>
    <w:rsid w:val="64FE3976"/>
    <w:rsid w:val="651E650C"/>
    <w:rsid w:val="6545231D"/>
    <w:rsid w:val="656616AA"/>
    <w:rsid w:val="659E1056"/>
    <w:rsid w:val="65C55970"/>
    <w:rsid w:val="6604462B"/>
    <w:rsid w:val="66694793"/>
    <w:rsid w:val="66C24A5D"/>
    <w:rsid w:val="66DA081B"/>
    <w:rsid w:val="66DE65AF"/>
    <w:rsid w:val="66E72572"/>
    <w:rsid w:val="67121CCA"/>
    <w:rsid w:val="671D3087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670D87"/>
    <w:rsid w:val="697B400A"/>
    <w:rsid w:val="69930FFB"/>
    <w:rsid w:val="69943B1F"/>
    <w:rsid w:val="69BD7104"/>
    <w:rsid w:val="69ED0BC1"/>
    <w:rsid w:val="6A074719"/>
    <w:rsid w:val="6A5338A8"/>
    <w:rsid w:val="6A78436E"/>
    <w:rsid w:val="6AA14B18"/>
    <w:rsid w:val="6ACB3E02"/>
    <w:rsid w:val="6AD97639"/>
    <w:rsid w:val="6ADF6418"/>
    <w:rsid w:val="6B173862"/>
    <w:rsid w:val="6B417896"/>
    <w:rsid w:val="6B433385"/>
    <w:rsid w:val="6B49220A"/>
    <w:rsid w:val="6B4F201D"/>
    <w:rsid w:val="6B5A2F8D"/>
    <w:rsid w:val="6B613E18"/>
    <w:rsid w:val="6B646E22"/>
    <w:rsid w:val="6BA40AFF"/>
    <w:rsid w:val="6BB04D82"/>
    <w:rsid w:val="6BDD4290"/>
    <w:rsid w:val="6C2B4BBE"/>
    <w:rsid w:val="6C3F1E3C"/>
    <w:rsid w:val="6C503373"/>
    <w:rsid w:val="6C7C7E00"/>
    <w:rsid w:val="6C891C25"/>
    <w:rsid w:val="6C8E37BC"/>
    <w:rsid w:val="6C91463D"/>
    <w:rsid w:val="6D2A346E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7B7983"/>
    <w:rsid w:val="6E7E34A7"/>
    <w:rsid w:val="6EA934E9"/>
    <w:rsid w:val="6EB20127"/>
    <w:rsid w:val="6EBE08A9"/>
    <w:rsid w:val="6EC30C12"/>
    <w:rsid w:val="6EEB7C4C"/>
    <w:rsid w:val="6F0A38B1"/>
    <w:rsid w:val="6F4470CE"/>
    <w:rsid w:val="6F695D5A"/>
    <w:rsid w:val="6F827F06"/>
    <w:rsid w:val="6F8307D5"/>
    <w:rsid w:val="6F8D4635"/>
    <w:rsid w:val="6F91733B"/>
    <w:rsid w:val="70012E5D"/>
    <w:rsid w:val="70026297"/>
    <w:rsid w:val="703E2027"/>
    <w:rsid w:val="703E52FD"/>
    <w:rsid w:val="704E035E"/>
    <w:rsid w:val="704E6406"/>
    <w:rsid w:val="707607F3"/>
    <w:rsid w:val="709211AB"/>
    <w:rsid w:val="70AD4E6D"/>
    <w:rsid w:val="70EB511B"/>
    <w:rsid w:val="710E7234"/>
    <w:rsid w:val="714009E5"/>
    <w:rsid w:val="715009FB"/>
    <w:rsid w:val="71BC7EE6"/>
    <w:rsid w:val="71E17FB9"/>
    <w:rsid w:val="722B5C5F"/>
    <w:rsid w:val="72303A0E"/>
    <w:rsid w:val="723E1C62"/>
    <w:rsid w:val="7292268D"/>
    <w:rsid w:val="72D817E1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8F757D"/>
    <w:rsid w:val="74B6660D"/>
    <w:rsid w:val="74C85221"/>
    <w:rsid w:val="74DA2B4F"/>
    <w:rsid w:val="74F95305"/>
    <w:rsid w:val="756F71E5"/>
    <w:rsid w:val="759B1F69"/>
    <w:rsid w:val="75AE5B5B"/>
    <w:rsid w:val="75BB09B4"/>
    <w:rsid w:val="75C05534"/>
    <w:rsid w:val="76376673"/>
    <w:rsid w:val="763C5195"/>
    <w:rsid w:val="764D267C"/>
    <w:rsid w:val="76544C6C"/>
    <w:rsid w:val="766470D7"/>
    <w:rsid w:val="767F2C86"/>
    <w:rsid w:val="76907D30"/>
    <w:rsid w:val="76957AE1"/>
    <w:rsid w:val="76A25B3A"/>
    <w:rsid w:val="76B90F10"/>
    <w:rsid w:val="76CB2311"/>
    <w:rsid w:val="76F21A84"/>
    <w:rsid w:val="76FF26F4"/>
    <w:rsid w:val="771348C7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5B7BA6"/>
    <w:rsid w:val="79A047B4"/>
    <w:rsid w:val="79AE4467"/>
    <w:rsid w:val="79B07A32"/>
    <w:rsid w:val="79D4275B"/>
    <w:rsid w:val="79EA7FB0"/>
    <w:rsid w:val="79F23892"/>
    <w:rsid w:val="7A252F8C"/>
    <w:rsid w:val="7A6A7753"/>
    <w:rsid w:val="7A6E1631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06205"/>
    <w:rsid w:val="7B8B3586"/>
    <w:rsid w:val="7C3327FC"/>
    <w:rsid w:val="7C4A4A86"/>
    <w:rsid w:val="7C6D3069"/>
    <w:rsid w:val="7D27165B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304A9"/>
    <w:rsid w:val="7EFC13E3"/>
    <w:rsid w:val="7F0461A9"/>
    <w:rsid w:val="7F056550"/>
    <w:rsid w:val="7F144BAB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6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8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9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10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5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9">
    <w:name w:val="Body Text First Indent 2"/>
    <w:basedOn w:val="8"/>
    <w:unhideWhenUsed/>
    <w:qFormat/>
    <w:uiPriority w:val="99"/>
    <w:pPr>
      <w:ind w:leftChars="0" w:firstLine="210"/>
    </w:pPr>
    <w:rPr>
      <w:sz w:val="24"/>
      <w:szCs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22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FollowedHyperlink"/>
    <w:basedOn w:val="22"/>
    <w:semiHidden/>
    <w:unhideWhenUsed/>
    <w:qFormat/>
    <w:uiPriority w:val="99"/>
    <w:rPr>
      <w:color w:val="72ACE8"/>
      <w:u w:val="single"/>
    </w:rPr>
  </w:style>
  <w:style w:type="character" w:styleId="26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7">
    <w:name w:val="Hyperlink"/>
    <w:basedOn w:val="22"/>
    <w:semiHidden/>
    <w:unhideWhenUsed/>
    <w:qFormat/>
    <w:uiPriority w:val="99"/>
    <w:rPr>
      <w:color w:val="0000FF"/>
      <w:u w:val="single"/>
    </w:rPr>
  </w:style>
  <w:style w:type="character" w:styleId="28">
    <w:name w:val="annotation reference"/>
    <w:basedOn w:val="22"/>
    <w:qFormat/>
    <w:uiPriority w:val="0"/>
    <w:rPr>
      <w:sz w:val="21"/>
      <w:szCs w:val="21"/>
    </w:rPr>
  </w:style>
  <w:style w:type="character" w:styleId="29">
    <w:name w:val="footnote reference"/>
    <w:qFormat/>
    <w:uiPriority w:val="0"/>
    <w:rPr>
      <w:vertAlign w:val="superscript"/>
    </w:rPr>
  </w:style>
  <w:style w:type="character" w:customStyle="1" w:styleId="30">
    <w:name w:val="页眉 Char"/>
    <w:basedOn w:val="22"/>
    <w:link w:val="13"/>
    <w:qFormat/>
    <w:uiPriority w:val="99"/>
    <w:rPr>
      <w:sz w:val="18"/>
      <w:szCs w:val="18"/>
    </w:rPr>
  </w:style>
  <w:style w:type="character" w:customStyle="1" w:styleId="31">
    <w:name w:val="页脚 Char"/>
    <w:basedOn w:val="22"/>
    <w:link w:val="12"/>
    <w:qFormat/>
    <w:uiPriority w:val="99"/>
    <w:rPr>
      <w:sz w:val="18"/>
      <w:szCs w:val="18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character" w:customStyle="1" w:styleId="33">
    <w:name w:val="批注框文本 Char"/>
    <w:basedOn w:val="22"/>
    <w:link w:val="11"/>
    <w:semiHidden/>
    <w:qFormat/>
    <w:uiPriority w:val="99"/>
    <w:rPr>
      <w:sz w:val="18"/>
      <w:szCs w:val="18"/>
    </w:rPr>
  </w:style>
  <w:style w:type="character" w:customStyle="1" w:styleId="34">
    <w:name w:val="标题 1 Char"/>
    <w:basedOn w:val="2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5">
    <w:name w:val="href"/>
    <w:basedOn w:val="22"/>
    <w:qFormat/>
    <w:uiPriority w:val="0"/>
    <w:rPr>
      <w:color w:val="0000FF"/>
      <w:u w:val="single"/>
    </w:rPr>
  </w:style>
  <w:style w:type="character" w:customStyle="1" w:styleId="36">
    <w:name w:val="wuidatespan"/>
    <w:basedOn w:val="22"/>
    <w:qFormat/>
    <w:uiPriority w:val="0"/>
  </w:style>
  <w:style w:type="character" w:customStyle="1" w:styleId="37">
    <w:name w:val="edui-clickable"/>
    <w:basedOn w:val="22"/>
    <w:qFormat/>
    <w:uiPriority w:val="0"/>
    <w:rPr>
      <w:color w:val="0000FF"/>
      <w:u w:val="single"/>
    </w:rPr>
  </w:style>
  <w:style w:type="character" w:customStyle="1" w:styleId="38">
    <w:name w:val="first-child"/>
    <w:basedOn w:val="22"/>
    <w:qFormat/>
    <w:uiPriority w:val="0"/>
    <w:rPr>
      <w:vanish/>
    </w:rPr>
  </w:style>
  <w:style w:type="character" w:customStyle="1" w:styleId="39">
    <w:name w:val="edui-unclickable"/>
    <w:basedOn w:val="22"/>
    <w:qFormat/>
    <w:uiPriority w:val="0"/>
    <w:rPr>
      <w:color w:val="808080"/>
    </w:rPr>
  </w:style>
  <w:style w:type="table" w:customStyle="1" w:styleId="40">
    <w:name w:val="网格型4"/>
    <w:basedOn w:val="20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edui-clickable2"/>
    <w:basedOn w:val="22"/>
    <w:qFormat/>
    <w:uiPriority w:val="0"/>
    <w:rPr>
      <w:color w:val="0000FF"/>
      <w:u w:val="single"/>
    </w:rPr>
  </w:style>
  <w:style w:type="paragraph" w:customStyle="1" w:styleId="42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3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4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5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6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7">
    <w:name w:val="NormalCharacter"/>
    <w:qFormat/>
    <w:uiPriority w:val="0"/>
  </w:style>
  <w:style w:type="paragraph" w:customStyle="1" w:styleId="4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9">
    <w:name w:val="PageNumber"/>
    <w:basedOn w:val="4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72528-7640-4FD9-897E-1401E4C04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1468</Words>
  <Characters>8369</Characters>
  <Lines>69</Lines>
  <Paragraphs>19</Paragraphs>
  <TotalTime>4</TotalTime>
  <ScaleCrop>false</ScaleCrop>
  <LinksUpToDate>false</LinksUpToDate>
  <CharactersWithSpaces>9818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看这萧瑟流光1416316940</cp:lastModifiedBy>
  <cp:lastPrinted>2021-03-09T01:51:00Z</cp:lastPrinted>
  <dcterms:modified xsi:type="dcterms:W3CDTF">2021-03-09T04:18:54Z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