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77" w:rsidRDefault="00E72F77" w:rsidP="00E72F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E72F77" w:rsidRDefault="00E72F77" w:rsidP="00E72F77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jc w:val="center"/>
        <w:rPr>
          <w:rFonts w:eastAsia="方正小标宋_GBK" w:hint="eastAsia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面试名单</w:t>
      </w:r>
    </w:p>
    <w:p w:rsidR="00E72F77" w:rsidRDefault="00E72F77" w:rsidP="00E72F77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tbl>
      <w:tblPr>
        <w:tblW w:w="8754" w:type="dxa"/>
        <w:jc w:val="center"/>
        <w:tblLook w:val="0000"/>
      </w:tblPr>
      <w:tblGrid>
        <w:gridCol w:w="2487"/>
        <w:gridCol w:w="989"/>
        <w:gridCol w:w="1227"/>
        <w:gridCol w:w="2016"/>
        <w:gridCol w:w="1249"/>
        <w:gridCol w:w="786"/>
      </w:tblGrid>
      <w:tr w:rsidR="00E72F77" w:rsidTr="00163E75">
        <w:trPr>
          <w:trHeight w:val="1984"/>
          <w:jc w:val="center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ascii="方正小标宋_GBK" w:eastAsia="方正小标宋_GBK" w:hint="eastAsia"/>
                <w:sz w:val="28"/>
              </w:rPr>
            </w:pPr>
            <w:r>
              <w:rPr>
                <w:rFonts w:ascii="方正小标宋_GBK" w:eastAsia="方正小标宋_GBK" w:hint="eastAsia"/>
                <w:b/>
                <w:bCs/>
                <w:kern w:val="0"/>
                <w:sz w:val="28"/>
              </w:rPr>
              <w:t>职位名称及代码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ascii="方正小标宋_GBK" w:eastAsia="方正小标宋_GBK" w:hint="eastAsia"/>
                <w:sz w:val="28"/>
              </w:rPr>
            </w:pPr>
            <w:r>
              <w:rPr>
                <w:rFonts w:ascii="方正小标宋_GBK" w:eastAsia="方正小标宋_GBK" w:hint="eastAsia"/>
                <w:b/>
                <w:bCs/>
                <w:kern w:val="0"/>
                <w:sz w:val="28"/>
              </w:rPr>
              <w:t>面试</w:t>
            </w:r>
          </w:p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ascii="方正小标宋_GBK" w:eastAsia="方正小标宋_GBK" w:hint="eastAsia"/>
                <w:sz w:val="28"/>
              </w:rPr>
            </w:pPr>
            <w:r>
              <w:rPr>
                <w:rFonts w:ascii="方正小标宋_GBK" w:eastAsia="方正小标宋_GBK" w:hint="eastAsia"/>
                <w:b/>
                <w:bCs/>
                <w:kern w:val="0"/>
                <w:sz w:val="28"/>
              </w:rPr>
              <w:t>分数线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ascii="方正小标宋_GBK" w:eastAsia="方正小标宋_GBK" w:hint="eastAsia"/>
                <w:sz w:val="28"/>
              </w:rPr>
            </w:pPr>
            <w:r>
              <w:rPr>
                <w:rFonts w:ascii="方正小标宋_GBK" w:eastAsia="方正小标宋_GBK" w:hint="eastAsia"/>
                <w:b/>
                <w:bCs/>
                <w:kern w:val="0"/>
                <w:sz w:val="28"/>
              </w:rPr>
              <w:t>姓  名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ascii="方正小标宋_GBK" w:eastAsia="方正小标宋_GBK" w:hint="eastAsia"/>
                <w:sz w:val="28"/>
              </w:rPr>
            </w:pPr>
            <w:r>
              <w:rPr>
                <w:rFonts w:ascii="方正小标宋_GBK" w:eastAsia="方正小标宋_GBK" w:hint="eastAsia"/>
                <w:b/>
                <w:bCs/>
                <w:kern w:val="0"/>
                <w:sz w:val="28"/>
              </w:rPr>
              <w:t>准考证号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ascii="方正小标宋_GBK" w:eastAsia="方正小标宋_GBK" w:hint="eastAsia"/>
                <w:sz w:val="28"/>
              </w:rPr>
            </w:pPr>
            <w:r>
              <w:rPr>
                <w:rFonts w:ascii="方正小标宋_GBK" w:eastAsia="方正小标宋_GBK" w:hint="eastAsia"/>
                <w:b/>
                <w:bCs/>
                <w:kern w:val="0"/>
                <w:sz w:val="28"/>
              </w:rPr>
              <w:t>面试时间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ascii="方正小标宋_GBK" w:eastAsia="方正小标宋_GBK" w:hint="eastAsia"/>
                <w:sz w:val="28"/>
              </w:rPr>
            </w:pPr>
            <w:r>
              <w:rPr>
                <w:rFonts w:ascii="方正小标宋_GBK" w:eastAsia="方正小标宋_GBK" w:hint="eastAsia"/>
                <w:b/>
                <w:bCs/>
                <w:kern w:val="0"/>
                <w:sz w:val="28"/>
              </w:rPr>
              <w:t>备 注</w:t>
            </w:r>
          </w:p>
        </w:tc>
      </w:tr>
      <w:tr w:rsidR="00E72F77" w:rsidTr="00163E75">
        <w:trPr>
          <w:trHeight w:hRule="exact" w:val="735"/>
          <w:jc w:val="center"/>
        </w:trPr>
        <w:tc>
          <w:tcPr>
            <w:tcW w:w="248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隶属海关海关业务二级主办及以下</w:t>
            </w:r>
            <w:r>
              <w:rPr>
                <w:rFonts w:eastAsia="仿宋_GB2312"/>
                <w:color w:val="000000"/>
                <w:sz w:val="24"/>
                <w:szCs w:val="24"/>
              </w:rPr>
              <w:t>职位（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300110002001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123.0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陈光辉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129231012000214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E72F77" w:rsidTr="00163E75">
        <w:trPr>
          <w:trHeight w:hRule="exact" w:val="693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闫霄汉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129231013100520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72F77" w:rsidTr="00163E75">
        <w:trPr>
          <w:trHeight w:hRule="exact" w:val="555"/>
          <w:jc w:val="center"/>
        </w:trPr>
        <w:tc>
          <w:tcPr>
            <w:tcW w:w="248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郑州机场海关卫生检疫四级主办及以下职位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300110005001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autoSpaceDN w:val="0"/>
              <w:spacing w:line="594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胡惠敏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129211019601524</w:t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E72F77" w:rsidTr="00163E75">
        <w:trPr>
          <w:trHeight w:hRule="exact" w:val="624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高一歌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129211122202329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E72F77" w:rsidTr="00163E75">
        <w:trPr>
          <w:trHeight w:hRule="exact" w:val="582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赵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婷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129241011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203416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递补</w:t>
            </w:r>
            <w:r>
              <w:rPr>
                <w:rFonts w:hint="eastAsia"/>
                <w:sz w:val="24"/>
                <w:szCs w:val="24"/>
              </w:rPr>
              <w:t>补</w:t>
            </w:r>
          </w:p>
        </w:tc>
      </w:tr>
      <w:tr w:rsidR="00E72F77" w:rsidTr="00163E75">
        <w:trPr>
          <w:trHeight w:hRule="exact" w:val="540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周思远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129241011502325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E72F77" w:rsidTr="00163E75">
        <w:trPr>
          <w:trHeight w:val="425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12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冯佳慧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129241021801522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E72F77" w:rsidTr="00163E75">
        <w:trPr>
          <w:trHeight w:val="163"/>
          <w:jc w:val="center"/>
        </w:trPr>
        <w:tc>
          <w:tcPr>
            <w:tcW w:w="24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9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1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熊昱阳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129241032402512</w:t>
            </w:r>
          </w:p>
        </w:tc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F77" w:rsidRDefault="00E72F77" w:rsidP="00163E75"/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72F77" w:rsidRDefault="00E72F77" w:rsidP="00163E75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</w:tbl>
    <w:p w:rsidR="00E72F77" w:rsidRDefault="00E72F77" w:rsidP="00E72F77">
      <w:pPr>
        <w:shd w:val="solid" w:color="FFFFFF" w:fill="auto"/>
        <w:autoSpaceDN w:val="0"/>
        <w:spacing w:line="594" w:lineRule="exact"/>
        <w:ind w:firstLineChars="200" w:firstLine="640"/>
        <w:rPr>
          <w:rFonts w:eastAsia="方正仿宋_GBK"/>
          <w:sz w:val="32"/>
          <w:szCs w:val="32"/>
          <w:u w:val="single"/>
          <w:shd w:val="clear" w:color="auto" w:fill="FFFFFF"/>
        </w:rPr>
      </w:pPr>
      <w:r>
        <w:rPr>
          <w:rFonts w:eastAsia="方正仿宋_GBK" w:hint="eastAsia"/>
          <w:b/>
          <w:sz w:val="32"/>
          <w:szCs w:val="32"/>
          <w:shd w:val="clear" w:color="auto" w:fill="FFFFFF"/>
        </w:rPr>
        <w:t>注：</w:t>
      </w:r>
      <w:r>
        <w:rPr>
          <w:rFonts w:eastAsia="方正仿宋_GBK" w:hint="eastAsia"/>
          <w:sz w:val="32"/>
          <w:szCs w:val="32"/>
          <w:shd w:val="clear" w:color="auto" w:fill="FFFFFF"/>
        </w:rPr>
        <w:t>以上无</w:t>
      </w:r>
      <w:r>
        <w:rPr>
          <w:rFonts w:eastAsia="方正仿宋_GBK"/>
          <w:sz w:val="32"/>
          <w:szCs w:val="32"/>
          <w:shd w:val="clear" w:color="auto" w:fill="FFFFFF"/>
        </w:rPr>
        <w:t>调剂</w:t>
      </w:r>
      <w:r>
        <w:rPr>
          <w:rFonts w:eastAsia="方正仿宋_GBK" w:hint="eastAsia"/>
          <w:sz w:val="32"/>
          <w:szCs w:val="32"/>
          <w:shd w:val="clear" w:color="auto" w:fill="FFFFFF"/>
        </w:rPr>
        <w:t>人员，同一职位考生按准考证号排列</w:t>
      </w:r>
    </w:p>
    <w:p w:rsidR="00E72F77" w:rsidRDefault="00E72F77" w:rsidP="00E72F77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E72F77" w:rsidRDefault="00E72F77" w:rsidP="00E72F77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确认参加郑州海关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E72F77" w:rsidRDefault="00E72F77" w:rsidP="00E72F77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郑州海关：</w:t>
      </w:r>
    </w:p>
    <w:p w:rsidR="00E72F77" w:rsidRDefault="00E72F77" w:rsidP="00E72F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E72F77" w:rsidRDefault="00E72F77" w:rsidP="00E72F7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E72F77" w:rsidRDefault="00E72F77" w:rsidP="00E72F7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姓名（如果传真需手写签名）：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E72F77" w:rsidRDefault="00E72F77" w:rsidP="00E72F77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E72F77" w:rsidRDefault="00E72F77" w:rsidP="00E72F77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E72F77" w:rsidRDefault="00E72F77" w:rsidP="00E72F7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72F77" w:rsidRDefault="00E72F77" w:rsidP="00E72F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2F77" w:rsidRDefault="00E72F77" w:rsidP="00E72F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2F77" w:rsidRDefault="00E72F77" w:rsidP="00E72F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2F77" w:rsidRDefault="00E72F77" w:rsidP="00E72F7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E72F77" w:rsidRDefault="00E72F77" w:rsidP="00E72F7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E72F77" w:rsidRDefault="00E72F77" w:rsidP="00E72F7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E72F77" w:rsidRDefault="00E72F77" w:rsidP="00E72F7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E72F77" w:rsidRDefault="00E72F77" w:rsidP="00E72F77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E72F77" w:rsidRDefault="00E72F77" w:rsidP="00E72F77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E72F77" w:rsidRDefault="00E72F77" w:rsidP="00E72F77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E72F77" w:rsidRDefault="00E72F77" w:rsidP="00E72F77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E72F77" w:rsidRDefault="00E72F77" w:rsidP="00E72F77">
      <w:pPr>
        <w:spacing w:line="594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郑州海关：</w:t>
      </w:r>
    </w:p>
    <w:p w:rsidR="00E72F77" w:rsidRDefault="00E72F77" w:rsidP="00E72F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E72F77" w:rsidRDefault="00E72F77" w:rsidP="00E72F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E72F77" w:rsidRDefault="00E72F77" w:rsidP="00E72F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E72F77" w:rsidRDefault="00E72F77" w:rsidP="00E72F77">
      <w:pPr>
        <w:spacing w:line="594" w:lineRule="exact"/>
        <w:ind w:firstLineChars="1200" w:firstLine="38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E72F77" w:rsidRDefault="00E72F77" w:rsidP="00E72F77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E72F77" w:rsidRDefault="00E72F77" w:rsidP="00E72F77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72F77" w:rsidRDefault="00E72F77" w:rsidP="00E72F77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rFonts w:eastAsia="仿宋_GB2312" w:cs="宋体"/>
          <w:kern w:val="0"/>
          <w:sz w:val="32"/>
          <w:szCs w:val="32"/>
          <w:u w:val="single"/>
        </w:rPr>
        <w:pict>
          <v:rect id="矩形 1 2" o:spid="_x0000_s1026" style="position:absolute;left:0;text-align:left;margin-left:8.4pt;margin-top:6.65pt;width:424.15pt;height:245.95pt;z-index:251660288;mso-wrap-distance-left:3.17494mm;mso-wrap-distance-right:3.17494mm" filled="f" strokeweight=".25pt">
            <v:stroke dashstyle="1 1" endcap="round"/>
          </v:rect>
        </w:pict>
      </w:r>
    </w:p>
    <w:p w:rsidR="00E72F77" w:rsidRDefault="00E72F77" w:rsidP="00E72F7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E72F77" w:rsidRDefault="00E72F77" w:rsidP="00E72F7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</w:p>
    <w:p w:rsidR="00E72F77" w:rsidRDefault="00E72F77" w:rsidP="00E72F77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E72F77" w:rsidRDefault="00E72F77" w:rsidP="00E72F77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2F77" w:rsidRDefault="00E72F77" w:rsidP="00E72F77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72F77" w:rsidRDefault="00E72F77" w:rsidP="00E72F7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72F77" w:rsidRDefault="00E72F77" w:rsidP="00E72F77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72F77" w:rsidRDefault="00E72F77" w:rsidP="00E72F77">
      <w:pPr>
        <w:widowControl/>
        <w:spacing w:line="594" w:lineRule="exact"/>
        <w:ind w:firstLineChars="160" w:firstLine="525"/>
        <w:jc w:val="righ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ind w:left="-340" w:right="-334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E72F77" w:rsidRDefault="00E72F77" w:rsidP="00E72F77"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E72F77" w:rsidRDefault="00E72F77" w:rsidP="00E72F77"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 w:rsidR="00E72F77" w:rsidRDefault="00E72F77" w:rsidP="00E72F77">
      <w:pPr>
        <w:ind w:left="-340" w:right="-334"/>
        <w:jc w:val="center"/>
        <w:rPr>
          <w:rFonts w:ascii="方正小标宋_GBK" w:eastAsia="方正小标宋_GBK" w:hint="eastAsia"/>
          <w:sz w:val="32"/>
        </w:rPr>
      </w:pPr>
      <w:r>
        <w:rPr>
          <w:rFonts w:ascii="方正小标宋_GBK" w:eastAsia="方正小标宋_GBK" w:hint="eastAsia"/>
          <w:sz w:val="32"/>
        </w:rPr>
        <w:t>中央机关及其直属机构考试录用公务员</w:t>
      </w:r>
    </w:p>
    <w:p w:rsidR="00E72F77" w:rsidRDefault="00E72F77" w:rsidP="00E72F77">
      <w:pPr>
        <w:ind w:left="-340" w:right="-334"/>
        <w:jc w:val="center"/>
        <w:rPr>
          <w:rFonts w:ascii="方正小标宋_GBK" w:eastAsia="方正小标宋_GBK" w:hint="eastAsia"/>
          <w:sz w:val="32"/>
        </w:rPr>
      </w:pPr>
      <w:r>
        <w:rPr>
          <w:rFonts w:ascii="方正小标宋_GBK" w:eastAsia="方正小标宋_GBK" w:hint="eastAsia"/>
          <w:sz w:val="32"/>
        </w:rPr>
        <w:t>报名推荐表</w:t>
      </w:r>
    </w:p>
    <w:p w:rsidR="00E72F77" w:rsidRDefault="00E72F77" w:rsidP="00E72F77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E72F77" w:rsidRDefault="00E72F77" w:rsidP="00E72F77">
      <w:pPr>
        <w:ind w:left="-360"/>
        <w:jc w:val="center"/>
      </w:pPr>
    </w:p>
    <w:p w:rsidR="00E72F77" w:rsidRDefault="00E72F77" w:rsidP="00E72F77">
      <w:pPr>
        <w:ind w:left="-360" w:right="-334"/>
      </w:pPr>
      <w:r>
        <w:rPr>
          <w:rFonts w:hint="eastAsia"/>
        </w:rPr>
        <w:t>毕业院校（系）：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E72F77" w:rsidTr="00163E75">
        <w:trPr>
          <w:cantSplit/>
          <w:trHeight w:val="452"/>
        </w:trPr>
        <w:tc>
          <w:tcPr>
            <w:tcW w:w="72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E72F77" w:rsidRDefault="00E72F77" w:rsidP="00163E75">
            <w:pPr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E72F77" w:rsidRDefault="00E72F77" w:rsidP="00163E75">
            <w:pPr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</w:tcPr>
          <w:p w:rsidR="00E72F77" w:rsidRDefault="00E72F77" w:rsidP="00163E75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照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E72F77" w:rsidTr="00163E75">
        <w:trPr>
          <w:cantSplit/>
          <w:trHeight w:val="480"/>
        </w:trPr>
        <w:tc>
          <w:tcPr>
            <w:tcW w:w="72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2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26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</w:tcPr>
          <w:p w:rsidR="00E72F77" w:rsidRDefault="00E72F77" w:rsidP="00163E75">
            <w:pPr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E72F77" w:rsidRDefault="00E72F77" w:rsidP="00163E75"/>
        </w:tc>
      </w:tr>
      <w:tr w:rsidR="00E72F77" w:rsidTr="00163E75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E72F77" w:rsidRDefault="00E72F77" w:rsidP="00163E75"/>
        </w:tc>
      </w:tr>
      <w:tr w:rsidR="00E72F77" w:rsidTr="00163E75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E72F77" w:rsidRDefault="00E72F77" w:rsidP="00163E75"/>
        </w:tc>
      </w:tr>
      <w:tr w:rsidR="00E72F77" w:rsidTr="00163E75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620" w:type="dxa"/>
            <w:vMerge/>
          </w:tcPr>
          <w:p w:rsidR="00E72F77" w:rsidRDefault="00E72F77" w:rsidP="00163E75"/>
        </w:tc>
      </w:tr>
      <w:tr w:rsidR="00E72F77" w:rsidTr="00163E75">
        <w:trPr>
          <w:cantSplit/>
          <w:trHeight w:val="1219"/>
        </w:trPr>
        <w:tc>
          <w:tcPr>
            <w:tcW w:w="72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奖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惩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</w:tc>
      </w:tr>
      <w:tr w:rsidR="00E72F77" w:rsidTr="00163E75">
        <w:trPr>
          <w:cantSplit/>
          <w:trHeight w:val="2188"/>
        </w:trPr>
        <w:tc>
          <w:tcPr>
            <w:tcW w:w="720" w:type="dxa"/>
            <w:vAlign w:val="center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个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人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简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</w:tcPr>
          <w:p w:rsidR="00E72F77" w:rsidRDefault="00E72F77" w:rsidP="00163E75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795" w:type="dxa"/>
          </w:tcPr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家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庭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成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员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情</w:t>
            </w:r>
          </w:p>
          <w:p w:rsidR="00E72F77" w:rsidRDefault="00E72F77" w:rsidP="00163E75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</w:tcPr>
          <w:p w:rsidR="00E72F77" w:rsidRDefault="00E72F77" w:rsidP="00163E75">
            <w:pPr>
              <w:rPr>
                <w:rFonts w:ascii="宋体" w:hint="eastAsia"/>
              </w:rPr>
            </w:pPr>
          </w:p>
        </w:tc>
      </w:tr>
      <w:tr w:rsidR="00E72F77" w:rsidTr="00163E75">
        <w:trPr>
          <w:cantSplit/>
          <w:trHeight w:val="4971"/>
        </w:trPr>
        <w:tc>
          <w:tcPr>
            <w:tcW w:w="9180" w:type="dxa"/>
            <w:gridSpan w:val="10"/>
          </w:tcPr>
          <w:p w:rsidR="00E72F77" w:rsidRDefault="00E72F77" w:rsidP="00163E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</w:p>
          <w:p w:rsidR="00E72F77" w:rsidRDefault="00E72F77" w:rsidP="00163E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E72F77" w:rsidRDefault="00E72F77" w:rsidP="00163E75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E72F77" w:rsidRDefault="00E72F77" w:rsidP="00163E75">
            <w:pPr>
              <w:rPr>
                <w:rFonts w:ascii="宋体" w:hint="eastAsia"/>
              </w:rPr>
            </w:pPr>
          </w:p>
        </w:tc>
      </w:tr>
    </w:tbl>
    <w:p w:rsidR="00E72F77" w:rsidRDefault="00E72F77" w:rsidP="00E72F77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E72F77" w:rsidTr="00163E75">
        <w:trPr>
          <w:trHeight w:val="540"/>
        </w:trPr>
        <w:tc>
          <w:tcPr>
            <w:tcW w:w="9540" w:type="dxa"/>
            <w:gridSpan w:val="10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E72F77" w:rsidTr="00163E75">
        <w:trPr>
          <w:trHeight w:val="465"/>
        </w:trPr>
        <w:tc>
          <w:tcPr>
            <w:tcW w:w="3060" w:type="dxa"/>
            <w:gridSpan w:val="4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E72F77" w:rsidTr="00163E75">
        <w:trPr>
          <w:trHeight w:val="435"/>
        </w:trPr>
        <w:tc>
          <w:tcPr>
            <w:tcW w:w="1260" w:type="dxa"/>
            <w:gridSpan w:val="2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 w:rsidR="00E72F77" w:rsidRDefault="00E72F77" w:rsidP="00163E7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E72F77" w:rsidTr="00163E75">
        <w:trPr>
          <w:trHeight w:val="450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01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20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390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375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20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50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20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11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43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62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95"/>
        </w:trPr>
        <w:tc>
          <w:tcPr>
            <w:tcW w:w="1260" w:type="dxa"/>
            <w:gridSpan w:val="2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72F77" w:rsidRDefault="00E72F77" w:rsidP="00163E75">
            <w:pPr>
              <w:rPr>
                <w:sz w:val="24"/>
              </w:rPr>
            </w:pPr>
          </w:p>
        </w:tc>
      </w:tr>
      <w:tr w:rsidR="00E72F77" w:rsidTr="00163E75">
        <w:trPr>
          <w:trHeight w:val="405"/>
        </w:trPr>
        <w:tc>
          <w:tcPr>
            <w:tcW w:w="9540" w:type="dxa"/>
            <w:gridSpan w:val="10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E72F77" w:rsidTr="00163E75">
        <w:trPr>
          <w:trHeight w:val="1872"/>
        </w:trPr>
        <w:tc>
          <w:tcPr>
            <w:tcW w:w="1230" w:type="dxa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72F77" w:rsidRDefault="00E72F77" w:rsidP="00163E7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 w:rsidR="00E72F77" w:rsidRDefault="00E72F77" w:rsidP="00163E75">
            <w:pPr>
              <w:rPr>
                <w:sz w:val="24"/>
              </w:rPr>
            </w:pPr>
          </w:p>
          <w:p w:rsidR="00E72F77" w:rsidRDefault="00E72F77" w:rsidP="00163E75">
            <w:pPr>
              <w:rPr>
                <w:sz w:val="24"/>
              </w:rPr>
            </w:pPr>
          </w:p>
          <w:p w:rsidR="00E72F77" w:rsidRDefault="00E72F77" w:rsidP="00163E75">
            <w:pPr>
              <w:rPr>
                <w:sz w:val="24"/>
              </w:rPr>
            </w:pPr>
          </w:p>
          <w:p w:rsidR="00E72F77" w:rsidRDefault="00E72F77" w:rsidP="00163E75">
            <w:pPr>
              <w:rPr>
                <w:sz w:val="24"/>
              </w:rPr>
            </w:pPr>
          </w:p>
          <w:p w:rsidR="00E72F77" w:rsidRDefault="00E72F77" w:rsidP="00163E75">
            <w:r>
              <w:rPr>
                <w:rFonts w:hint="eastAsia"/>
              </w:rPr>
              <w:t>院校毕分办签章</w:t>
            </w:r>
          </w:p>
          <w:p w:rsidR="00E72F77" w:rsidRDefault="00E72F77" w:rsidP="00163E7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72F77" w:rsidTr="00163E75">
        <w:trPr>
          <w:trHeight w:val="581"/>
        </w:trPr>
        <w:tc>
          <w:tcPr>
            <w:tcW w:w="1230" w:type="dxa"/>
            <w:vAlign w:val="center"/>
          </w:tcPr>
          <w:p w:rsidR="00E72F77" w:rsidRDefault="00E72F77" w:rsidP="00163E75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E72F77" w:rsidRDefault="00E72F77" w:rsidP="00163E75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 w:rsidR="00E72F77" w:rsidRDefault="00E72F77" w:rsidP="00163E75">
            <w:pPr>
              <w:rPr>
                <w:sz w:val="24"/>
              </w:rPr>
            </w:pPr>
          </w:p>
        </w:tc>
      </w:tr>
    </w:tbl>
    <w:p w:rsidR="00E72F77" w:rsidRDefault="00E72F77" w:rsidP="00E72F77">
      <w:pPr>
        <w:rPr>
          <w:sz w:val="24"/>
        </w:rPr>
      </w:pPr>
    </w:p>
    <w:p w:rsidR="00E72F77" w:rsidRDefault="00E72F77" w:rsidP="00E72F77">
      <w:pPr>
        <w:ind w:left="-540"/>
      </w:pPr>
    </w:p>
    <w:p w:rsidR="00E72F77" w:rsidRDefault="00E72F77" w:rsidP="00E72F77">
      <w:pPr>
        <w:ind w:left="-540"/>
      </w:pPr>
    </w:p>
    <w:p w:rsidR="00E72F77" w:rsidRDefault="00E72F77" w:rsidP="00E72F77">
      <w:pPr>
        <w:ind w:left="-540"/>
      </w:pPr>
      <w:r>
        <w:rPr>
          <w:rFonts w:hint="eastAsia"/>
        </w:rPr>
        <w:t>填表说明：</w:t>
      </w:r>
    </w:p>
    <w:p w:rsidR="00E72F77" w:rsidRDefault="00E72F77" w:rsidP="00E72F77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E72F77" w:rsidRDefault="00E72F77" w:rsidP="00E72F77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E72F77" w:rsidRDefault="00E72F77" w:rsidP="00E72F77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E72F77" w:rsidRDefault="00E72F77" w:rsidP="00E72F77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E72F77" w:rsidRDefault="00E72F77" w:rsidP="00E72F77"/>
    <w:p w:rsidR="004358AB" w:rsidRDefault="004358AB" w:rsidP="00323B43"/>
    <w:sectPr w:rsidR="004358AB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24" w:rsidRDefault="00E72F77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noProof/>
        <w:lang w:val="zh-CN" w:eastAsia="zh-CN"/>
      </w:rPr>
      <w:t>5</w:t>
    </w:r>
    <w:r>
      <w:rPr>
        <w:lang w:val="zh-CN"/>
      </w:rPr>
      <w:fldChar w:fldCharType="end"/>
    </w:r>
  </w:p>
  <w:p w:rsidR="00141B24" w:rsidRDefault="00E72F7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D35E412C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72F77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72F77"/>
    <w:rsid w:val="00F378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footer"/>
    <w:basedOn w:val="a"/>
    <w:link w:val="Char"/>
    <w:rsid w:val="00E72F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E72F77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2021-02-26T11:43:00Z</dcterms:created>
  <dcterms:modified xsi:type="dcterms:W3CDTF">2021-02-26T11:43:00Z</dcterms:modified>
</cp:coreProperties>
</file>