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  <w:t xml:space="preserve">附件1                     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应聘简历表</w:t>
      </w:r>
    </w:p>
    <w:p>
      <w:pPr>
        <w:jc w:val="center"/>
        <w:rPr>
          <w:rFonts w:ascii="微软雅黑" w:hAnsi="微软雅黑" w:eastAsia="微软雅黑" w:cs="微软雅黑"/>
          <w:sz w:val="21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>（填表人对填写内容负责，请如实填写）</w:t>
      </w:r>
    </w:p>
    <w:tbl>
      <w:tblPr>
        <w:tblStyle w:val="2"/>
        <w:tblpPr w:leftFromText="180" w:rightFromText="180" w:vertAnchor="text" w:horzAnchor="page" w:tblpX="1134" w:tblpY="308"/>
        <w:tblOverlap w:val="never"/>
        <w:tblW w:w="99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227"/>
        <w:gridCol w:w="1559"/>
        <w:gridCol w:w="1134"/>
        <w:gridCol w:w="593"/>
        <w:gridCol w:w="1108"/>
        <w:gridCol w:w="315"/>
        <w:gridCol w:w="115"/>
        <w:gridCol w:w="25"/>
        <w:gridCol w:w="765"/>
        <w:gridCol w:w="7"/>
        <w:gridCol w:w="337"/>
        <w:gridCol w:w="421"/>
        <w:gridCol w:w="10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930" w:type="dxa"/>
            <w:gridSpan w:val="14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人员类别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（在职/应届）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：</w:t>
            </w:r>
            <w:r>
              <w:rPr>
                <w:rFonts w:hint="eastAsia" w:ascii="楷体_GB2312" w:hAnsi="宋体" w:eastAsia="楷体_GB2312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是否在编：</w:t>
            </w:r>
            <w:r>
              <w:rPr>
                <w:rFonts w:hint="eastAsia" w:ascii="宋体" w:hAnsi="宋体" w:cs="宋体"/>
                <w:b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应聘学段及岗位：</w:t>
            </w:r>
            <w:r>
              <w:rPr>
                <w:rFonts w:hint="eastAsia" w:ascii="楷体_GB2312" w:hAnsi="宋体" w:eastAsia="楷体_GB2312"/>
                <w:b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性    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民    族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4"/>
            <w:vMerge w:val="restart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教师资格证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有  □无</w:t>
            </w: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教师资格证类型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从教年月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职    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计算机等级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普通话等级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第 一 学 历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最 高 学 历</w:t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802" w:type="dxa"/>
            <w:gridSpan w:val="4"/>
            <w:vMerge w:val="continue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6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邮  编</w:t>
            </w:r>
          </w:p>
        </w:tc>
        <w:tc>
          <w:tcPr>
            <w:tcW w:w="1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期望收入</w:t>
            </w: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有何特长、爱好</w:t>
            </w:r>
          </w:p>
        </w:tc>
        <w:tc>
          <w:tcPr>
            <w:tcW w:w="30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应聘渠道</w:t>
            </w:r>
          </w:p>
        </w:tc>
        <w:tc>
          <w:tcPr>
            <w:tcW w:w="8643" w:type="dxa"/>
            <w:gridSpan w:val="1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ascii="微软雅黑" w:hAnsi="微软雅黑" w:eastAsia="微软雅黑" w:cs="微软雅黑"/>
                <w:kern w:val="0"/>
                <w:sz w:val="18"/>
                <w:szCs w:val="18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网络：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□报纸：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□招聘会：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□微信：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                   </w:t>
            </w:r>
          </w:p>
          <w:p>
            <w:pPr>
              <w:widowControl/>
              <w:ind w:right="840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□熟人推荐，推荐人姓名：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　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是否为本学校员工： □否/□是 ，与填表人关系：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教育、培训经历（自高中/中专填写）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毕业院校/组织单位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所学专业/培训课程</w:t>
            </w:r>
          </w:p>
        </w:tc>
        <w:tc>
          <w:tcPr>
            <w:tcW w:w="167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学历/学位/证书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工作/实习经历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任职单位</w:t>
            </w:r>
          </w:p>
        </w:tc>
        <w:tc>
          <w:tcPr>
            <w:tcW w:w="20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职务</w:t>
            </w:r>
          </w:p>
        </w:tc>
        <w:tc>
          <w:tcPr>
            <w:tcW w:w="12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证明人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016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24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93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荣誉获奖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时  间</w:t>
            </w: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个人/集体</w:t>
            </w:r>
          </w:p>
        </w:tc>
        <w:tc>
          <w:tcPr>
            <w:tcW w:w="259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颁发单位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3920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  <w:tc>
          <w:tcPr>
            <w:tcW w:w="2592" w:type="dxa"/>
            <w:gridSpan w:val="6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论文发表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时间</w:t>
            </w:r>
          </w:p>
        </w:tc>
        <w:tc>
          <w:tcPr>
            <w:tcW w:w="607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内容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期刊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07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8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6076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其他信息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0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1、您是否有暂时性或长期性的健康问题（包括心理健康）？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2、若您是女士，现在是否已怀孕?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3、您是否曾被依法指控、逮捕或触犯过任何法律?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4、您是否被前任雇主辞退过?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5、您是否承受过前任雇主任何形式的纪律处分？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6、您是否曾经应聘过本学校的任何其它职位？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7、您是否愿意接受学校临时性异地派遣任务？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8、您是否同意学校向您的前任雇主查询您的工作表现、薪资等？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9、您是否是过敏体质？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ab/>
            </w:r>
          </w:p>
        </w:tc>
        <w:tc>
          <w:tcPr>
            <w:tcW w:w="413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    如是，请说明：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    如是，请说明：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    如是，请说明：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    如是，请说明：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    如是，请说明：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否/□是    如是，请说明过敏源：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EAAA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志愿调配情况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0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1. 您是否愿意服从学校对您岗位的调整（一般是由高龄段到低龄段）？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2. 您是否愿意承担除教学以外的其他工作（一般为行政、学生管理类）？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3. 除了您的本专业课程，您是否还能胜任其他课程教学？</w:t>
            </w:r>
          </w:p>
        </w:tc>
        <w:tc>
          <w:tcPr>
            <w:tcW w:w="413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□否/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是</w:t>
            </w:r>
          </w:p>
          <w:p>
            <w:pPr>
              <w:widowControl/>
              <w:jc w:val="left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F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否/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sym w:font="Wingdings" w:char="00A8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是    如是，请说明：实习期曾担任小学科学教师，对于围棋也有所涉猎。</w:t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EAAAA"/>
            <w:noWrap w:val="0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30" w:type="dxa"/>
            <w:gridSpan w:val="14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声明：1. 本人承诺保证所填写资料真实，并自愿承担因隐瞒事实而带来的包括解聘等一切后果。</w:t>
            </w:r>
          </w:p>
          <w:p>
            <w:pPr>
              <w:widowControl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 2. 本人身份证、毕业证、职称证书等有效证件和职业技能等级证书、获奖证书等均为真实有效的，本人愿意承担因本人所提供的虚假材料导致的包括解聘等一切后果。　                              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                                           本人签名：（电子版可暂不签名）</w:t>
            </w:r>
          </w:p>
          <w:p>
            <w:pPr>
              <w:widowControl/>
              <w:ind w:right="960" w:firstLine="5670" w:firstLineChars="3150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日    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D3EFB"/>
    <w:rsid w:val="4C7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2021-01-21T00:28:00Z</dcterms:created>
  <dc:creator>福禄小金刚</dc:creator>
  <cp:lastModifiedBy>福禄小金刚</cp:lastModifiedBy>
  <dcterms:modified xsi:type="dcterms:W3CDTF">2021-01-21T00:30:52Z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