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hint="eastAsia" w:ascii="黑体" w:hAnsi="黑体" w:eastAsia="黑体" w:cs="黑体"/>
          <w:b w:val="0"/>
          <w:bCs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同意报考证明（样式）</w:t>
      </w:r>
    </w:p>
    <w:p>
      <w:pPr>
        <w:spacing w:afterLines="5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（也可开具写有起止工作时间的辞职、辞退证明）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逊克县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人力资源和社会保障局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　同志，身份证号      ，参加</w:t>
      </w:r>
      <w:r>
        <w:rPr>
          <w:rFonts w:hint="eastAsia" w:ascii="仿宋_GB2312" w:eastAsia="仿宋_GB2312"/>
          <w:sz w:val="30"/>
          <w:szCs w:val="30"/>
          <w:lang w:eastAsia="zh-CN"/>
        </w:rPr>
        <w:t>黑河市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2023年下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半年事业单位公开招聘逊克县面试</w:t>
      </w:r>
      <w:r>
        <w:rPr>
          <w:rFonts w:hint="eastAsia" w:ascii="仿宋_GB2312" w:eastAsia="仿宋_GB2312"/>
          <w:sz w:val="30"/>
          <w:szCs w:val="30"/>
        </w:rPr>
        <w:t>考试。我单位同意其报考，并保证其如被聘用，将配合有关单位办理其档案、工资、党团关系的移交手续。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年  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</w:t>
      </w:r>
      <w:r>
        <w:rPr>
          <w:rFonts w:hint="eastAsia" w:ascii="仿宋_GB2312" w:eastAsia="仿宋_GB2312"/>
          <w:sz w:val="30"/>
          <w:szCs w:val="30"/>
          <w:lang w:eastAsia="zh-CN"/>
        </w:rPr>
        <w:t>国企、私企</w:t>
      </w:r>
      <w:r>
        <w:rPr>
          <w:rFonts w:hint="eastAsia" w:ascii="仿宋_GB2312" w:eastAsia="仿宋_GB2312"/>
          <w:sz w:val="30"/>
          <w:szCs w:val="30"/>
        </w:rPr>
        <w:t>、其他）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300" w:firstLineChars="1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单位名称（章）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主管部门名称（章）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　　月　　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年　　月　　日</w:t>
      </w:r>
    </w:p>
    <w:p>
      <w:pPr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DkzNzVlNzg2ZTFhMThlNjAxMThjNTI4ZTQ1ODYifQ=="/>
  </w:docVars>
  <w:rsids>
    <w:rsidRoot w:val="00F27B13"/>
    <w:rsid w:val="0012725E"/>
    <w:rsid w:val="001A45DE"/>
    <w:rsid w:val="007D735D"/>
    <w:rsid w:val="00A06BC6"/>
    <w:rsid w:val="00E437AA"/>
    <w:rsid w:val="00F27B13"/>
    <w:rsid w:val="0A5061AA"/>
    <w:rsid w:val="3A011A7A"/>
    <w:rsid w:val="43A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241</Characters>
  <Lines>2</Lines>
  <Paragraphs>1</Paragraphs>
  <TotalTime>2</TotalTime>
  <ScaleCrop>false</ScaleCrop>
  <LinksUpToDate>false</LinksUpToDate>
  <CharactersWithSpaces>305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2019-10-11T08:01:00Z</dcterms:created>
  <dc:creator>Administrator</dc:creator>
  <cp:lastModifiedBy>@rain丶</cp:lastModifiedBy>
  <dcterms:modified xsi:type="dcterms:W3CDTF">2023-10-16T07:32:31Z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B52B5C07ACB44DB1A7562AA4C4938AFF_13</vt:lpwstr>
  </property>
</Properties>
</file>