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  <w:t>关于新冠肺炎疫情防控期间参加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  <w:t>吕梁市人民医院关于2020年公开招聘工作人员笔试人员</w:t>
      </w:r>
      <w:r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  <w:t>做好相关防护的要求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各位考生：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根据我市目前疫情防控情况及相关部门要求，为确保疫情防控期间笔试工作的顺利进行，现将参加笔试人员个人防护有关要求明确如下：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一、考生须申报本人笔试前14天健康、行程状况并如实填报</w:t>
      </w:r>
      <w:r>
        <w:rPr>
          <w:b/>
          <w:bCs/>
          <w:sz w:val="32"/>
          <w:szCs w:val="32"/>
        </w:rPr>
        <w:t>《</w:t>
      </w:r>
      <w:r>
        <w:rPr>
          <w:rFonts w:hint="eastAsia"/>
          <w:b/>
          <w:bCs/>
          <w:sz w:val="32"/>
          <w:szCs w:val="32"/>
          <w:lang w:val="en-US" w:eastAsia="zh-CN"/>
        </w:rPr>
        <w:t>吕梁市人民医院关于2020年公开招聘工作人员笔试考生健康状况、行程登记表暨考生承诺书</w:t>
      </w:r>
      <w:r>
        <w:rPr>
          <w:b/>
          <w:bCs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。对于刻意隐瞒病情或者不如实报告发热史、旅行史和接触史的考生，以及在考试疫情防控中拒不配合的人员，将依法依规予以处理并取消考试资格。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二、考生应当切实增强疫情防控意识，如非必要，近期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三、参加笔试的考生须在笔试前14天提前申领“健康码”。以备参加笔试时查验使用。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四、考试当天，若考生在进入考点或考试过程中出现发热、咳嗽等症状，由考点医护人员进行初步诊断，并视情况安排到备用考场参加笔试，或者立即采取隔离措施，送往定点医院进行医治。不按照疫情防控要求提供相关健康证明的考生，不得参加笔试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五、考生在考前1小时在考点指定地点进行体温检测，并提供“健康码”和《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吕梁市人民医院关于2020年公开招聘工作人员笔试考生健康状况、行程登记表暨考生承诺书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》（来自疫情高风险区的考生还需出示有效的7天内新冠病毒核酸检测为阴性的报告）。“健康码”为绿码且体温正常者、承诺书所填信息无异常者，可参加考试。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六、考生在进入考场前要佩戴口罩（考生自备），进入考场就座后，可以自主决定是否佩戴；备用隔离考场考生，要全程佩戴口罩。考生须听从考点工作人员指挥，分散进入考场，进出考场、如厕时均须与他人保持1米以上距离，避免近距离接触交流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七、受新冠肺炎疫情影响，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吕梁市人民医院关于2020年公开招聘工作人员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考录有关程序、步骤、要求等可能因疫情防控工作需要作出调整，请报考人员随时关注吕梁市人事人才网相关公告。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C1B13"/>
    <w:rsid w:val="6BC744A7"/>
    <w:rsid w:val="753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2020-12-25T07:12:27Z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