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长沙市雨花区行政审批服务局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tabs>
          <w:tab w:val="left" w:pos="4935"/>
        </w:tabs>
        <w:wordWrap w:val="0"/>
        <w:spacing w:line="600" w:lineRule="exact"/>
        <w:ind w:right="62"/>
        <w:jc w:val="righ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ascii="Times New Roman" w:hAnsi="Times New Roman" w:eastAsia="楷体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楷体_GB2312" w:cs="Times New Roman"/>
          <w:sz w:val="32"/>
          <w:szCs w:val="32"/>
        </w:rPr>
        <w:t xml:space="preserve">  </w:t>
      </w:r>
      <w:r>
        <w:rPr>
          <w:rFonts w:ascii="Times New Roman" w:hAnsi="Times New Roman" w:eastAsia="楷体_GB2312" w:cs="Times New Roman"/>
          <w:sz w:val="32"/>
          <w:szCs w:val="32"/>
        </w:rPr>
        <w:t>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089"/>
        <w:gridCol w:w="144"/>
        <w:gridCol w:w="763"/>
        <w:gridCol w:w="100"/>
        <w:gridCol w:w="81"/>
        <w:gridCol w:w="421"/>
        <w:gridCol w:w="165"/>
        <w:gridCol w:w="821"/>
        <w:gridCol w:w="67"/>
        <w:gridCol w:w="340"/>
        <w:gridCol w:w="363"/>
        <w:gridCol w:w="104"/>
        <w:gridCol w:w="51"/>
        <w:gridCol w:w="752"/>
        <w:gridCol w:w="429"/>
        <w:gridCol w:w="23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55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85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55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858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3162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5" w:type="dxa"/>
            <w:gridSpan w:val="1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5" w:type="dxa"/>
            <w:gridSpan w:val="1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5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5" w:type="dxa"/>
            <w:gridSpan w:val="17"/>
            <w:vAlign w:val="center"/>
          </w:tcPr>
          <w:p>
            <w:pPr>
              <w:pStyle w:val="2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5" w:type="dxa"/>
            <w:gridSpan w:val="1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5" w:type="dxa"/>
            <w:gridSpan w:val="1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5" w:type="dxa"/>
            <w:gridSpan w:val="1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5" w:type="dxa"/>
            <w:gridSpan w:val="17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5" w:type="dxa"/>
            <w:vMerge w:val="restart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41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4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4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4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4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04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5" w:type="dxa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本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诺</w:t>
            </w:r>
          </w:p>
        </w:tc>
        <w:tc>
          <w:tcPr>
            <w:tcW w:w="7625" w:type="dxa"/>
            <w:gridSpan w:val="17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spacing w:line="240" w:lineRule="exact"/>
              <w:ind w:left="218" w:leftChars="54" w:hanging="105" w:hangingChars="5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3675" w:firstLineChars="175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承诺人（签名）：</w:t>
            </w:r>
          </w:p>
          <w:p>
            <w:pPr>
              <w:spacing w:line="240" w:lineRule="exact"/>
              <w:ind w:left="218" w:leftChars="54" w:hanging="105" w:hangingChars="5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4725" w:firstLineChars="225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2020年  月  日</w:t>
            </w:r>
          </w:p>
          <w:p>
            <w:pPr>
              <w:spacing w:line="160" w:lineRule="exact"/>
              <w:ind w:left="321" w:leftChars="153" w:firstLine="4725" w:firstLineChars="225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5" w:type="dxa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初审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6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初审人：</w:t>
            </w:r>
          </w:p>
          <w:p>
            <w:pPr>
              <w:spacing w:line="16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时间：2020年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复审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意见</w:t>
            </w:r>
          </w:p>
        </w:tc>
        <w:tc>
          <w:tcPr>
            <w:tcW w:w="3167" w:type="dxa"/>
            <w:gridSpan w:val="5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复核人：</w:t>
            </w:r>
          </w:p>
          <w:p>
            <w:pPr>
              <w:spacing w:line="16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时间：2020年  月  日</w:t>
            </w:r>
          </w:p>
        </w:tc>
      </w:tr>
    </w:tbl>
    <w:p>
      <w:pPr>
        <w:widowControl/>
        <w:shd w:val="clear" w:color="auto" w:fill="FFFFFF"/>
        <w:spacing w:line="20" w:lineRule="exact"/>
        <w:ind w:right="561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0B3E99"/>
    <w:rsid w:val="00192093"/>
    <w:rsid w:val="001C2B83"/>
    <w:rsid w:val="00245937"/>
    <w:rsid w:val="00251D04"/>
    <w:rsid w:val="002E11BC"/>
    <w:rsid w:val="0033423A"/>
    <w:rsid w:val="00373CD0"/>
    <w:rsid w:val="003D291D"/>
    <w:rsid w:val="004070F6"/>
    <w:rsid w:val="004523C9"/>
    <w:rsid w:val="00453EFE"/>
    <w:rsid w:val="004A27F1"/>
    <w:rsid w:val="004F679F"/>
    <w:rsid w:val="004F69C0"/>
    <w:rsid w:val="00546321"/>
    <w:rsid w:val="00552408"/>
    <w:rsid w:val="005A4C24"/>
    <w:rsid w:val="005C264E"/>
    <w:rsid w:val="005D0E51"/>
    <w:rsid w:val="005E138B"/>
    <w:rsid w:val="006F1A85"/>
    <w:rsid w:val="007702F4"/>
    <w:rsid w:val="0083189C"/>
    <w:rsid w:val="00866825"/>
    <w:rsid w:val="008A073C"/>
    <w:rsid w:val="008B42BA"/>
    <w:rsid w:val="008F7101"/>
    <w:rsid w:val="0094050D"/>
    <w:rsid w:val="00956835"/>
    <w:rsid w:val="00975088"/>
    <w:rsid w:val="009A2353"/>
    <w:rsid w:val="009C65BE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BFE6075"/>
    <w:rsid w:val="237E3287"/>
    <w:rsid w:val="23F065BE"/>
    <w:rsid w:val="2899299B"/>
    <w:rsid w:val="492850F1"/>
    <w:rsid w:val="4C7B05D6"/>
    <w:rsid w:val="596233BB"/>
    <w:rsid w:val="5B72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502</Characters>
  <Lines>4</Lines>
  <Paragraphs>1</Paragraphs>
  <TotalTime>70</TotalTime>
  <ScaleCrop>false</ScaleCrop>
  <LinksUpToDate>false</LinksUpToDate>
  <CharactersWithSpaces>588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ぺ灬cc果冻ル</cp:lastModifiedBy>
  <cp:lastPrinted>2019-12-27T06:26:00Z</cp:lastPrinted>
  <dcterms:modified xsi:type="dcterms:W3CDTF">2020-12-04T06:11:40Z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