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bookmarkEnd w:id="0"/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河源市工商联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直属事业单位公开招聘职位表</w:t>
      </w:r>
    </w:p>
    <w:tbl>
      <w:tblPr>
        <w:tblStyle w:val="11"/>
        <w:tblpPr w:leftFromText="180" w:rightFromText="180" w:vertAnchor="text" w:horzAnchor="page" w:tblpX="1053" w:tblpY="236"/>
        <w:tblOverlap w:val="never"/>
        <w:tblW w:w="99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465"/>
        <w:gridCol w:w="645"/>
        <w:gridCol w:w="697"/>
        <w:gridCol w:w="780"/>
        <w:gridCol w:w="1507"/>
        <w:gridCol w:w="1080"/>
        <w:gridCol w:w="3368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</w:trPr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华文仿宋" w:cs="Times New Roman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华文仿宋" w:cs="Times New Roman"/>
                <w:b/>
                <w:bCs/>
                <w:kern w:val="0"/>
                <w:sz w:val="24"/>
                <w:lang w:eastAsia="zh-CN"/>
              </w:rPr>
              <w:t>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华文仿宋" w:cs="Times New Roman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华文仿宋" w:cs="Times New Roman"/>
                <w:b/>
                <w:bCs/>
                <w:kern w:val="0"/>
                <w:sz w:val="24"/>
                <w:lang w:eastAsia="zh-CN"/>
              </w:rPr>
              <w:t>位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华文仿宋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华文仿宋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b/>
                <w:bCs/>
                <w:kern w:val="0"/>
                <w:sz w:val="24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华文仿宋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华文仿宋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b/>
                <w:bCs/>
                <w:kern w:val="0"/>
                <w:sz w:val="24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华文仿宋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b/>
                <w:bCs/>
                <w:kern w:val="0"/>
                <w:sz w:val="24"/>
              </w:rPr>
              <w:t>代码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华文仿宋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b/>
                <w:bCs/>
                <w:kern w:val="0"/>
                <w:sz w:val="24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华文仿宋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华文仿宋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b/>
                <w:bCs/>
                <w:kern w:val="0"/>
                <w:sz w:val="24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华文仿宋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b/>
                <w:bCs/>
                <w:kern w:val="0"/>
                <w:sz w:val="24"/>
              </w:rPr>
              <w:t>职责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华文仿宋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b/>
                <w:bCs/>
                <w:kern w:val="0"/>
                <w:sz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华文仿宋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b/>
                <w:bCs/>
                <w:kern w:val="0"/>
                <w:sz w:val="24"/>
              </w:rPr>
              <w:t>要求</w:t>
            </w:r>
          </w:p>
        </w:tc>
        <w:tc>
          <w:tcPr>
            <w:tcW w:w="33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华文仿宋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b/>
                <w:bCs/>
                <w:kern w:val="0"/>
                <w:sz w:val="24"/>
              </w:rPr>
              <w:t>专业</w:t>
            </w:r>
            <w:r>
              <w:rPr>
                <w:rFonts w:hint="default" w:ascii="Times New Roman" w:hAnsi="Times New Roman" w:eastAsia="华文仿宋" w:cs="Times New Roman"/>
                <w:b/>
                <w:bCs/>
                <w:kern w:val="0"/>
                <w:sz w:val="24"/>
                <w:lang w:eastAsia="zh-CN"/>
              </w:rPr>
              <w:t>及代码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华文仿宋" w:cs="Times New Roman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华文仿宋" w:cs="Times New Roman"/>
                <w:b/>
                <w:bCs/>
                <w:kern w:val="0"/>
                <w:sz w:val="24"/>
                <w:lang w:eastAsia="zh-CN"/>
              </w:rPr>
              <w:t>具体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华文仿宋" w:cs="Times New Roman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华文仿宋" w:cs="Times New Roman"/>
                <w:b/>
                <w:bCs/>
                <w:kern w:val="0"/>
                <w:sz w:val="24"/>
                <w:lang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570" w:type="dxa"/>
            <w:vMerge w:val="restart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河源市民营企业服务中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心</w:t>
            </w:r>
          </w:p>
        </w:tc>
        <w:tc>
          <w:tcPr>
            <w:tcW w:w="465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管理岗</w:t>
            </w:r>
          </w:p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九级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spacing w:line="480" w:lineRule="exact"/>
              <w:ind w:firstLine="240" w:firstLineChars="10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负责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民营企业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政策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宣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传、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教育及文秘服务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工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作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全日制本科及以上（学士以上）</w:t>
            </w:r>
          </w:p>
        </w:tc>
        <w:tc>
          <w:tcPr>
            <w:tcW w:w="3368" w:type="dxa"/>
            <w:vAlign w:val="center"/>
          </w:tcPr>
          <w:p>
            <w:pPr>
              <w:spacing w:line="38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汉语国际教育硕士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A050109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工商管理硕士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A120205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360" w:lineRule="exact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汉语言文学（B050101）</w:t>
            </w:r>
          </w:p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汉语国际教育（B050103）</w:t>
            </w:r>
          </w:p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工商管理（B120201）</w:t>
            </w:r>
          </w:p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</w:p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2年以上工作经验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2" w:hRule="atLeast"/>
        </w:trPr>
        <w:tc>
          <w:tcPr>
            <w:tcW w:w="57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管理岗</w:t>
            </w:r>
          </w:p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九级</w:t>
            </w:r>
          </w:p>
        </w:tc>
        <w:tc>
          <w:tcPr>
            <w:tcW w:w="697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80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07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民营企业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投诉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涉外管理及联络工作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，协助非公企业开展企业党建工作。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全日制本科及以上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（学士以上）</w:t>
            </w:r>
          </w:p>
        </w:tc>
        <w:tc>
          <w:tcPr>
            <w:tcW w:w="3368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英语语言文学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A050201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法学理论（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A030101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法学（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B030101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英语（B050201）</w:t>
            </w:r>
          </w:p>
          <w:p>
            <w:pPr>
              <w:spacing w:line="38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840" w:type="dxa"/>
            <w:vAlign w:val="center"/>
          </w:tcPr>
          <w:p>
            <w:pPr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共党员、2年以上工作经验</w:t>
            </w:r>
          </w:p>
        </w:tc>
      </w:tr>
    </w:tbl>
    <w:p>
      <w:pPr>
        <w:pStyle w:val="17"/>
        <w:adjustRightInd w:val="0"/>
        <w:snapToGrid w:val="0"/>
        <w:spacing w:line="560" w:lineRule="exact"/>
        <w:jc w:val="left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备注：具体专业及专业代码请参照《广东省2020年考试录用公务员专业参考目录》</w:t>
      </w:r>
    </w:p>
    <w:p>
      <w:pPr>
        <w:pStyle w:val="17"/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723" w:right="1587" w:bottom="1723" w:left="1474" w:header="851" w:footer="992" w:gutter="0"/>
      <w:pgNumType w:fmt="numberInDash"/>
      <w:cols w:space="0" w:num="1"/>
      <w:rtlGutter w:val="0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_4eff_5b8b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锐字工房云字库行楷GBK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fz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an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k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简标题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ark Courier">
    <w:altName w:val="Simplified Arabic Fixed"/>
    <w:panose1 w:val="02070409020205020404"/>
    <w:charset w:val="00"/>
    <w:family w:val="auto"/>
    <w:pitch w:val="default"/>
    <w:sig w:usb0="00000000" w:usb1="00000000" w:usb2="00000000" w:usb3="00000000" w:csb0="00000093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创艺简仿宋">
    <w:altName w:val="方正兰亭超细黑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仿宋体W3-A">
    <w:altName w:val="仿宋"/>
    <w:panose1 w:val="02020309000000000000"/>
    <w:charset w:val="86"/>
    <w:family w:val="auto"/>
    <w:pitch w:val="default"/>
    <w:sig w:usb0="00000000" w:usb1="00000000" w:usb2="00000000" w:usb3="00000000" w:csb0="00040000" w:csb1="00000000"/>
  </w:font>
  <w:font w:name="汉仪粗仿宋简">
    <w:altName w:val="仿宋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仿宋简">
    <w:altName w:val="仿宋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中國龍粗仿宋">
    <w:altName w:val="仿宋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经典仿宋繁">
    <w:altName w:val="仿宋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超世纪中仿宋">
    <w:altName w:val="仿宋"/>
    <w:panose1 w:val="02000000000000000000"/>
    <w:charset w:val="88"/>
    <w:family w:val="auto"/>
    <w:pitch w:val="default"/>
    <w:sig w:usb0="00000000" w:usb1="00000000" w:usb2="00000006" w:usb3="00000000" w:csb0="00100000" w:csb1="00000000"/>
  </w:font>
  <w:font w:name="迷你简粗仿宋">
    <w:altName w:val="仿宋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迷你简细仿宋">
    <w:altName w:val="仿宋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长城细仿宋体繁">
    <w:altName w:val="仿宋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DFFangSongW4-B5">
    <w:altName w:val="PMingLiU-ExtB"/>
    <w:panose1 w:val="02020409000000000000"/>
    <w:charset w:val="88"/>
    <w:family w:val="auto"/>
    <w:pitch w:val="default"/>
    <w:sig w:usb0="00000000" w:usb1="00000000" w:usb2="00000016" w:usb3="00000000" w:csb0="0010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HanWangFangSongMedium">
    <w:altName w:val="PMingLiU-ExtB"/>
    <w:panose1 w:val="02020500000000000000"/>
    <w:charset w:val="88"/>
    <w:family w:val="auto"/>
    <w:pitch w:val="default"/>
    <w:sig w:usb0="00000000" w:usb1="00000000" w:usb2="00000016" w:usb3="00000000" w:csb0="00100000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长城仿宋体">
    <w:altName w:val="仿宋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迷你简仿宋">
    <w:altName w:val="仿宋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超世纪粗仿宋">
    <w:altName w:val="仿宋"/>
    <w:panose1 w:val="02000000000000000000"/>
    <w:charset w:val="88"/>
    <w:family w:val="auto"/>
    <w:pitch w:val="default"/>
    <w:sig w:usb0="00000000" w:usb1="00000000" w:usb2="00000006" w:usb3="00000000" w:csb0="00100000" w:csb1="00000000"/>
  </w:font>
  <w:font w:name="中國龍新仿宋">
    <w:altName w:val="仿宋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C39P12DhTt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华文彩云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细黑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方正兰亭超细黑简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Bauhaus 93">
    <w:altName w:val="Courier New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Baskerville Old Face">
    <w:altName w:val="PMingLiU"/>
    <w:panose1 w:val="02020602080505020303"/>
    <w:charset w:val="00"/>
    <w:family w:val="auto"/>
    <w:pitch w:val="default"/>
    <w:sig w:usb0="00000000" w:usb1="00000000" w:usb2="00000000" w:usb3="00000000" w:csb0="20000001" w:csb1="00000000"/>
  </w:font>
  <w:font w:name="Berlin Sans FB Demi">
    <w:altName w:val="Candara"/>
    <w:panose1 w:val="020E0802020502020306"/>
    <w:charset w:val="00"/>
    <w:family w:val="auto"/>
    <w:pitch w:val="default"/>
    <w:sig w:usb0="00000000" w:usb1="00000000" w:usb2="00000000" w:usb3="00000000" w:csb0="20000001" w:csb1="00000000"/>
  </w:font>
  <w:font w:name="Bernard MT Condensed">
    <w:altName w:val="PMingLiU"/>
    <w:panose1 w:val="02050806060905020404"/>
    <w:charset w:val="00"/>
    <w:family w:val="auto"/>
    <w:pitch w:val="default"/>
    <w:sig w:usb0="00000000" w:usb1="00000000" w:usb2="00000000" w:usb3="00000000" w:csb0="20000001" w:csb1="00000000"/>
  </w:font>
  <w:font w:name="Blackadder ITC">
    <w:altName w:val="Courier New"/>
    <w:panose1 w:val="04020505051007020D02"/>
    <w:charset w:val="00"/>
    <w:family w:val="auto"/>
    <w:pitch w:val="default"/>
    <w:sig w:usb0="00000000" w:usb1="00000000" w:usb2="00000000" w:usb3="00000000" w:csb0="20000001" w:csb1="00000000"/>
  </w:font>
  <w:font w:name="Bodoni MT Poster Compressed">
    <w:altName w:val="PMingLiU"/>
    <w:panose1 w:val="02070706080601050204"/>
    <w:charset w:val="00"/>
    <w:family w:val="auto"/>
    <w:pitch w:val="default"/>
    <w:sig w:usb0="00000000" w:usb1="00000000" w:usb2="00000000" w:usb3="00000000" w:csb0="20000011" w:csb1="00000000"/>
  </w:font>
  <w:font w:name="Bodoni MT Condensed">
    <w:altName w:val="PMingLiU"/>
    <w:panose1 w:val="02070606080606020203"/>
    <w:charset w:val="00"/>
    <w:family w:val="auto"/>
    <w:pitch w:val="default"/>
    <w:sig w:usb0="00000000" w:usb1="00000000" w:usb2="00000000" w:usb3="00000000" w:csb0="20000001" w:csb1="00000000"/>
  </w:font>
  <w:font w:name="Bodoni MT Black">
    <w:altName w:val="PMingLiU"/>
    <w:panose1 w:val="02070A03080606020203"/>
    <w:charset w:val="00"/>
    <w:family w:val="auto"/>
    <w:pitch w:val="default"/>
    <w:sig w:usb0="00000000" w:usb1="00000000" w:usb2="00000000" w:usb3="00000000" w:csb0="20000001" w:csb1="00000000"/>
  </w:font>
  <w:font w:name="Bodoni MT">
    <w:altName w:val="PMingLiU"/>
    <w:panose1 w:val="02070603080606020203"/>
    <w:charset w:val="00"/>
    <w:family w:val="auto"/>
    <w:pitch w:val="default"/>
    <w:sig w:usb0="00000000" w:usb1="00000000" w:usb2="00000000" w:usb3="00000000" w:csb0="20000001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Harrington">
    <w:altName w:val="Courier New"/>
    <w:panose1 w:val="04040505050A02020702"/>
    <w:charset w:val="00"/>
    <w:family w:val="auto"/>
    <w:pitch w:val="default"/>
    <w:sig w:usb0="00000000" w:usb1="00000000" w:usb2="00000000" w:usb3="00000000" w:csb0="200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楷体_ GBK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宋一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等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方正兰亭超细黑简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\5B8B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微软雅黑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方正美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????_GBK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方正楷体简体">
    <w:altName w:val="宋体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黑体简体">
    <w:altName w:val="黑体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创艺简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方正汉简简体">
    <w:altName w:val="宋体"/>
    <w:panose1 w:val="03000509000000000000"/>
    <w:charset w:val="00"/>
    <w:family w:val="auto"/>
    <w:pitch w:val="default"/>
    <w:sig w:usb0="00000000" w:usb1="00000000" w:usb2="00000000" w:usb3="00000000" w:csb0="003C0041" w:csb1="A0080000"/>
  </w:font>
  <w:font w:name="Hiragino Sans GB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MingLiU">
    <w:panose1 w:val="02020509000000000000"/>
    <w:charset w:val="86"/>
    <w:family w:val="modern"/>
    <w:pitch w:val="default"/>
    <w:sig w:usb0="A00002FF" w:usb1="28CFFCFA" w:usb2="00000016" w:usb3="00000000" w:csb0="00100001" w:csb1="00000000"/>
  </w:font>
  <w:font w:name="MS Gothic">
    <w:panose1 w:val="020B0609070205080204"/>
    <w:charset w:val="86"/>
    <w:family w:val="modern"/>
    <w:pitch w:val="default"/>
    <w:sig w:usb0="E00002FF" w:usb1="6AC7FDFB" w:usb2="00000012" w:usb3="00000000" w:csb0="4002009F" w:csb1="DFD70000"/>
  </w:font>
  <w:font w:name="AngsanaUPC">
    <w:panose1 w:val="02020603050405020304"/>
    <w:charset w:val="86"/>
    <w:family w:val="roman"/>
    <w:pitch w:val="default"/>
    <w:sig w:usb0="81000003" w:usb1="00000000" w:usb2="00000000" w:usb3="00000000" w:csb0="00010001" w:csb1="00000000"/>
  </w:font>
  <w:font w:name="Batang">
    <w:panose1 w:val="02030600000101010101"/>
    <w:charset w:val="86"/>
    <w:family w:val="roman"/>
    <w:pitch w:val="default"/>
    <w:sig w:usb0="B00002AF" w:usb1="69D77CFB" w:usb2="00000030" w:usb3="00000000" w:csb0="4008009F" w:csb1="DFD7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5faeu8f6fu96c5u9ed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1"/>
    <w:family w:val="swiss"/>
    <w:pitch w:val="default"/>
    <w:sig w:usb0="00000000" w:usb1="00000000" w:usb2="00000000" w:usb3="00000000" w:csb0="00040001" w:csb1="00000000"/>
  </w:font>
  <w:font w:name="Calibri">
    <w:panose1 w:val="020F0502020204030204"/>
    <w:charset w:val="01"/>
    <w:family w:val="auto"/>
    <w:pitch w:val="default"/>
    <w:sig w:usb0="E00002FF" w:usb1="4000ACFF" w:usb2="00000001" w:usb3="00000000" w:csb0="2000019F" w:csb1="00000000"/>
  </w:font>
  <w:font w:name="Verdana">
    <w:panose1 w:val="020B0604030504040204"/>
    <w:charset w:val="01"/>
    <w:family w:val="auto"/>
    <w:pitch w:val="default"/>
    <w:sig w:usb0="A10006FF" w:usb1="4000205B" w:usb2="00000010" w:usb3="00000000" w:csb0="2000019F" w:csb1="00000000"/>
  </w:font>
  <w:font w:name="方正小篆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FZXB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-WinCharSetFFFF-H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创艺简标宋">
    <w:altName w:val="黑体"/>
    <w:panose1 w:val="00000000000000000000"/>
    <w:charset w:val="7A"/>
    <w:family w:val="auto"/>
    <w:pitch w:val="default"/>
    <w:sig w:usb0="00000000" w:usb1="00000000" w:usb2="00000000" w:usb3="00000000" w:csb0="00040001" w:csb1="00000000"/>
  </w:font>
  <w:font w:name="方正舒体">
    <w:altName w:val="新宋体"/>
    <w:panose1 w:val="02010601030101010101"/>
    <w:charset w:val="7A"/>
    <w:family w:val="auto"/>
    <w:pitch w:val="default"/>
    <w:sig w:usb0="00000000" w:usb1="00000000" w:usb2="00000000" w:usb3="00000000" w:csb0="00040000" w:csb1="00000000"/>
  </w:font>
  <w:font w:name="sinmsu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Century Gothic">
    <w:altName w:val="Segoe Print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Adobe 黑体 Std R">
    <w:altName w:val="微软雅黑"/>
    <w:panose1 w:val="00000000000000000000"/>
    <w:charset w:val="86"/>
    <w:family w:val="swiss"/>
    <w:pitch w:val="default"/>
    <w:sig w:usb0="00000000" w:usb1="00000000" w:usb2="00000010" w:usb3="00000000" w:csb0="00060007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Microsoft JhengHei UI">
    <w:altName w:val="Microsoft JhengHei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Yu Gothic Medium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金潮折东远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74e0166b1eb91a37f1115cac003000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74e0166b1eb91a37f1115cac0030002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74e0166b1eb91a37f1115cac0040002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74e0166b1eb91a37f1115cac0030004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74e0166b1eb91a37f1115cac0040004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74e0166b1eb91a37f1115cac004000d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74e0166b1eb91a37f1115cac0040008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74e0166b1eb91a37f1115cac0020005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74e0166b1eb91a37f1115cac002000d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74e0166b1eb91a37f1115cac0040005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74e0166b1eb91a37f1115cac0010005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74e0166b1eb91a37f1115cac0030005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74e0166b1eb91a37f1115cac0040001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74e0166b1eb91a37f1115cac0010001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74e0166b1eb91a37f1115cac0030001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74e0166b1eb91a37f1115cac0030006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74e0166b1eb91a37f1115cac0020001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74e0166b1eb91a37f1115cac004000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74e0166b1eb91a37f1115cac0040003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74e0166b1eb91a37f1115cac0030003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74e0166b1eb91a37f1115cac0040006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74e0166b1eb91a37f1115cac0040009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74e0166b1eb91a37f1115cac0050006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74e0166b1eb91a37f1115cac0020006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74e0166b1eb91a37f1115cac0010006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74e0166b1eb91a37f1115cac0040007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74e0166b1eb91a37f1115cac001000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74e0166b1eb91a37f1115cac0030007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74e0166b1eb91a37f1115cac0030008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74e0166b1eb91a37f1115cac003000c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74e0166b1eb91a37f1115cac0030009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74e0166b1eb91a37f1115cac003000a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74e0166b1eb91a37f1115cac004000c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74e0166b1eb91a37f1115cac004000a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74e0166b1eb91a37f1115cac004000b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74e0166b1eb91a37f1115cac003000b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74e0166b1eb91a37f1115cac001000d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74e0166b1eb91a37f1115cac003000d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74e0166b1eb91a37f1115cac004000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74e0166b1eb91a37f1115cac003000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74e0166b1eb91a37f1115cac002000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confont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 YaHei 微软雅黑 黑体 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 3">
    <w:panose1 w:val="05040102010807070707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auto"/>
    <w:pitch w:val="default"/>
    <w:sig w:usb0="00000000" w:usb1="00000000" w:usb2="00000000" w:usb3="00000000" w:csb0="80000000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永中黑体">
    <w:altName w:val="黑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-apple-system-fon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宋体-18030">
    <w:altName w:val="微软雅黑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ohoma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寰蒋闆呴粦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Bradley Hand ITC">
    <w:altName w:val="Mongolian Baiti"/>
    <w:panose1 w:val="03070402050302030203"/>
    <w:charset w:val="00"/>
    <w:family w:val="auto"/>
    <w:pitch w:val="default"/>
    <w:sig w:usb0="00000000" w:usb1="00000000" w:usb2="00000000" w:usb3="00000000" w:csb0="20000001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Helvetica Neu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微软简魏碑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04b_21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Algerian">
    <w:altName w:val="Gabriola"/>
    <w:panose1 w:val="04020705040A02060702"/>
    <w:charset w:val="00"/>
    <w:family w:val="auto"/>
    <w:pitch w:val="default"/>
    <w:sig w:usb0="00000000" w:usb1="00000000" w:usb2="00000000" w:usb3="00000000" w:csb0="20000001" w:csb1="00000000"/>
  </w:font>
  <w:font w:name="Bell MT">
    <w:altName w:val="PMingLiU-ExtB"/>
    <w:panose1 w:val="02020503060305020303"/>
    <w:charset w:val="00"/>
    <w:family w:val="auto"/>
    <w:pitch w:val="default"/>
    <w:sig w:usb0="00000000" w:usb1="00000000" w:usb2="00000000" w:usb3="00000000" w:csb0="20000001" w:csb1="00000000"/>
  </w:font>
  <w:font w:name="Britannic Bold">
    <w:altName w:val="Segoe Print"/>
    <w:panose1 w:val="020B0903060703020204"/>
    <w:charset w:val="00"/>
    <w:family w:val="auto"/>
    <w:pitch w:val="default"/>
    <w:sig w:usb0="00000000" w:usb1="00000000" w:usb2="00000000" w:usb3="00000000" w:csb0="20000001" w:csb1="00000000"/>
  </w:font>
  <w:font w:name="Broadway">
    <w:altName w:val="Gabriola"/>
    <w:panose1 w:val="04040905080B02020502"/>
    <w:charset w:val="00"/>
    <w:family w:val="auto"/>
    <w:pitch w:val="default"/>
    <w:sig w:usb0="00000000" w:usb1="00000000" w:usb2="00000000" w:usb3="00000000" w:csb0="20000001" w:csb1="00000000"/>
  </w:font>
  <w:font w:name="Brush Script MT">
    <w:altName w:val="Mongolian Baiti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Californian FB">
    <w:altName w:val="Segoe Print"/>
    <w:panose1 w:val="0207040306080B030204"/>
    <w:charset w:val="00"/>
    <w:family w:val="auto"/>
    <w:pitch w:val="default"/>
    <w:sig w:usb0="00000000" w:usb1="00000000" w:usb2="00000000" w:usb3="00000000" w:csb0="20000001" w:csb1="00000000"/>
  </w:font>
  <w:font w:name="Calisto MT">
    <w:altName w:val="Segoe Print"/>
    <w:panose1 w:val="02040603050505030304"/>
    <w:charset w:val="00"/>
    <w:family w:val="auto"/>
    <w:pitch w:val="default"/>
    <w:sig w:usb0="00000000" w:usb1="00000000" w:usb2="00000000" w:usb3="00000000" w:csb0="2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tencil">
    <w:altName w:val="Gabriola"/>
    <w:panose1 w:val="040409050D0802020404"/>
    <w:charset w:val="00"/>
    <w:family w:val="auto"/>
    <w:pitch w:val="default"/>
    <w:sig w:usb0="00000000" w:usb1="00000000" w:usb2="00000000" w:usb3="00000000" w:csb0="20000001" w:csb1="00000000"/>
  </w:font>
  <w:font w:name="Tempus Sans ITC">
    <w:altName w:val="Gabriol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Source-Han-Norm11aa0d30821b21a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rif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???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YaHei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1"/>
    <w:family w:val="swiss"/>
    <w:pitch w:val="default"/>
    <w:sig w:usb0="E1002EFF" w:usb1="C000605B" w:usb2="00000029" w:usb3="00000000" w:csb0="200101FF" w:csb1="20280000"/>
  </w:font>
  <w:font w:name="方正中等线简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dobe ?? Std R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大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_4eff_5b8b_GB231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SymbolPS">
    <w:altName w:val="Segoe Print"/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CaoShu35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_x000B_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rinda">
    <w:panose1 w:val="020B0502040204020203"/>
    <w:charset w:val="00"/>
    <w:family w:val="swiss"/>
    <w:pitch w:val="default"/>
    <w:sig w:usb0="00010003" w:usb1="00000000" w:usb2="00000000" w:usb3="00000000" w:csb0="0000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方正仿宋简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none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-webkit-standard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锐字工房云字库粗黑GBK">
    <w:altName w:val="黑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PingFangSC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engXian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icomoon"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65732"/>
    <w:rsid w:val="00AB08FE"/>
    <w:rsid w:val="01725908"/>
    <w:rsid w:val="0233711F"/>
    <w:rsid w:val="050E4842"/>
    <w:rsid w:val="057D5510"/>
    <w:rsid w:val="06F86501"/>
    <w:rsid w:val="0A8609D7"/>
    <w:rsid w:val="0AF7472A"/>
    <w:rsid w:val="0B1A5C5C"/>
    <w:rsid w:val="0B4450EF"/>
    <w:rsid w:val="0CA45394"/>
    <w:rsid w:val="0D757EEB"/>
    <w:rsid w:val="0D867656"/>
    <w:rsid w:val="0F4403C0"/>
    <w:rsid w:val="10FE297B"/>
    <w:rsid w:val="1166322F"/>
    <w:rsid w:val="11FA1762"/>
    <w:rsid w:val="12FC4422"/>
    <w:rsid w:val="13BD32C3"/>
    <w:rsid w:val="151363E7"/>
    <w:rsid w:val="15814945"/>
    <w:rsid w:val="159D16BA"/>
    <w:rsid w:val="16E67940"/>
    <w:rsid w:val="18CD7315"/>
    <w:rsid w:val="1ADD00F1"/>
    <w:rsid w:val="1B425E43"/>
    <w:rsid w:val="1B660ED1"/>
    <w:rsid w:val="1BCC5C3F"/>
    <w:rsid w:val="21250FAA"/>
    <w:rsid w:val="21512D15"/>
    <w:rsid w:val="21723DB6"/>
    <w:rsid w:val="2338446F"/>
    <w:rsid w:val="23E2355E"/>
    <w:rsid w:val="243802A1"/>
    <w:rsid w:val="25E422D3"/>
    <w:rsid w:val="28691BB7"/>
    <w:rsid w:val="29A5102E"/>
    <w:rsid w:val="29BB05C7"/>
    <w:rsid w:val="2C8A4E51"/>
    <w:rsid w:val="2D0A5B2C"/>
    <w:rsid w:val="2DED3252"/>
    <w:rsid w:val="2E8C7D0B"/>
    <w:rsid w:val="2EC37273"/>
    <w:rsid w:val="31511E88"/>
    <w:rsid w:val="351C6F20"/>
    <w:rsid w:val="36ED15E6"/>
    <w:rsid w:val="38F628D9"/>
    <w:rsid w:val="3935792D"/>
    <w:rsid w:val="3AB3376D"/>
    <w:rsid w:val="3D16285D"/>
    <w:rsid w:val="3ED20B25"/>
    <w:rsid w:val="42B8562A"/>
    <w:rsid w:val="43E1699A"/>
    <w:rsid w:val="44456486"/>
    <w:rsid w:val="46593B5C"/>
    <w:rsid w:val="4781616F"/>
    <w:rsid w:val="49410D16"/>
    <w:rsid w:val="4A0E48AD"/>
    <w:rsid w:val="4ABB572E"/>
    <w:rsid w:val="4DD844DC"/>
    <w:rsid w:val="50B04726"/>
    <w:rsid w:val="52D841B2"/>
    <w:rsid w:val="53207526"/>
    <w:rsid w:val="53710DD3"/>
    <w:rsid w:val="5446635D"/>
    <w:rsid w:val="55A11FC3"/>
    <w:rsid w:val="55D46D5B"/>
    <w:rsid w:val="56754F41"/>
    <w:rsid w:val="56DA78BF"/>
    <w:rsid w:val="58064A0B"/>
    <w:rsid w:val="590F4B77"/>
    <w:rsid w:val="59E503F5"/>
    <w:rsid w:val="5B896AD4"/>
    <w:rsid w:val="5C317D4A"/>
    <w:rsid w:val="5CE34F04"/>
    <w:rsid w:val="61FC1F2B"/>
    <w:rsid w:val="643F3BF9"/>
    <w:rsid w:val="64537ED0"/>
    <w:rsid w:val="668A7F19"/>
    <w:rsid w:val="66FD4296"/>
    <w:rsid w:val="68E65732"/>
    <w:rsid w:val="6AA8049A"/>
    <w:rsid w:val="6AB431FC"/>
    <w:rsid w:val="6B3B3AFF"/>
    <w:rsid w:val="6B450B16"/>
    <w:rsid w:val="6CDB1714"/>
    <w:rsid w:val="6E3E1738"/>
    <w:rsid w:val="70E2333C"/>
    <w:rsid w:val="71B57C9F"/>
    <w:rsid w:val="72AD30CC"/>
    <w:rsid w:val="72F060CE"/>
    <w:rsid w:val="73FF66F1"/>
    <w:rsid w:val="75DA787D"/>
    <w:rsid w:val="766E14CC"/>
    <w:rsid w:val="790E092A"/>
    <w:rsid w:val="79BB2907"/>
    <w:rsid w:val="7A1C18C6"/>
    <w:rsid w:val="7B220876"/>
    <w:rsid w:val="7C940405"/>
    <w:rsid w:val="7DA85AF0"/>
    <w:rsid w:val="7DE139BF"/>
    <w:rsid w:val="7E9A7EAA"/>
    <w:rsid w:val="7EB22BEC"/>
    <w:rsid w:val="7F6257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黑体" w:cs="Times New Roman"/>
      <w:b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" w:cs="Times New Roman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paragraph" w:customStyle="1" w:styleId="12">
    <w:name w:val="主标题"/>
    <w:basedOn w:val="1"/>
    <w:qFormat/>
    <w:uiPriority w:val="0"/>
    <w:pPr>
      <w:spacing w:line="620" w:lineRule="exact"/>
      <w:jc w:val="center"/>
    </w:pPr>
    <w:rPr>
      <w:rFonts w:ascii="Calibri" w:hAnsi="Calibri" w:eastAsia="方正小标宋简体" w:cs="Times New Roman"/>
      <w:sz w:val="44"/>
    </w:rPr>
  </w:style>
  <w:style w:type="paragraph" w:customStyle="1" w:styleId="13">
    <w:name w:val="大标题"/>
    <w:basedOn w:val="2"/>
    <w:link w:val="14"/>
    <w:qFormat/>
    <w:uiPriority w:val="0"/>
    <w:pPr>
      <w:spacing w:line="620" w:lineRule="exact"/>
      <w:jc w:val="center"/>
    </w:pPr>
    <w:rPr>
      <w:rFonts w:ascii="仿宋" w:hAnsi="仿宋" w:eastAsia="方正小标宋简体" w:cs="仿宋"/>
      <w:sz w:val="44"/>
      <w:szCs w:val="22"/>
      <w:lang w:val="zh-CN" w:bidi="zh-CN"/>
    </w:rPr>
  </w:style>
  <w:style w:type="character" w:customStyle="1" w:styleId="14">
    <w:name w:val="大标题 Char"/>
    <w:link w:val="13"/>
    <w:qFormat/>
    <w:uiPriority w:val="0"/>
    <w:rPr>
      <w:rFonts w:ascii="仿宋" w:hAnsi="仿宋" w:eastAsia="方正小标宋简体" w:cs="仿宋"/>
      <w:sz w:val="44"/>
      <w:szCs w:val="22"/>
      <w:lang w:val="zh-CN" w:bidi="zh-CN"/>
    </w:rPr>
  </w:style>
  <w:style w:type="paragraph" w:customStyle="1" w:styleId="15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6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7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河源市工商联</Company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2020-08-27T07:36:00Z</dcterms:created>
  <dc:creator>路小商</dc:creator>
  <cp:lastModifiedBy>路小商</cp:lastModifiedBy>
  <cp:lastPrinted>2020-11-19T03:36:39Z</cp:lastPrinted>
  <dcterms:modified xsi:type="dcterms:W3CDTF">2020-11-20T02:10:46Z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