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8F" w:rsidRDefault="00C84D8F" w:rsidP="00C84D8F">
      <w:pPr>
        <w:spacing w:line="56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保亭县2020年乡村医生招聘</w:t>
      </w:r>
      <w:r>
        <w:rPr>
          <w:rFonts w:ascii="方正小标宋简体" w:eastAsia="方正小标宋简体" w:hAnsi="宋体" w:hint="eastAsia"/>
          <w:b/>
          <w:sz w:val="44"/>
          <w:szCs w:val="44"/>
        </w:rPr>
        <w:t>考试报名表</w:t>
      </w:r>
    </w:p>
    <w:p w:rsidR="00C84D8F" w:rsidRDefault="00C84D8F" w:rsidP="00C84D8F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5"/>
        <w:gridCol w:w="2217"/>
        <w:gridCol w:w="15"/>
        <w:gridCol w:w="1828"/>
        <w:gridCol w:w="13"/>
        <w:gridCol w:w="1753"/>
        <w:gridCol w:w="2027"/>
      </w:tblGrid>
      <w:tr w:rsidR="00C84D8F" w:rsidTr="00B42F20">
        <w:trPr>
          <w:trHeight w:val="544"/>
        </w:trPr>
        <w:tc>
          <w:tcPr>
            <w:tcW w:w="1435" w:type="dxa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232" w:type="dxa"/>
            <w:gridSpan w:val="2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753" w:type="dxa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vMerge w:val="restart"/>
            <w:vAlign w:val="center"/>
          </w:tcPr>
          <w:p w:rsidR="00C84D8F" w:rsidRDefault="00C84D8F" w:rsidP="00B42F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C84D8F" w:rsidTr="00B42F20">
        <w:trPr>
          <w:trHeight w:val="531"/>
        </w:trPr>
        <w:tc>
          <w:tcPr>
            <w:tcW w:w="1435" w:type="dxa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2232" w:type="dxa"/>
            <w:gridSpan w:val="2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753" w:type="dxa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vMerge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4D8F" w:rsidTr="00B42F20">
        <w:trPr>
          <w:trHeight w:val="531"/>
        </w:trPr>
        <w:tc>
          <w:tcPr>
            <w:tcW w:w="1435" w:type="dxa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232" w:type="dxa"/>
            <w:gridSpan w:val="2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753" w:type="dxa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vMerge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4D8F" w:rsidTr="00B42F20">
        <w:trPr>
          <w:trHeight w:val="732"/>
        </w:trPr>
        <w:tc>
          <w:tcPr>
            <w:tcW w:w="1435" w:type="dxa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5826" w:type="dxa"/>
            <w:gridSpan w:val="5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vMerge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4D8F" w:rsidTr="00B42F20">
        <w:trPr>
          <w:trHeight w:val="544"/>
        </w:trPr>
        <w:tc>
          <w:tcPr>
            <w:tcW w:w="1435" w:type="dxa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17" w:type="dxa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793" w:type="dxa"/>
            <w:gridSpan w:val="3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4D8F" w:rsidTr="00B42F20">
        <w:trPr>
          <w:trHeight w:val="846"/>
        </w:trPr>
        <w:tc>
          <w:tcPr>
            <w:tcW w:w="1435" w:type="dxa"/>
            <w:vMerge w:val="restart"/>
            <w:vAlign w:val="center"/>
          </w:tcPr>
          <w:p w:rsidR="00C84D8F" w:rsidRDefault="00C84D8F" w:rsidP="00B42F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</w:p>
          <w:p w:rsidR="00C84D8F" w:rsidRDefault="00C84D8F" w:rsidP="00B42F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</w:t>
            </w:r>
          </w:p>
          <w:p w:rsidR="00C84D8F" w:rsidRDefault="00C84D8F" w:rsidP="00B42F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依据</w:t>
            </w:r>
          </w:p>
        </w:tc>
        <w:tc>
          <w:tcPr>
            <w:tcW w:w="4060" w:type="dxa"/>
            <w:gridSpan w:val="3"/>
            <w:vAlign w:val="center"/>
          </w:tcPr>
          <w:p w:rsidR="00C84D8F" w:rsidRDefault="00C84D8F" w:rsidP="00B42F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学历水平</w:t>
            </w:r>
          </w:p>
        </w:tc>
        <w:tc>
          <w:tcPr>
            <w:tcW w:w="3793" w:type="dxa"/>
            <w:gridSpan w:val="3"/>
            <w:vAlign w:val="center"/>
          </w:tcPr>
          <w:p w:rsidR="00C84D8F" w:rsidRDefault="00C84D8F" w:rsidP="00B42F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本科□  大专□ 中专□</w:t>
            </w:r>
          </w:p>
        </w:tc>
      </w:tr>
      <w:tr w:rsidR="00C84D8F" w:rsidTr="00B42F20">
        <w:trPr>
          <w:trHeight w:val="629"/>
        </w:trPr>
        <w:tc>
          <w:tcPr>
            <w:tcW w:w="1435" w:type="dxa"/>
            <w:vMerge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60" w:type="dxa"/>
            <w:gridSpan w:val="3"/>
            <w:vAlign w:val="center"/>
          </w:tcPr>
          <w:p w:rsidR="00C84D8F" w:rsidRDefault="00C84D8F" w:rsidP="00B42F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证书编号</w:t>
            </w:r>
          </w:p>
        </w:tc>
        <w:tc>
          <w:tcPr>
            <w:tcW w:w="3793" w:type="dxa"/>
            <w:gridSpan w:val="3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4D8F" w:rsidTr="00B42F20">
        <w:trPr>
          <w:trHeight w:val="2160"/>
        </w:trPr>
        <w:tc>
          <w:tcPr>
            <w:tcW w:w="1435" w:type="dxa"/>
            <w:vAlign w:val="center"/>
          </w:tcPr>
          <w:p w:rsidR="00C84D8F" w:rsidRDefault="00C84D8F" w:rsidP="00B42F20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C84D8F" w:rsidRDefault="00C84D8F" w:rsidP="00B42F20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C84D8F" w:rsidRDefault="00C84D8F" w:rsidP="00B42F20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C84D8F" w:rsidRDefault="00C84D8F" w:rsidP="00B42F20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853" w:type="dxa"/>
            <w:gridSpan w:val="6"/>
            <w:vAlign w:val="center"/>
          </w:tcPr>
          <w:p w:rsidR="00C84D8F" w:rsidRDefault="00C84D8F" w:rsidP="00B42F20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84D8F" w:rsidRDefault="00C84D8F" w:rsidP="00B42F20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84D8F" w:rsidRDefault="00C84D8F" w:rsidP="00B42F20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84D8F" w:rsidRDefault="00C84D8F" w:rsidP="00B42F20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84D8F" w:rsidRDefault="00C84D8F" w:rsidP="00B42F20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84D8F" w:rsidTr="00B42F20">
        <w:trPr>
          <w:trHeight w:val="2840"/>
        </w:trPr>
        <w:tc>
          <w:tcPr>
            <w:tcW w:w="1435" w:type="dxa"/>
            <w:vAlign w:val="center"/>
          </w:tcPr>
          <w:p w:rsidR="00C84D8F" w:rsidRDefault="00C84D8F" w:rsidP="00B42F20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培训</w:t>
            </w:r>
          </w:p>
          <w:p w:rsidR="00C84D8F" w:rsidRDefault="00C84D8F" w:rsidP="00B42F20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</w:t>
            </w:r>
          </w:p>
          <w:p w:rsidR="00C84D8F" w:rsidRDefault="00C84D8F" w:rsidP="00B42F20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853" w:type="dxa"/>
            <w:gridSpan w:val="6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4D8F" w:rsidTr="00B42F20">
        <w:trPr>
          <w:trHeight w:val="2325"/>
        </w:trPr>
        <w:tc>
          <w:tcPr>
            <w:tcW w:w="1435" w:type="dxa"/>
            <w:vAlign w:val="center"/>
          </w:tcPr>
          <w:p w:rsidR="00C84D8F" w:rsidRDefault="00C84D8F" w:rsidP="00B42F20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:rsidR="00C84D8F" w:rsidRDefault="00C84D8F" w:rsidP="00B42F20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惩</w:t>
            </w:r>
          </w:p>
          <w:p w:rsidR="00C84D8F" w:rsidRDefault="00C84D8F" w:rsidP="00B42F20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C84D8F" w:rsidRDefault="00C84D8F" w:rsidP="00B42F20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7853" w:type="dxa"/>
            <w:gridSpan w:val="6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84D8F" w:rsidTr="00B42F20">
        <w:trPr>
          <w:trHeight w:val="5117"/>
        </w:trPr>
        <w:tc>
          <w:tcPr>
            <w:tcW w:w="1435" w:type="dxa"/>
            <w:vAlign w:val="center"/>
          </w:tcPr>
          <w:p w:rsidR="00C84D8F" w:rsidRDefault="00C84D8F" w:rsidP="00B42F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个人申请与承诺</w:t>
            </w:r>
          </w:p>
        </w:tc>
        <w:tc>
          <w:tcPr>
            <w:tcW w:w="7853" w:type="dxa"/>
            <w:gridSpan w:val="6"/>
            <w:vAlign w:val="center"/>
          </w:tcPr>
          <w:p w:rsidR="00C84D8F" w:rsidRDefault="00C84D8F" w:rsidP="00B42F20">
            <w:pPr>
              <w:spacing w:line="56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自愿报名参加保亭县2020年乡村医生招聘考试。我在此郑重声明：一是我已经认真、仔细的阅读了保亭县卫健委关于本次考试的政策，我保证遵守这些政策。二是我保证我所提交的资料、信息均来自合法渠道并且是真实、合法、有效。三是我承诺我没有受到过刑事处罚、行政处罚，未被吊销过乡村医生执业证书、医师资格证书。</w:t>
            </w:r>
          </w:p>
          <w:p w:rsidR="00C84D8F" w:rsidRDefault="00C84D8F" w:rsidP="00B42F20">
            <w:pPr>
              <w:spacing w:beforeLines="50" w:afterLines="50"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84D8F" w:rsidRDefault="00C84D8F" w:rsidP="00B42F20">
            <w:pPr>
              <w:spacing w:beforeLines="50" w:afterLines="50"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申请人签名：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C84D8F" w:rsidTr="00B42F20">
        <w:trPr>
          <w:trHeight w:val="1856"/>
        </w:trPr>
        <w:tc>
          <w:tcPr>
            <w:tcW w:w="1435" w:type="dxa"/>
            <w:vAlign w:val="center"/>
          </w:tcPr>
          <w:p w:rsidR="00C84D8F" w:rsidRDefault="00C84D8F" w:rsidP="00B42F2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初审意见</w:t>
            </w:r>
          </w:p>
        </w:tc>
        <w:tc>
          <w:tcPr>
            <w:tcW w:w="7853" w:type="dxa"/>
            <w:gridSpan w:val="6"/>
            <w:vAlign w:val="center"/>
          </w:tcPr>
          <w:p w:rsidR="00C84D8F" w:rsidRDefault="00C84D8F" w:rsidP="00B42F20"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</w:t>
            </w:r>
          </w:p>
          <w:p w:rsidR="00C84D8F" w:rsidRDefault="00C84D8F" w:rsidP="00B42F20"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经办人签名：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C84D8F" w:rsidTr="00B42F20">
        <w:trPr>
          <w:trHeight w:val="2408"/>
        </w:trPr>
        <w:tc>
          <w:tcPr>
            <w:tcW w:w="1435" w:type="dxa"/>
            <w:vAlign w:val="center"/>
          </w:tcPr>
          <w:p w:rsidR="00C84D8F" w:rsidRDefault="00C84D8F" w:rsidP="00B42F2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审查意见</w:t>
            </w:r>
          </w:p>
        </w:tc>
        <w:tc>
          <w:tcPr>
            <w:tcW w:w="7853" w:type="dxa"/>
            <w:gridSpan w:val="6"/>
            <w:vAlign w:val="center"/>
          </w:tcPr>
          <w:p w:rsidR="00C84D8F" w:rsidRDefault="00C84D8F" w:rsidP="00B42F20"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C84D8F" w:rsidRDefault="00C84D8F" w:rsidP="00B42F20"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</w:t>
            </w:r>
          </w:p>
          <w:p w:rsidR="00C84D8F" w:rsidRDefault="00C84D8F" w:rsidP="00B42F20"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C84D8F" w:rsidRDefault="00C84D8F" w:rsidP="00B42F20"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分管领导签名：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  <w:p w:rsidR="00C84D8F" w:rsidRDefault="00C84D8F" w:rsidP="00B42F20"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</w:p>
        </w:tc>
      </w:tr>
    </w:tbl>
    <w:p w:rsidR="00C84D8F" w:rsidRDefault="00C84D8F" w:rsidP="00C84D8F">
      <w:pPr>
        <w:rPr>
          <w:rFonts w:hint="eastAsia"/>
        </w:rPr>
      </w:pPr>
    </w:p>
    <w:p w:rsidR="00C84D8F" w:rsidRDefault="00C84D8F" w:rsidP="00C84D8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28"/>
        </w:rPr>
        <w:t>注：表格一式两份。</w:t>
      </w:r>
    </w:p>
    <w:p w:rsidR="004358AB" w:rsidRDefault="004358AB" w:rsidP="00323B43"/>
    <w:sectPr w:rsidR="004358AB">
      <w:footerReference w:type="default" r:id="rId4"/>
      <w:pgSz w:w="11906" w:h="16838"/>
      <w:pgMar w:top="1417" w:right="1417" w:bottom="1417" w:left="141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4D8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84D8F">
      <w:rPr>
        <w:noProof/>
        <w:lang w:val="zh-CN" w:eastAsia="zh-CN"/>
      </w:rPr>
      <w:t>-</w:t>
    </w:r>
    <w:r w:rsidRPr="00C84D8F">
      <w:rPr>
        <w:noProof/>
        <w:lang w:val="en-US" w:eastAsia="zh-CN"/>
      </w:rPr>
      <w:t xml:space="preserve"> 2 -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84D8F"/>
    <w:rsid w:val="00323B43"/>
    <w:rsid w:val="003D37D8"/>
    <w:rsid w:val="004358AB"/>
    <w:rsid w:val="0064020C"/>
    <w:rsid w:val="008811B0"/>
    <w:rsid w:val="008B7726"/>
    <w:rsid w:val="00C41F00"/>
    <w:rsid w:val="00C84D8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8F"/>
    <w:pPr>
      <w:widowControl w:val="0"/>
      <w:spacing w:after="0" w:line="240" w:lineRule="auto"/>
      <w:jc w:val="both"/>
    </w:pPr>
    <w:rPr>
      <w:rFonts w:ascii="Times New Roman" w:eastAsia="宋体" w:hAnsi="Times New Roman" w:cs="Courier Ne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character" w:customStyle="1" w:styleId="Char">
    <w:name w:val="页脚 Char"/>
    <w:basedOn w:val="a0"/>
    <w:link w:val="a5"/>
    <w:uiPriority w:val="99"/>
    <w:rsid w:val="00C84D8F"/>
    <w:rPr>
      <w:rFonts w:ascii="Courier New" w:eastAsia="Courier New" w:hAnsi="Courier New" w:cs="Courier New"/>
      <w:color w:val="000000"/>
      <w:sz w:val="18"/>
      <w:szCs w:val="18"/>
      <w:lang w:val="zh-TW"/>
    </w:rPr>
  </w:style>
  <w:style w:type="paragraph" w:styleId="a5">
    <w:name w:val="footer"/>
    <w:basedOn w:val="a"/>
    <w:link w:val="Char"/>
    <w:uiPriority w:val="99"/>
    <w:unhideWhenUsed/>
    <w:rsid w:val="00C84D8F"/>
    <w:pPr>
      <w:tabs>
        <w:tab w:val="center" w:pos="4153"/>
        <w:tab w:val="right" w:pos="8306"/>
      </w:tabs>
      <w:snapToGrid w:val="0"/>
    </w:pPr>
    <w:rPr>
      <w:rFonts w:ascii="Courier New" w:eastAsia="Courier New" w:hAnsi="Courier New"/>
      <w:color w:val="000000"/>
      <w:kern w:val="0"/>
      <w:sz w:val="18"/>
      <w:szCs w:val="18"/>
      <w:lang w:val="zh-TW"/>
    </w:rPr>
  </w:style>
  <w:style w:type="character" w:customStyle="1" w:styleId="Char1">
    <w:name w:val="页脚 Char1"/>
    <w:basedOn w:val="a0"/>
    <w:link w:val="a5"/>
    <w:uiPriority w:val="99"/>
    <w:semiHidden/>
    <w:rsid w:val="00C84D8F"/>
    <w:rPr>
      <w:rFonts w:ascii="Times New Roman" w:eastAsia="宋体" w:hAnsi="Times New Roman" w:cs="Courier New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2020-10-12T11:39:00Z</dcterms:created>
  <dcterms:modified xsi:type="dcterms:W3CDTF">2020-10-12T11:39:00Z</dcterms:modified>
</cp:coreProperties>
</file>