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D8" w:rsidRDefault="00DB2B22"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 w:hint="default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/>
          <w:b w:val="0"/>
          <w:sz w:val="44"/>
          <w:szCs w:val="44"/>
          <w:shd w:val="clear" w:color="auto" w:fill="FFFFFF"/>
        </w:rPr>
        <w:t>2020年新晃侗族自治县公开招聘事业单位</w:t>
      </w: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 w:hint="default"/>
          <w:b w:val="0"/>
          <w:sz w:val="44"/>
          <w:szCs w:val="44"/>
        </w:rPr>
      </w:pPr>
      <w:r>
        <w:rPr>
          <w:rFonts w:ascii="方正小标宋简体" w:eastAsia="方正小标宋简体" w:hAnsi="微软雅黑" w:cs="微软雅黑"/>
          <w:b w:val="0"/>
          <w:sz w:val="44"/>
          <w:szCs w:val="44"/>
          <w:shd w:val="clear" w:color="auto" w:fill="FFFFFF"/>
        </w:rPr>
        <w:t>工作人员综合成绩公示</w:t>
      </w:r>
    </w:p>
    <w:p w:rsidR="00757AD8" w:rsidRDefault="00757AD8">
      <w:pPr>
        <w:pStyle w:val="2"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default"/>
          <w:b w:val="0"/>
          <w:color w:val="000000" w:themeColor="text1"/>
          <w:sz w:val="32"/>
          <w:szCs w:val="32"/>
          <w:shd w:val="clear" w:color="auto" w:fill="FFFFFF"/>
        </w:rPr>
      </w:pP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2020年新晃侗族自治县公开招聘事业单位工作人员综合成绩现已公示，请考生下载附件查看。</w:t>
      </w: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公示时间：2020年9月3日至2020年9月7日，公示期间如有异议，请及时反映。</w:t>
      </w: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此次综合成绩公示，不包括融媒体中心岗位、畜牧水产事务中心动物检疫、检验员岗位及乡镇专技十岗位，这三类</w:t>
      </w:r>
      <w:bookmarkStart w:id="0" w:name="_GoBack"/>
      <w:bookmarkEnd w:id="0"/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岗位面试时间另行通知。</w:t>
      </w: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 xml:space="preserve">咨询电话：县人社局 </w:t>
      </w:r>
      <w:r>
        <w:rPr>
          <w:rFonts w:ascii="MS Mincho" w:eastAsia="MS Mincho" w:hAnsi="MS Mincho" w:cs="MS Mincho"/>
          <w:b w:val="0"/>
          <w:color w:val="000000" w:themeColor="text1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0745—6222576</w:t>
      </w:r>
    </w:p>
    <w:p w:rsidR="00757AD8" w:rsidRDefault="00757AD8">
      <w:pPr>
        <w:pStyle w:val="2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  <w:shd w:val="clear" w:color="auto" w:fill="FFFFFF"/>
        </w:rPr>
      </w:pP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ind w:firstLineChars="200" w:firstLine="640"/>
        <w:rPr>
          <w:rFonts w:ascii="方正小标宋简体" w:eastAsia="方正小标宋简体" w:hAnsi="微软雅黑" w:cs="微软雅黑" w:hint="default"/>
          <w:b w:val="0"/>
          <w:sz w:val="44"/>
          <w:szCs w:val="44"/>
        </w:rPr>
      </w:pPr>
      <w:r>
        <w:rPr>
          <w:rFonts w:ascii="仿宋_GB2312" w:eastAsia="仿宋_GB2312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附件：2020年新晃侗族自治县公开招聘事业单位工作人员综合成绩公示</w:t>
      </w:r>
    </w:p>
    <w:p w:rsidR="00757AD8" w:rsidRDefault="00757AD8">
      <w:pPr>
        <w:pStyle w:val="2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  <w:shd w:val="clear" w:color="auto" w:fill="FFFFFF"/>
        </w:rPr>
      </w:pPr>
    </w:p>
    <w:p w:rsidR="00757AD8" w:rsidRDefault="00DB2B22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</w:t>
      </w:r>
    </w:p>
    <w:p w:rsidR="00757AD8" w:rsidRDefault="00757AD8">
      <w:pPr>
        <w:pStyle w:val="a3"/>
        <w:shd w:val="clear" w:color="auto" w:fill="FFFFFF"/>
        <w:spacing w:beforeAutospacing="0" w:afterAutospacing="0" w:line="600" w:lineRule="exact"/>
        <w:ind w:firstLine="2576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757AD8" w:rsidRDefault="00DB2B22">
      <w:pPr>
        <w:pStyle w:val="a3"/>
        <w:shd w:val="clear" w:color="auto" w:fill="FFFFFF"/>
        <w:spacing w:beforeAutospacing="0" w:afterAutospacing="0" w:line="600" w:lineRule="exact"/>
        <w:ind w:firstLine="2576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新晃侗族自治县人力资源和社会保障局</w:t>
      </w:r>
    </w:p>
    <w:p w:rsidR="00757AD8" w:rsidRDefault="00DB2B22">
      <w:pPr>
        <w:pStyle w:val="a3"/>
        <w:shd w:val="clear" w:color="auto" w:fill="FFFFFF"/>
        <w:spacing w:beforeAutospacing="0" w:afterAutospacing="0" w:line="600" w:lineRule="exact"/>
        <w:ind w:firstLine="2576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2020年9月3日</w:t>
      </w:r>
    </w:p>
    <w:p w:rsidR="00757AD8" w:rsidRDefault="00757AD8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757AD8" w:rsidRDefault="00757AD8">
      <w:pPr>
        <w:pStyle w:val="a3"/>
        <w:widowControl/>
        <w:shd w:val="clear" w:color="auto" w:fill="FFFFFF"/>
        <w:spacing w:beforeAutospacing="0" w:after="300" w:afterAutospacing="0" w:line="510" w:lineRule="atLeast"/>
        <w:ind w:right="640"/>
        <w:rPr>
          <w:rFonts w:ascii="宋体" w:eastAsia="宋体" w:hAnsi="宋体" w:cs="宋体"/>
          <w:color w:val="000000"/>
          <w:sz w:val="32"/>
          <w:szCs w:val="32"/>
        </w:rPr>
      </w:pPr>
    </w:p>
    <w:p w:rsidR="00757AD8" w:rsidRDefault="00757AD8">
      <w:pPr>
        <w:pStyle w:val="a3"/>
        <w:widowControl/>
        <w:shd w:val="clear" w:color="auto" w:fill="FFFFFF"/>
        <w:spacing w:beforeAutospacing="0" w:after="300" w:afterAutospacing="0" w:line="510" w:lineRule="atLeast"/>
        <w:ind w:right="640"/>
        <w:rPr>
          <w:rFonts w:ascii="宋体" w:eastAsia="宋体" w:hAnsi="宋体" w:cs="宋体"/>
          <w:color w:val="000000"/>
          <w:sz w:val="32"/>
          <w:szCs w:val="32"/>
        </w:rPr>
      </w:pP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 w:hint="default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/>
          <w:b w:val="0"/>
          <w:sz w:val="44"/>
          <w:szCs w:val="44"/>
          <w:shd w:val="clear" w:color="auto" w:fill="FFFFFF"/>
        </w:rPr>
        <w:lastRenderedPageBreak/>
        <w:t>2020年新晃侗族自治县公开招聘事业单位</w:t>
      </w:r>
    </w:p>
    <w:p w:rsidR="00757AD8" w:rsidRDefault="00DB2B22"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 w:hint="default"/>
          <w:b w:val="0"/>
          <w:sz w:val="44"/>
          <w:szCs w:val="44"/>
        </w:rPr>
      </w:pPr>
      <w:r>
        <w:rPr>
          <w:rFonts w:ascii="方正小标宋简体" w:eastAsia="方正小标宋简体" w:hAnsi="微软雅黑" w:cs="微软雅黑"/>
          <w:b w:val="0"/>
          <w:sz w:val="44"/>
          <w:szCs w:val="44"/>
          <w:shd w:val="clear" w:color="auto" w:fill="FFFFFF"/>
        </w:rPr>
        <w:t>工作人员综合成绩公示</w:t>
      </w:r>
    </w:p>
    <w:p w:rsidR="00757AD8" w:rsidRDefault="00757AD8">
      <w:pPr>
        <w:pStyle w:val="a3"/>
        <w:widowControl/>
        <w:shd w:val="clear" w:color="auto" w:fill="FFFFFF"/>
        <w:spacing w:beforeAutospacing="0" w:afterAutospacing="0" w:line="24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825"/>
        <w:gridCol w:w="1140"/>
        <w:gridCol w:w="2040"/>
        <w:gridCol w:w="870"/>
        <w:gridCol w:w="855"/>
        <w:gridCol w:w="780"/>
        <w:gridCol w:w="1095"/>
        <w:gridCol w:w="855"/>
        <w:gridCol w:w="645"/>
      </w:tblGrid>
      <w:tr w:rsidR="00757AD8">
        <w:trPr>
          <w:trHeight w:val="436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笔试成绩（60%）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面试成绩（40%）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罗欣怡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财务审计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财务审计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陶泳先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邹琼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黄露丹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杨景甜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付心悦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20208080722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潘政安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杨骏芳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刘智多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徐劼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乡镇市场综合管理岗三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20208084722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杨燕君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甘江霖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吴志雄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杨麒静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唐思佳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乡镇市场监管管理岗四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张顺棋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乡镇市场检测技术岗二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乡镇市场检测技术岗二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乡镇市场检测技术岗一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罗成梅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乡镇市场检测技术岗一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舒一峰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汤方旭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段竣元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吴艳玲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姚淑君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吴迪浩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刘兆镇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肖雅祯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黄靖杰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国土员六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杨奕丰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向月花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吴卓东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20208080214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王潇琦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蒲建华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杨祖慧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吴承勇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杨炜铧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黄俊福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张笑翌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袁志成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杨先泉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唐玉霜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20208082703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彭晓玲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杨婷婷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任兴娟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杨丰蔚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关丽君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田玲玲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杨彬洁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龙林兴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陈德坤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杨名棕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杨凯声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罗庆枫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李显琦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20208083309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舒彩先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朱淑娟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57AD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20208083813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57AD8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7AD8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罗青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800F49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杨孟枝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王咫逸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胡敬霞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800F49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刘家希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800F49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陈子玉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800F49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20208083907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 w:rsidP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800F49" w:rsidP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谭成英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杨向英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吴松泽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蒲曾吉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杨深戈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杨代军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蒲祖佳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蒲庆刚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吴继华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李复海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杨代祠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彭艳荣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罗连清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杨柳娟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彭凤福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杨德枫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吴畑均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向文强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姚林幸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姚杭汛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吴慧芳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石进涛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姚念晴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朱俐瑾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杨长军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钟秀灿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潘亮丽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张贤崎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陈丹丹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20208081013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赵培欢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李昌林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杨双倩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潘艳燕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20208082024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杨芸嘉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31.10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吴治宪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周琨曜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吴国梁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吴林峰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聂小蓉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蔡伟凤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姚国钦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20208084228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张腾文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蒲星余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杨凌轩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吴英铖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20208080620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姚啸雨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姚琼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蒲美丹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30.10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张美洁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20208085310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金丽菊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姚树银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郑雪瓶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杨月娥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龙玲玲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田孟铭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徐宇扬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姚小椿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周宝宝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蒲艳辉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彭丽芳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姚伦杰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姚敦科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蒲学钊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陶先琳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27.68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严天运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22.72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21.52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麻水仙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杨祝鸾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杨芷璇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欧灵芝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杨雅晴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姚金熔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20208086025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唐武鑫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47.68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2B2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姚芝兰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20208085512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2B22" w:rsidRDefault="00DB2B2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2B22" w:rsidRDefault="00DB2B2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757AD8" w:rsidRDefault="00757AD8">
      <w:pPr>
        <w:pStyle w:val="a3"/>
        <w:widowControl/>
        <w:shd w:val="clear" w:color="auto" w:fill="FFFFFF"/>
        <w:spacing w:beforeAutospacing="0" w:after="300" w:afterAutospacing="0" w:line="510" w:lineRule="atLeast"/>
        <w:ind w:firstLine="420"/>
        <w:jc w:val="righ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757AD8" w:rsidRDefault="00757AD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57AD8" w:rsidSect="00757A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A40D07"/>
    <w:rsid w:val="000000AC"/>
    <w:rsid w:val="001127E0"/>
    <w:rsid w:val="00757AD8"/>
    <w:rsid w:val="00800F49"/>
    <w:rsid w:val="00A15D0B"/>
    <w:rsid w:val="00D67AC9"/>
    <w:rsid w:val="00DA45A9"/>
    <w:rsid w:val="00DB2B22"/>
    <w:rsid w:val="00FB1E5C"/>
    <w:rsid w:val="047E7CA6"/>
    <w:rsid w:val="1D4675BB"/>
    <w:rsid w:val="21BC6136"/>
    <w:rsid w:val="227F70A7"/>
    <w:rsid w:val="3B444BD1"/>
    <w:rsid w:val="3CBF556A"/>
    <w:rsid w:val="41A40D07"/>
    <w:rsid w:val="59CB6E2B"/>
    <w:rsid w:val="5B6C3829"/>
    <w:rsid w:val="5D2845CC"/>
    <w:rsid w:val="6B9300D9"/>
    <w:rsid w:val="7221609A"/>
    <w:rsid w:val="735E651A"/>
    <w:rsid w:val="7575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57AD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AD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757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1544</Words>
  <Characters>8806</Characters>
  <Application>Microsoft Office Word</Application>
  <DocSecurity>0</DocSecurity>
  <Lines>73</Lines>
  <Paragraphs>20</Paragraphs>
  <ScaleCrop>false</ScaleCrop>
  <Company>china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W187563853</dc:creator>
  <cp:lastModifiedBy>Administrator</cp:lastModifiedBy>
  <cp:revision>6</cp:revision>
  <cp:lastPrinted>2020-09-03T00:53:00Z</cp:lastPrinted>
  <dcterms:created xsi:type="dcterms:W3CDTF">2020-09-02T08:52:00Z</dcterms:created>
  <dcterms:modified xsi:type="dcterms:W3CDTF">2020-09-03T07:36:00Z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