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C" w:rsidRDefault="00DF2D77" w:rsidP="000669D0">
      <w:pPr>
        <w:ind w:right="374"/>
        <w:jc w:val="center"/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福建鑫叶投资管理集团有限公司应聘登记表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1846"/>
        <w:gridCol w:w="1038"/>
        <w:gridCol w:w="240"/>
        <w:gridCol w:w="1172"/>
        <w:gridCol w:w="1476"/>
        <w:gridCol w:w="1444"/>
        <w:gridCol w:w="19"/>
        <w:gridCol w:w="1738"/>
      </w:tblGrid>
      <w:tr w:rsidR="0039399C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</w:t>
            </w:r>
          </w:p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人</w:t>
            </w:r>
          </w:p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39399C" w:rsidRDefault="00DF2D7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29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9399C" w:rsidRDefault="00DF2D7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两寸近期彩色照片</w:t>
            </w:r>
          </w:p>
        </w:tc>
      </w:tr>
      <w:tr w:rsidR="0039399C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9399C" w:rsidRDefault="0039399C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39399C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9399C" w:rsidRDefault="0039399C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39399C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政治面貌： 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9399C" w:rsidRDefault="0039399C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39399C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是否愿意长期在生产一线工作：□是  □否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9399C" w:rsidRDefault="0039399C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39399C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99C" w:rsidRDefault="0039399C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39399C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</w:t>
            </w:r>
          </w:p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育</w:t>
            </w:r>
          </w:p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</w:t>
            </w:r>
          </w:p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99C" w:rsidRDefault="00DF2D77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39399C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39399C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39399C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99C" w:rsidRDefault="0039399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16E3B">
        <w:trPr>
          <w:cantSplit/>
          <w:trHeight w:val="397"/>
          <w:jc w:val="center"/>
        </w:trPr>
        <w:tc>
          <w:tcPr>
            <w:tcW w:w="6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16E3B">
        <w:trPr>
          <w:cantSplit/>
          <w:trHeight w:val="397"/>
          <w:jc w:val="center"/>
        </w:trPr>
        <w:tc>
          <w:tcPr>
            <w:tcW w:w="6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16E3B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57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外语、计算机及其他资格证书或成绩</w:t>
            </w:r>
          </w:p>
        </w:tc>
      </w:tr>
      <w:tr w:rsidR="00816E3B" w:rsidTr="00AD39DE">
        <w:trPr>
          <w:cantSplit/>
          <w:trHeight w:val="256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B" w:rsidRDefault="00816E3B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16E3B" w:rsidTr="00AD39DE">
        <w:trPr>
          <w:cantSplit/>
          <w:trHeight w:val="256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B" w:rsidRDefault="00816E3B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16E3B" w:rsidTr="00AE5AA5">
        <w:trPr>
          <w:cantSplit/>
          <w:trHeight w:val="256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B" w:rsidRDefault="00816E3B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16E3B" w:rsidTr="00AE5AA5">
        <w:trPr>
          <w:cantSplit/>
          <w:trHeight w:val="256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B" w:rsidRDefault="00816E3B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16E3B">
        <w:trPr>
          <w:cantSplit/>
          <w:trHeight w:val="256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B" w:rsidRDefault="00816E3B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E3B" w:rsidRDefault="00816E3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39399C" w:rsidTr="001B496C">
        <w:trPr>
          <w:cantSplit/>
          <w:trHeight w:val="4888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求职</w:t>
            </w:r>
          </w:p>
          <w:p w:rsidR="0039399C" w:rsidRDefault="00DF2D7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意向</w:t>
            </w:r>
            <w:r w:rsidR="00BD605E" w:rsidRPr="002A54F3">
              <w:rPr>
                <w:rFonts w:ascii="华文中宋" w:eastAsia="华文中宋" w:hAnsi="华文中宋" w:hint="eastAsia"/>
                <w:bCs/>
                <w:sz w:val="20"/>
                <w:szCs w:val="20"/>
              </w:rPr>
              <w:t>（</w:t>
            </w:r>
            <w:r w:rsidR="00BD605E" w:rsidRPr="002A54F3">
              <w:rPr>
                <w:rFonts w:ascii="华文中宋" w:eastAsia="华文中宋" w:hAnsi="华文中宋" w:hint="eastAsia"/>
                <w:sz w:val="20"/>
                <w:szCs w:val="20"/>
              </w:rPr>
              <w:t>仅允许申报1个岗位，请在公司、岗位上打“√”</w:t>
            </w:r>
            <w:r w:rsidR="00BD605E" w:rsidRPr="002A54F3">
              <w:rPr>
                <w:rFonts w:ascii="华文中宋" w:eastAsia="华文中宋" w:hAnsi="华文中宋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97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99C" w:rsidRDefault="00DF2D77" w:rsidP="00D52E1F">
            <w:pPr>
              <w:spacing w:line="276" w:lineRule="auto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 厦门五福印务有限公司：</w:t>
            </w:r>
          </w:p>
          <w:p w:rsidR="0039399C" w:rsidRDefault="00F41218" w:rsidP="00D52E1F">
            <w:pPr>
              <w:spacing w:line="276" w:lineRule="auto"/>
              <w:ind w:firstLineChars="200" w:firstLine="36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□工艺技术员（印刷、包装专业）</w:t>
            </w:r>
          </w:p>
          <w:p w:rsidR="0039399C" w:rsidRDefault="00DF2D77" w:rsidP="00D52E1F">
            <w:pPr>
              <w:spacing w:line="276" w:lineRule="auto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□ 厦门鑫叶包装材料有限公司： </w:t>
            </w:r>
          </w:p>
          <w:p w:rsidR="0039399C" w:rsidRDefault="00E26B50" w:rsidP="00D52E1F">
            <w:pPr>
              <w:spacing w:line="276" w:lineRule="auto"/>
              <w:ind w:firstLineChars="200" w:firstLine="36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□质量技术员</w:t>
            </w:r>
            <w:r w:rsidR="00BD605E">
              <w:rPr>
                <w:rFonts w:ascii="黑体" w:eastAsia="黑体" w:hAnsi="宋体" w:hint="eastAsia"/>
                <w:sz w:val="18"/>
                <w:szCs w:val="18"/>
              </w:rPr>
              <w:t>（印刷、包装</w:t>
            </w:r>
            <w:r w:rsidR="00DF2D77">
              <w:rPr>
                <w:rFonts w:ascii="黑体" w:eastAsia="黑体" w:hAnsi="宋体" w:hint="eastAsia"/>
                <w:sz w:val="18"/>
                <w:szCs w:val="18"/>
              </w:rPr>
              <w:t>专业）</w:t>
            </w:r>
          </w:p>
          <w:p w:rsidR="001B496C" w:rsidRDefault="00DF2D77" w:rsidP="00D52E1F">
            <w:pPr>
              <w:spacing w:line="276" w:lineRule="auto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□ </w:t>
            </w:r>
            <w:r w:rsidR="00CD39A3">
              <w:rPr>
                <w:rFonts w:ascii="黑体" w:eastAsia="黑体" w:hAnsi="宋体" w:hint="eastAsia"/>
                <w:szCs w:val="21"/>
              </w:rPr>
              <w:t>厦门鑫恒晟印务</w:t>
            </w:r>
            <w:r>
              <w:rPr>
                <w:rFonts w:ascii="黑体" w:eastAsia="黑体" w:hAnsi="宋体" w:hint="eastAsia"/>
                <w:szCs w:val="21"/>
              </w:rPr>
              <w:t>有限公司：</w:t>
            </w:r>
          </w:p>
          <w:p w:rsidR="00CD39A3" w:rsidRPr="00CD39A3" w:rsidRDefault="00CD39A3" w:rsidP="001B496C">
            <w:pPr>
              <w:spacing w:line="276" w:lineRule="auto"/>
              <w:ind w:firstLineChars="200" w:firstLine="36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□工艺技术员</w:t>
            </w:r>
            <w:r w:rsidR="00DF2D77">
              <w:rPr>
                <w:rFonts w:ascii="黑体" w:eastAsia="黑体" w:hAnsi="宋体" w:hint="eastAsia"/>
                <w:sz w:val="18"/>
                <w:szCs w:val="18"/>
              </w:rPr>
              <w:t>（印刷</w:t>
            </w:r>
            <w:r w:rsidR="001E433B">
              <w:rPr>
                <w:rFonts w:ascii="黑体" w:eastAsia="黑体" w:hAnsi="宋体" w:hint="eastAsia"/>
                <w:sz w:val="18"/>
                <w:szCs w:val="18"/>
              </w:rPr>
              <w:t>、包装</w:t>
            </w:r>
            <w:r w:rsidR="00DF2D77">
              <w:rPr>
                <w:rFonts w:ascii="黑体" w:eastAsia="黑体" w:hAnsi="宋体" w:hint="eastAsia"/>
                <w:sz w:val="18"/>
                <w:szCs w:val="18"/>
              </w:rPr>
              <w:t>工程专业）</w:t>
            </w:r>
          </w:p>
          <w:p w:rsidR="001B496C" w:rsidRDefault="00CD39A3" w:rsidP="00D52E1F">
            <w:pPr>
              <w:spacing w:line="276" w:lineRule="auto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 厦门鑫叶印务有限公司：</w:t>
            </w:r>
          </w:p>
          <w:p w:rsidR="00CD39A3" w:rsidRDefault="00CD39A3" w:rsidP="000C01AD">
            <w:pPr>
              <w:spacing w:line="276" w:lineRule="auto"/>
              <w:ind w:firstLineChars="200" w:firstLine="36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□工艺管理员（印刷、包装</w:t>
            </w:r>
            <w:r w:rsidR="001B496C">
              <w:rPr>
                <w:rFonts w:ascii="黑体" w:eastAsia="黑体" w:hAnsi="宋体" w:hint="eastAsia"/>
                <w:sz w:val="18"/>
                <w:szCs w:val="18"/>
              </w:rPr>
              <w:t>工程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专业）</w:t>
            </w:r>
          </w:p>
          <w:p w:rsidR="0039399C" w:rsidRDefault="00DF2D77" w:rsidP="00D52E1F">
            <w:pPr>
              <w:spacing w:line="276" w:lineRule="auto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□ 福建三华彩印有限公司（地点：福建龙岩）： </w:t>
            </w:r>
          </w:p>
          <w:p w:rsidR="0039399C" w:rsidRDefault="00D52E1F" w:rsidP="00D52E1F">
            <w:pPr>
              <w:spacing w:line="276" w:lineRule="auto"/>
              <w:ind w:firstLineChars="200" w:firstLine="36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□工艺管理员</w:t>
            </w:r>
            <w:r w:rsidR="00225798">
              <w:rPr>
                <w:rFonts w:ascii="黑体" w:eastAsia="黑体" w:hAnsi="宋体" w:hint="eastAsia"/>
                <w:sz w:val="18"/>
                <w:szCs w:val="18"/>
              </w:rPr>
              <w:t>（印刷</w:t>
            </w:r>
            <w:r w:rsidR="00BD605E">
              <w:rPr>
                <w:rFonts w:ascii="黑体" w:eastAsia="黑体" w:hAnsi="宋体" w:hint="eastAsia"/>
                <w:sz w:val="18"/>
                <w:szCs w:val="18"/>
              </w:rPr>
              <w:t>、包装</w:t>
            </w:r>
            <w:r w:rsidR="00225798">
              <w:rPr>
                <w:rFonts w:ascii="黑体" w:eastAsia="黑体" w:hAnsi="宋体" w:hint="eastAsia"/>
                <w:sz w:val="18"/>
                <w:szCs w:val="18"/>
              </w:rPr>
              <w:t>工程专业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）</w:t>
            </w:r>
          </w:p>
          <w:p w:rsidR="0039399C" w:rsidRDefault="00DF2D77" w:rsidP="00886834">
            <w:pPr>
              <w:ind w:firstLineChars="200" w:firstLine="422"/>
              <w:jc w:val="left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18"/>
              </w:rPr>
              <w:t>是否同意调剂 ：□是  □否</w:t>
            </w:r>
          </w:p>
        </w:tc>
      </w:tr>
      <w:tr w:rsidR="0039399C">
        <w:trPr>
          <w:cantSplit/>
          <w:trHeight w:val="636"/>
          <w:jc w:val="center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99C" w:rsidRDefault="00DF2D77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 w:rsidR="0039399C" w:rsidRDefault="00DF2D77">
            <w:pPr>
              <w:jc w:val="center"/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 w:rsidR="0039399C" w:rsidRDefault="00DF2D77">
      <w:r>
        <w:rPr>
          <w:rFonts w:ascii="黑体" w:eastAsia="黑体" w:hAnsi="宋体" w:hint="eastAsia"/>
          <w:b/>
          <w:sz w:val="20"/>
          <w:szCs w:val="20"/>
        </w:rPr>
        <w:t>注：请如实填写每一项信息。</w:t>
      </w:r>
      <w:r>
        <w:rPr>
          <w:rFonts w:ascii="黑体" w:eastAsia="黑体" w:hAnsi="宋体" w:hint="eastAsia"/>
          <w:sz w:val="20"/>
          <w:szCs w:val="20"/>
        </w:rPr>
        <w:t>个人大学期间获奖证书和资格证书、就业推荐表和截止到大三的成绩单（加盖系以上公章）等材料电子扫描件或清晰电子照片，请随同本应聘登记表一同提供（相关原件请务必在面试时携带）。</w:t>
      </w:r>
    </w:p>
    <w:sectPr w:rsidR="0039399C" w:rsidSect="00214BC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07" w:rsidRDefault="00262307" w:rsidP="004F4B79">
      <w:r>
        <w:separator/>
      </w:r>
    </w:p>
  </w:endnote>
  <w:endnote w:type="continuationSeparator" w:id="0">
    <w:p w:rsidR="00262307" w:rsidRDefault="00262307" w:rsidP="004F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07" w:rsidRDefault="00262307" w:rsidP="004F4B79">
      <w:r>
        <w:separator/>
      </w:r>
    </w:p>
  </w:footnote>
  <w:footnote w:type="continuationSeparator" w:id="0">
    <w:p w:rsidR="00262307" w:rsidRDefault="00262307" w:rsidP="004F4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A3"/>
    <w:rsid w:val="0005289F"/>
    <w:rsid w:val="000653FF"/>
    <w:rsid w:val="000669D0"/>
    <w:rsid w:val="000C01AD"/>
    <w:rsid w:val="000E432E"/>
    <w:rsid w:val="00114335"/>
    <w:rsid w:val="00154A57"/>
    <w:rsid w:val="001616A4"/>
    <w:rsid w:val="001B496C"/>
    <w:rsid w:val="001E433B"/>
    <w:rsid w:val="00207E56"/>
    <w:rsid w:val="00214BC4"/>
    <w:rsid w:val="00223829"/>
    <w:rsid w:val="00225798"/>
    <w:rsid w:val="00225DE3"/>
    <w:rsid w:val="00246E80"/>
    <w:rsid w:val="002560EF"/>
    <w:rsid w:val="002600F4"/>
    <w:rsid w:val="00262307"/>
    <w:rsid w:val="002A54F3"/>
    <w:rsid w:val="002C30D2"/>
    <w:rsid w:val="002D3076"/>
    <w:rsid w:val="00316DAB"/>
    <w:rsid w:val="0039399C"/>
    <w:rsid w:val="003A151F"/>
    <w:rsid w:val="003B0449"/>
    <w:rsid w:val="00437086"/>
    <w:rsid w:val="0048022D"/>
    <w:rsid w:val="004F4B79"/>
    <w:rsid w:val="00516373"/>
    <w:rsid w:val="005202C4"/>
    <w:rsid w:val="00535847"/>
    <w:rsid w:val="0054338C"/>
    <w:rsid w:val="00596025"/>
    <w:rsid w:val="005970A7"/>
    <w:rsid w:val="005C16C2"/>
    <w:rsid w:val="005D5002"/>
    <w:rsid w:val="006067C8"/>
    <w:rsid w:val="006108B4"/>
    <w:rsid w:val="00612F47"/>
    <w:rsid w:val="00632BEF"/>
    <w:rsid w:val="006519FA"/>
    <w:rsid w:val="00666689"/>
    <w:rsid w:val="00667178"/>
    <w:rsid w:val="00676176"/>
    <w:rsid w:val="006B3925"/>
    <w:rsid w:val="006B77B3"/>
    <w:rsid w:val="00701DD6"/>
    <w:rsid w:val="00710E42"/>
    <w:rsid w:val="00781F2B"/>
    <w:rsid w:val="00794A06"/>
    <w:rsid w:val="007A1F47"/>
    <w:rsid w:val="007C2934"/>
    <w:rsid w:val="007E5980"/>
    <w:rsid w:val="007F67A5"/>
    <w:rsid w:val="00807636"/>
    <w:rsid w:val="00816E3B"/>
    <w:rsid w:val="00852EC9"/>
    <w:rsid w:val="00886834"/>
    <w:rsid w:val="00891DF0"/>
    <w:rsid w:val="008D6680"/>
    <w:rsid w:val="008E51A3"/>
    <w:rsid w:val="008E7EC0"/>
    <w:rsid w:val="008F2F34"/>
    <w:rsid w:val="00902CAC"/>
    <w:rsid w:val="00993FF5"/>
    <w:rsid w:val="00995F9D"/>
    <w:rsid w:val="009D4840"/>
    <w:rsid w:val="009E6B26"/>
    <w:rsid w:val="009F22B3"/>
    <w:rsid w:val="009F4B1F"/>
    <w:rsid w:val="00A30B92"/>
    <w:rsid w:val="00A50696"/>
    <w:rsid w:val="00AA7AA3"/>
    <w:rsid w:val="00AB4F18"/>
    <w:rsid w:val="00AE092E"/>
    <w:rsid w:val="00AE6F93"/>
    <w:rsid w:val="00B17C2D"/>
    <w:rsid w:val="00B274C0"/>
    <w:rsid w:val="00B37731"/>
    <w:rsid w:val="00B565E9"/>
    <w:rsid w:val="00B62966"/>
    <w:rsid w:val="00B8366C"/>
    <w:rsid w:val="00B913D3"/>
    <w:rsid w:val="00BA4199"/>
    <w:rsid w:val="00BD605E"/>
    <w:rsid w:val="00C53AAB"/>
    <w:rsid w:val="00C65A0E"/>
    <w:rsid w:val="00C909E1"/>
    <w:rsid w:val="00CD39A3"/>
    <w:rsid w:val="00CD6ACA"/>
    <w:rsid w:val="00D331A3"/>
    <w:rsid w:val="00D52E1F"/>
    <w:rsid w:val="00D5493C"/>
    <w:rsid w:val="00D806E8"/>
    <w:rsid w:val="00D83924"/>
    <w:rsid w:val="00D84CF5"/>
    <w:rsid w:val="00D86DE8"/>
    <w:rsid w:val="00DE2BA4"/>
    <w:rsid w:val="00DF0A68"/>
    <w:rsid w:val="00DF2D77"/>
    <w:rsid w:val="00E05E04"/>
    <w:rsid w:val="00E137B4"/>
    <w:rsid w:val="00E26B50"/>
    <w:rsid w:val="00E738FF"/>
    <w:rsid w:val="00E740B4"/>
    <w:rsid w:val="00EE26CC"/>
    <w:rsid w:val="00EE47EC"/>
    <w:rsid w:val="00F040CE"/>
    <w:rsid w:val="00F41218"/>
    <w:rsid w:val="00F67C51"/>
    <w:rsid w:val="00F75159"/>
    <w:rsid w:val="00FD656A"/>
    <w:rsid w:val="00FE154E"/>
    <w:rsid w:val="00FE60D1"/>
    <w:rsid w:val="2C8A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B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14BC4"/>
    <w:rPr>
      <w:sz w:val="18"/>
      <w:szCs w:val="18"/>
    </w:rPr>
  </w:style>
  <w:style w:type="paragraph" w:styleId="a4">
    <w:name w:val="footer"/>
    <w:basedOn w:val="a"/>
    <w:link w:val="Char0"/>
    <w:rsid w:val="0021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1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214BC4"/>
    <w:rPr>
      <w:color w:val="0000FF"/>
      <w:u w:val="single"/>
    </w:rPr>
  </w:style>
  <w:style w:type="table" w:styleId="a7">
    <w:name w:val="Table Grid"/>
    <w:basedOn w:val="a1"/>
    <w:rsid w:val="00214B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附录标识"/>
    <w:basedOn w:val="a"/>
    <w:qFormat/>
    <w:rsid w:val="00214BC4"/>
    <w:pPr>
      <w:widowControl/>
      <w:shd w:val="clear" w:color="FFFFFF" w:fill="FFFFFF"/>
      <w:tabs>
        <w:tab w:val="left" w:pos="360"/>
        <w:tab w:val="left" w:pos="6405"/>
      </w:tabs>
      <w:spacing w:before="640" w:after="200"/>
      <w:ind w:left="360" w:hanging="36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Char1">
    <w:name w:val="页眉 Char"/>
    <w:basedOn w:val="a0"/>
    <w:link w:val="a5"/>
    <w:rsid w:val="00214BC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14BC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214B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附录标识"/>
    <w:basedOn w:val="a"/>
    <w:qFormat/>
    <w:pPr>
      <w:widowControl/>
      <w:shd w:val="clear" w:color="FFFFFF" w:fill="FFFFFF"/>
      <w:tabs>
        <w:tab w:val="left" w:pos="360"/>
        <w:tab w:val="left" w:pos="6405"/>
      </w:tabs>
      <w:spacing w:before="640" w:after="200"/>
      <w:ind w:left="360" w:hanging="36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丘伟旗</dc:creator>
  <cp:lastModifiedBy>Administrator</cp:lastModifiedBy>
  <cp:revision>8</cp:revision>
  <cp:lastPrinted>2019-01-18T10:10:00Z</cp:lastPrinted>
  <dcterms:created xsi:type="dcterms:W3CDTF">2020-04-15T02:52:00Z</dcterms:created>
  <dcterms:modified xsi:type="dcterms:W3CDTF">2020-07-30T08:30:00Z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