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2389" w14:textId="77777777" w:rsidR="001577AC" w:rsidRDefault="001577AC" w:rsidP="001577AC">
      <w:pPr>
        <w:widowControl/>
        <w:shd w:val="clear" w:color="auto" w:fill="FFFFFF"/>
        <w:snapToGrid w:val="0"/>
        <w:spacing w:line="600" w:lineRule="atLeast"/>
        <w:jc w:val="left"/>
        <w:rPr>
          <w:rFonts w:ascii="Verdana" w:eastAsia="宋体" w:hAnsi="Verdana" w:cs="宋体"/>
          <w:b/>
          <w:kern w:val="0"/>
          <w:sz w:val="28"/>
          <w:szCs w:val="28"/>
        </w:rPr>
      </w:pPr>
      <w:bookmarkStart w:id="0" w:name="_GoBack"/>
      <w:bookmarkEnd w:id="0"/>
    </w:p>
    <w:p w14:paraId="753A7C91" w14:textId="1A2B23FB" w:rsidR="001577AC" w:rsidRDefault="001577AC" w:rsidP="001577AC">
      <w:pPr>
        <w:widowControl/>
        <w:shd w:val="clear" w:color="auto" w:fill="FFFFFF"/>
        <w:snapToGrid w:val="0"/>
        <w:spacing w:line="600" w:lineRule="atLeast"/>
        <w:jc w:val="left"/>
        <w:rPr>
          <w:rFonts w:ascii="Verdana" w:eastAsia="宋体" w:hAnsi="Verdana" w:cs="宋体"/>
          <w:b/>
          <w:kern w:val="0"/>
          <w:sz w:val="28"/>
          <w:szCs w:val="28"/>
        </w:rPr>
      </w:pPr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附</w:t>
      </w:r>
      <w:r>
        <w:rPr>
          <w:rFonts w:ascii="Verdana" w:eastAsia="宋体" w:hAnsi="Verdana" w:cs="宋体" w:hint="eastAsia"/>
          <w:b/>
          <w:kern w:val="0"/>
          <w:sz w:val="28"/>
          <w:szCs w:val="28"/>
        </w:rPr>
        <w:t>件一</w:t>
      </w:r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：</w:t>
      </w:r>
      <w:r>
        <w:rPr>
          <w:rFonts w:ascii="Verdana" w:eastAsia="宋体" w:hAnsi="Verdana" w:cs="宋体" w:hint="eastAsia"/>
          <w:b/>
          <w:kern w:val="0"/>
          <w:sz w:val="28"/>
          <w:szCs w:val="28"/>
        </w:rPr>
        <w:t>资格预审</w:t>
      </w:r>
      <w:proofErr w:type="gramStart"/>
      <w:r>
        <w:rPr>
          <w:rFonts w:ascii="Verdana" w:eastAsia="宋体" w:hAnsi="Verdana" w:cs="宋体" w:hint="eastAsia"/>
          <w:b/>
          <w:kern w:val="0"/>
          <w:sz w:val="28"/>
          <w:szCs w:val="28"/>
        </w:rPr>
        <w:t>核通过</w:t>
      </w:r>
      <w:proofErr w:type="gramEnd"/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人员名单（</w:t>
      </w:r>
      <w:r>
        <w:rPr>
          <w:rFonts w:ascii="Verdana" w:eastAsia="宋体" w:hAnsi="Verdana" w:cs="宋体"/>
          <w:b/>
          <w:kern w:val="0"/>
          <w:sz w:val="28"/>
          <w:szCs w:val="28"/>
        </w:rPr>
        <w:t>64</w:t>
      </w:r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人，以</w:t>
      </w:r>
      <w:r>
        <w:rPr>
          <w:rFonts w:ascii="Verdana" w:eastAsia="宋体" w:hAnsi="Verdana" w:cs="宋体" w:hint="eastAsia"/>
          <w:b/>
          <w:kern w:val="0"/>
          <w:sz w:val="28"/>
          <w:szCs w:val="28"/>
        </w:rPr>
        <w:t>岗位</w:t>
      </w:r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为序）</w:t>
      </w:r>
    </w:p>
    <w:p w14:paraId="5FC9CC45" w14:textId="77777777" w:rsidR="001577AC" w:rsidRDefault="001577AC" w:rsidP="001577AC">
      <w:pPr>
        <w:widowControl/>
        <w:shd w:val="clear" w:color="auto" w:fill="FFFFFF"/>
        <w:snapToGrid w:val="0"/>
        <w:spacing w:line="520" w:lineRule="atLeast"/>
        <w:jc w:val="left"/>
        <w:rPr>
          <w:rFonts w:ascii="Verdana" w:eastAsia="宋体" w:hAnsi="Verdana" w:cs="宋体"/>
          <w:b/>
          <w:kern w:val="0"/>
          <w:szCs w:val="21"/>
        </w:rPr>
      </w:pPr>
    </w:p>
    <w:p w14:paraId="5BAE6E2C" w14:textId="77777777" w:rsidR="001577AC" w:rsidRDefault="001577AC" w:rsidP="001577AC">
      <w:pPr>
        <w:widowControl/>
        <w:shd w:val="clear" w:color="auto" w:fill="FFFFFF"/>
        <w:snapToGrid w:val="0"/>
        <w:spacing w:line="520" w:lineRule="atLeast"/>
        <w:jc w:val="left"/>
        <w:rPr>
          <w:rFonts w:ascii="Verdana" w:eastAsia="宋体" w:hAnsi="Verdana" w:cs="宋体"/>
          <w:b/>
          <w:kern w:val="0"/>
          <w:szCs w:val="21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2581"/>
        <w:gridCol w:w="680"/>
        <w:gridCol w:w="1701"/>
        <w:gridCol w:w="3969"/>
      </w:tblGrid>
      <w:tr w:rsidR="001577AC" w:rsidRPr="00B61104" w14:paraId="7D3F923E" w14:textId="77777777" w:rsidTr="00EC10D0">
        <w:trPr>
          <w:trHeight w:val="28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888" w14:textId="77777777" w:rsidR="001577AC" w:rsidRPr="00B61104" w:rsidRDefault="001577AC" w:rsidP="00EC10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E7C" w14:textId="77777777" w:rsidR="001577AC" w:rsidRPr="00B61104" w:rsidRDefault="001577AC" w:rsidP="00EC10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1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629" w14:textId="77777777" w:rsidR="001577AC" w:rsidRPr="00B61104" w:rsidRDefault="001577AC" w:rsidP="00EC10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1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7F0" w14:textId="77777777" w:rsidR="001577AC" w:rsidRPr="00B61104" w:rsidRDefault="001577AC" w:rsidP="00EC10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1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（博士）</w:t>
            </w:r>
            <w:r w:rsidRPr="00B61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</w:tr>
      <w:tr w:rsidR="001577AC" w:rsidRPr="00B61104" w14:paraId="4ACB891E" w14:textId="77777777" w:rsidTr="00EC10D0">
        <w:trPr>
          <w:trHeight w:val="285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A4F7C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机电与信息工程学院</w:t>
            </w:r>
          </w:p>
          <w:p w14:paraId="7427FE5E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实验员岗（招录2人）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070" w14:textId="77777777" w:rsidR="001577AC" w:rsidRPr="00F8074E" w:rsidRDefault="001577AC" w:rsidP="00EC10D0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8074E">
              <w:rPr>
                <w:rFonts w:asciiTheme="minorEastAsia" w:hAnsiTheme="minorEastAsia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AEEE" w14:textId="77777777" w:rsidR="001577AC" w:rsidRPr="00677D36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孙松柏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CEC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哈尔滨工业大学</w:t>
            </w:r>
          </w:p>
        </w:tc>
      </w:tr>
      <w:tr w:rsidR="001577AC" w:rsidRPr="00B61104" w14:paraId="457EE68A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82693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DE12" w14:textId="77777777" w:rsidR="001577AC" w:rsidRPr="00F8074E" w:rsidRDefault="001577AC" w:rsidP="00EC10D0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8074E">
              <w:rPr>
                <w:rFonts w:asciiTheme="minorEastAsia" w:hAnsiTheme="minorEastAsia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3E5F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039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内蒙古工业大学</w:t>
            </w:r>
          </w:p>
        </w:tc>
      </w:tr>
      <w:tr w:rsidR="001577AC" w:rsidRPr="00B61104" w14:paraId="64FC520F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F1FF0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11EE" w14:textId="77777777" w:rsidR="001577AC" w:rsidRPr="00F8074E" w:rsidRDefault="001577AC" w:rsidP="00EC10D0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8074E">
              <w:rPr>
                <w:rFonts w:asciiTheme="minorEastAsia" w:hAnsiTheme="minorEastAsia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A5D7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张见全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C6F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中国矿业大学</w:t>
            </w:r>
          </w:p>
        </w:tc>
      </w:tr>
      <w:tr w:rsidR="001577AC" w:rsidRPr="00B61104" w14:paraId="403F025C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4EB15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521A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A89C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王启正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1136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东北大学</w:t>
            </w:r>
          </w:p>
        </w:tc>
      </w:tr>
      <w:tr w:rsidR="001577AC" w:rsidRPr="00B61104" w14:paraId="0CE31169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A50AC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BABD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BFDA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李铁刚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3D8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山东大学</w:t>
            </w:r>
          </w:p>
        </w:tc>
      </w:tr>
      <w:tr w:rsidR="001577AC" w:rsidRPr="00B61104" w14:paraId="5AF6E069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F97BF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79D8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05E6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0566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大连理工大学</w:t>
            </w:r>
          </w:p>
        </w:tc>
      </w:tr>
      <w:tr w:rsidR="001577AC" w:rsidRPr="00B61104" w14:paraId="51E1F868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C0B7D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911B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725A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李雨桐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3B7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德国慕尼黑工业大学</w:t>
            </w:r>
          </w:p>
        </w:tc>
      </w:tr>
      <w:tr w:rsidR="001577AC" w:rsidRPr="00B61104" w14:paraId="17486772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3A165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83F2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B61A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夏冰颖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F75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英国莱斯特大学</w:t>
            </w:r>
          </w:p>
        </w:tc>
      </w:tr>
      <w:tr w:rsidR="001577AC" w:rsidRPr="00B61104" w14:paraId="3ACDB8DB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52F05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ABE7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BBFF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李玉龙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01E0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北京工业大学</w:t>
            </w:r>
          </w:p>
        </w:tc>
      </w:tr>
      <w:tr w:rsidR="001577AC" w:rsidRPr="00B61104" w14:paraId="011E5C38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722B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8F79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E31C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宋严科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7975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山东理工大学</w:t>
            </w:r>
          </w:p>
        </w:tc>
      </w:tr>
      <w:tr w:rsidR="001577AC" w:rsidRPr="00B61104" w14:paraId="5EB64BD2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4743D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FBDC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1900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宋艳霞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C2C8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哈尔滨工程大学</w:t>
            </w:r>
          </w:p>
        </w:tc>
      </w:tr>
      <w:tr w:rsidR="001577AC" w:rsidRPr="00B61104" w14:paraId="1E0A905E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96FA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A692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2041" w14:textId="77777777" w:rsidR="001577AC" w:rsidRPr="00480146" w:rsidRDefault="001577AC" w:rsidP="00EC1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巩志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923" w14:textId="77777777" w:rsidR="001577AC" w:rsidRPr="00480146" w:rsidRDefault="001577AC" w:rsidP="00EC1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山东科技大学</w:t>
            </w:r>
          </w:p>
        </w:tc>
      </w:tr>
      <w:tr w:rsidR="001577AC" w:rsidRPr="00B61104" w14:paraId="1F648FCD" w14:textId="77777777" w:rsidTr="00EC10D0">
        <w:trPr>
          <w:trHeight w:val="285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13906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 xml:space="preserve">信息化办公室 </w:t>
            </w:r>
          </w:p>
          <w:p w14:paraId="45054A9C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工程实验岗（招录1人）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1BAF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00B0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邵慧茹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1A01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山东师范大学</w:t>
            </w:r>
          </w:p>
        </w:tc>
      </w:tr>
      <w:tr w:rsidR="001577AC" w:rsidRPr="00B61104" w14:paraId="3A591B31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D737A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FE85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D6B6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C5E8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山东农业大学</w:t>
            </w:r>
          </w:p>
        </w:tc>
      </w:tr>
      <w:tr w:rsidR="001577AC" w:rsidRPr="00B61104" w14:paraId="0C57D398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4EC57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684D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0946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刘言杰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77DB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天津大学</w:t>
            </w:r>
          </w:p>
        </w:tc>
      </w:tr>
      <w:tr w:rsidR="001577AC" w:rsidRPr="00B61104" w14:paraId="5AFF8FEB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2931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EE68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C8B3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王傲男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485B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中国海洋大学</w:t>
            </w:r>
          </w:p>
        </w:tc>
      </w:tr>
      <w:tr w:rsidR="001577AC" w:rsidRPr="00B61104" w14:paraId="239B5835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10171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10212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6B51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E928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韩国建国大学</w:t>
            </w:r>
          </w:p>
        </w:tc>
      </w:tr>
      <w:tr w:rsidR="001577AC" w:rsidRPr="00B61104" w14:paraId="13D1285D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3B755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CF5B2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81E2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路雯雯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9B3C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山东大学</w:t>
            </w:r>
          </w:p>
        </w:tc>
      </w:tr>
      <w:tr w:rsidR="001577AC" w:rsidRPr="00B61104" w14:paraId="755670C1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629E9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BD57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8972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钟美丽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C841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青岛大学</w:t>
            </w:r>
          </w:p>
        </w:tc>
      </w:tr>
      <w:tr w:rsidR="001577AC" w:rsidRPr="00B61104" w14:paraId="0A6B0369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81CB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0EF5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880D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阮慧丰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134C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新南威尔士大学</w:t>
            </w:r>
          </w:p>
        </w:tc>
      </w:tr>
      <w:tr w:rsidR="001577AC" w:rsidRPr="00B61104" w14:paraId="7251E5E0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7A7B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DA863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A06C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张琛琛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53DB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中国石油大学（华东）</w:t>
            </w:r>
          </w:p>
        </w:tc>
      </w:tr>
      <w:tr w:rsidR="001577AC" w:rsidRPr="00B61104" w14:paraId="3F6CF942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CC31A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598AE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3C0E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周辉媛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ADD8" w14:textId="77777777" w:rsidR="001577AC" w:rsidRDefault="001577AC" w:rsidP="00EC1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哈尔滨工业大学</w:t>
            </w:r>
          </w:p>
        </w:tc>
      </w:tr>
      <w:tr w:rsidR="001577AC" w:rsidRPr="00B61104" w14:paraId="38831A2D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31EE2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4AFFF" w14:textId="77777777" w:rsidR="001577AC" w:rsidRPr="00677D36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B90F" w14:textId="77777777" w:rsidR="001577AC" w:rsidRPr="002E77EF" w:rsidRDefault="001577AC" w:rsidP="00EC10D0">
            <w:pPr>
              <w:jc w:val="center"/>
              <w:rPr>
                <w:color w:val="000000"/>
                <w:sz w:val="22"/>
              </w:rPr>
            </w:pPr>
            <w:r w:rsidRPr="002E77EF">
              <w:rPr>
                <w:rFonts w:hint="eastAsia"/>
                <w:color w:val="000000"/>
                <w:sz w:val="22"/>
              </w:rPr>
              <w:t>高宇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2BBF" w14:textId="77777777" w:rsidR="001577AC" w:rsidRPr="002E77EF" w:rsidRDefault="001577AC" w:rsidP="00EC10D0">
            <w:pPr>
              <w:jc w:val="center"/>
              <w:rPr>
                <w:color w:val="000000"/>
                <w:sz w:val="22"/>
              </w:rPr>
            </w:pPr>
            <w:r w:rsidRPr="002E77EF">
              <w:rPr>
                <w:rFonts w:hint="eastAsia"/>
                <w:color w:val="000000"/>
                <w:sz w:val="22"/>
              </w:rPr>
              <w:t>英国谢菲尔德大学</w:t>
            </w:r>
          </w:p>
        </w:tc>
      </w:tr>
      <w:tr w:rsidR="001577AC" w:rsidRPr="00B61104" w14:paraId="6628E328" w14:textId="77777777" w:rsidTr="00EC10D0">
        <w:trPr>
          <w:trHeight w:val="285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FF762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  <w:p w14:paraId="66122591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  <w:p w14:paraId="61382A01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  <w:p w14:paraId="42B04BA5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  <w:p w14:paraId="0052C646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  <w:p w14:paraId="028D09EE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  <w:p w14:paraId="77C2A02A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  <w:p w14:paraId="00875606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财务处</w:t>
            </w:r>
          </w:p>
          <w:p w14:paraId="62FBD1A9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会计审核岗（招录1人）</w:t>
            </w:r>
          </w:p>
          <w:p w14:paraId="71A7240C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  <w:p w14:paraId="341EDBFE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6E07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B259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冯群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D5D3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天津财经大学</w:t>
            </w:r>
          </w:p>
        </w:tc>
      </w:tr>
      <w:tr w:rsidR="001577AC" w:rsidRPr="00B61104" w14:paraId="3E119916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57C3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B2B4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5539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孙盼</w:t>
            </w:r>
            <w:proofErr w:type="gramStart"/>
            <w:r>
              <w:rPr>
                <w:rFonts w:hint="eastAsia"/>
                <w:color w:val="000000"/>
                <w:sz w:val="22"/>
              </w:rPr>
              <w:t>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172C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江西师范大学</w:t>
            </w:r>
          </w:p>
        </w:tc>
      </w:tr>
      <w:tr w:rsidR="001577AC" w:rsidRPr="00B61104" w14:paraId="2731E959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AB5A0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68801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4FC8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傅雪薇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4EB9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对外经济贸易大学</w:t>
            </w:r>
          </w:p>
        </w:tc>
      </w:tr>
      <w:tr w:rsidR="001577AC" w:rsidRPr="00B61104" w14:paraId="617690BD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C284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00ADC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69A5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迟潇婷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C2F9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东北师范大学</w:t>
            </w:r>
          </w:p>
        </w:tc>
      </w:tr>
      <w:tr w:rsidR="001577AC" w:rsidRPr="00B61104" w14:paraId="603FA8C8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B8B0A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B316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0C2A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716F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烟台大学</w:t>
            </w:r>
          </w:p>
        </w:tc>
      </w:tr>
      <w:tr w:rsidR="001577AC" w:rsidRPr="00B61104" w14:paraId="64A7EAC6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AEB6F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AE95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58E1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毕佳惠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85E7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沈阳大学</w:t>
            </w:r>
          </w:p>
        </w:tc>
      </w:tr>
      <w:tr w:rsidR="001577AC" w:rsidRPr="00B61104" w14:paraId="5F55F021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9170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318E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F372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袁晓宇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349B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中国农业大学</w:t>
            </w:r>
          </w:p>
        </w:tc>
      </w:tr>
      <w:tr w:rsidR="001577AC" w:rsidRPr="00B61104" w14:paraId="2BD454D9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A0950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42E68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3ECC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徐桂珠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EB0D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东北师范大学</w:t>
            </w:r>
          </w:p>
        </w:tc>
      </w:tr>
      <w:tr w:rsidR="001577AC" w:rsidRPr="00B61104" w14:paraId="4E01B981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DDE1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BA70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08EC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孙晓慧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FBFB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贵州财经大学</w:t>
            </w:r>
          </w:p>
        </w:tc>
      </w:tr>
      <w:tr w:rsidR="001577AC" w:rsidRPr="00B61104" w14:paraId="30BF043C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643A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FE128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9E70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FF8A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英国利物浦大学</w:t>
            </w:r>
          </w:p>
        </w:tc>
      </w:tr>
      <w:tr w:rsidR="001577AC" w:rsidRPr="00B61104" w14:paraId="19A15AC5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246FE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A45E7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677D36">
              <w:rPr>
                <w:rFonts w:asciiTheme="minorEastAsia" w:hAnsiTheme="minorEastAsia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A1A3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宋佳彬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A14A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湖南大学</w:t>
            </w:r>
          </w:p>
        </w:tc>
      </w:tr>
      <w:tr w:rsidR="001577AC" w:rsidRPr="00B61104" w14:paraId="1F58283D" w14:textId="77777777" w:rsidTr="00EC10D0">
        <w:trPr>
          <w:trHeight w:val="285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3E499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lastRenderedPageBreak/>
              <w:t>学生处</w:t>
            </w:r>
          </w:p>
          <w:p w14:paraId="2205A1CB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心理咨询师岗（招录1人）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A4EA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F8074E">
              <w:rPr>
                <w:rFonts w:asciiTheme="minorEastAsia" w:hAnsiTheme="minorEastAsia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7960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45F2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中国地质大学（武汉）</w:t>
            </w:r>
          </w:p>
        </w:tc>
      </w:tr>
      <w:tr w:rsidR="001577AC" w:rsidRPr="00B61104" w14:paraId="51C23CD2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5F0A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C2EC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F8074E">
              <w:rPr>
                <w:rFonts w:asciiTheme="minorEastAsia" w:hAnsiTheme="minorEastAsia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ABBA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薛月冬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F029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中国地质大学（北京）</w:t>
            </w:r>
          </w:p>
        </w:tc>
      </w:tr>
      <w:tr w:rsidR="001577AC" w:rsidRPr="00B61104" w14:paraId="53546B76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41BA8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CDED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F8074E">
              <w:rPr>
                <w:rFonts w:asciiTheme="minorEastAsia" w:hAnsiTheme="minorEastAsia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EB64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刘红丽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438E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新疆师范大学</w:t>
            </w:r>
          </w:p>
        </w:tc>
      </w:tr>
      <w:tr w:rsidR="001577AC" w:rsidRPr="00B61104" w14:paraId="24FA471A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B75A4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0460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8AA7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刘腾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EFDA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北京林业大学</w:t>
            </w:r>
          </w:p>
        </w:tc>
      </w:tr>
      <w:tr w:rsidR="001577AC" w:rsidRPr="00B61104" w14:paraId="269D007C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802C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D5A7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2DF4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李艳丽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ABA8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辽宁师范大学</w:t>
            </w:r>
          </w:p>
        </w:tc>
      </w:tr>
      <w:tr w:rsidR="001577AC" w:rsidRPr="00B61104" w14:paraId="1E7231EC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4E37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8486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DBED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胡芳敏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E55F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上海师范大学</w:t>
            </w:r>
          </w:p>
        </w:tc>
      </w:tr>
      <w:tr w:rsidR="001577AC" w:rsidRPr="00B61104" w14:paraId="707B5C15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1FE5B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B7CE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565F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周恺悦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29A5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华东师范大学</w:t>
            </w:r>
          </w:p>
        </w:tc>
      </w:tr>
      <w:tr w:rsidR="001577AC" w:rsidRPr="00B61104" w14:paraId="3E9BDD46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873DC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9DDB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B9B7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宋晨洋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958B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</w:p>
        </w:tc>
      </w:tr>
      <w:tr w:rsidR="001577AC" w:rsidRPr="00B61104" w14:paraId="0AE5161D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48FDB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C511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BE12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8869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香港浸会大学</w:t>
            </w:r>
          </w:p>
        </w:tc>
      </w:tr>
      <w:tr w:rsidR="001577AC" w:rsidRPr="00B61104" w14:paraId="4BC84F2D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1494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3488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F2D0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仝晓慧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F23F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中国地质大学（武汉）</w:t>
            </w:r>
          </w:p>
        </w:tc>
      </w:tr>
      <w:tr w:rsidR="001577AC" w:rsidRPr="00B61104" w14:paraId="71DB9F2C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4797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4852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2ACF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段雅姝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29CF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天津大学</w:t>
            </w:r>
          </w:p>
        </w:tc>
      </w:tr>
      <w:tr w:rsidR="001577AC" w:rsidRPr="00B61104" w14:paraId="54A3E050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644F0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58AC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7BC6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4B1A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圣路易斯华盛顿大学</w:t>
            </w:r>
          </w:p>
        </w:tc>
      </w:tr>
      <w:tr w:rsidR="001577AC" w:rsidRPr="00B61104" w14:paraId="66C17015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13BEC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A4ED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E9EB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孔净雅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C3B3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南京师范大学</w:t>
            </w:r>
          </w:p>
        </w:tc>
      </w:tr>
      <w:tr w:rsidR="001577AC" w:rsidRPr="00B61104" w14:paraId="70C9123A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CF77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90B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8968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张悦丰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2F86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河北大学</w:t>
            </w:r>
          </w:p>
        </w:tc>
      </w:tr>
      <w:tr w:rsidR="001577AC" w:rsidRPr="00B61104" w14:paraId="349D0B5D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D2025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2CFF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E85C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于豪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F454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南开大学</w:t>
            </w:r>
          </w:p>
        </w:tc>
      </w:tr>
      <w:tr w:rsidR="001577AC" w:rsidRPr="00B61104" w14:paraId="6EA5447A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9C841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1471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210C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刘长虹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95B5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南京师范大学</w:t>
            </w:r>
          </w:p>
        </w:tc>
      </w:tr>
      <w:tr w:rsidR="001577AC" w:rsidRPr="00B61104" w14:paraId="5EE74B5D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0E2BF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9EEA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5592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7E5C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华中师范大学</w:t>
            </w:r>
          </w:p>
        </w:tc>
      </w:tr>
      <w:tr w:rsidR="001577AC" w:rsidRPr="00B61104" w14:paraId="620D545C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3149C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9F1B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A101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仇丽娜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72A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鲁东大学</w:t>
            </w:r>
          </w:p>
        </w:tc>
      </w:tr>
      <w:tr w:rsidR="001577AC" w:rsidRPr="00B61104" w14:paraId="44DC0E1B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A423C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D874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C01F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于晓慧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20FA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北京林业大学</w:t>
            </w:r>
          </w:p>
        </w:tc>
      </w:tr>
      <w:tr w:rsidR="001577AC" w:rsidRPr="00B61104" w14:paraId="42937390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6023E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D598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1696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67C3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济南大学</w:t>
            </w:r>
          </w:p>
        </w:tc>
      </w:tr>
      <w:tr w:rsidR="001577AC" w:rsidRPr="00B61104" w14:paraId="3C89E5B9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53F58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D941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54A0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杜梦琳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58F1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华南师范大学</w:t>
            </w:r>
          </w:p>
        </w:tc>
      </w:tr>
      <w:tr w:rsidR="001577AC" w:rsidRPr="00B61104" w14:paraId="534C4DA7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ED1B0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FA7F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9E66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李保辉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74BD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东南大学</w:t>
            </w:r>
          </w:p>
        </w:tc>
      </w:tr>
      <w:tr w:rsidR="001577AC" w:rsidRPr="00B61104" w14:paraId="7DF28D22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BD516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8987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E664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李慧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8F2D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天津大学</w:t>
            </w:r>
          </w:p>
        </w:tc>
      </w:tr>
      <w:tr w:rsidR="001577AC" w:rsidRPr="00B61104" w14:paraId="3A20DC03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3EBF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06B8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98D0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207B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山东师范大学</w:t>
            </w:r>
          </w:p>
        </w:tc>
      </w:tr>
      <w:tr w:rsidR="001577AC" w:rsidRPr="00B61104" w14:paraId="2EF6DBA1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523F4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F857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245A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刘艳君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8F8C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首都师范大学</w:t>
            </w:r>
          </w:p>
        </w:tc>
      </w:tr>
      <w:tr w:rsidR="001577AC" w:rsidRPr="00B61104" w14:paraId="7B6B8EA5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48D4C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8654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5007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林蔚然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2523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首都师范大学</w:t>
            </w:r>
          </w:p>
        </w:tc>
      </w:tr>
      <w:tr w:rsidR="001577AC" w:rsidRPr="00B61104" w14:paraId="6734FB82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C5576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8415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E8E8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冯梦皎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C681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深圳大学</w:t>
            </w:r>
          </w:p>
        </w:tc>
      </w:tr>
      <w:tr w:rsidR="001577AC" w:rsidRPr="00B61104" w14:paraId="348AC3E0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1905A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BCA4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A171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38EE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天津师范大学</w:t>
            </w:r>
          </w:p>
        </w:tc>
      </w:tr>
      <w:tr w:rsidR="001577AC" w:rsidRPr="00B61104" w14:paraId="12CF40CB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931CE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85FA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</w:t>
            </w:r>
            <w:r>
              <w:rPr>
                <w:rFonts w:asciiTheme="minorEastAsia" w:hAnsiTheme="minor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8F00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高青林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E244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中国科学院大学</w:t>
            </w:r>
          </w:p>
        </w:tc>
      </w:tr>
      <w:tr w:rsidR="001577AC" w:rsidRPr="00B61104" w14:paraId="2609656B" w14:textId="77777777" w:rsidTr="00EC10D0">
        <w:trPr>
          <w:trHeight w:val="285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696A" w14:textId="77777777" w:rsidR="001577AC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CDCA" w14:textId="77777777" w:rsidR="001577AC" w:rsidRPr="00F8074E" w:rsidRDefault="001577AC" w:rsidP="00EC10D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3</w:t>
            </w:r>
            <w:r>
              <w:rPr>
                <w:rFonts w:asciiTheme="minorEastAsia" w:hAnsiTheme="minorEastAsia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A6C3" w14:textId="77777777" w:rsidR="001577AC" w:rsidRDefault="001577AC" w:rsidP="00EC10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3B49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兰卡斯特大学</w:t>
            </w:r>
          </w:p>
        </w:tc>
      </w:tr>
      <w:tr w:rsidR="001577AC" w:rsidRPr="00B61104" w14:paraId="63CD99B0" w14:textId="77777777" w:rsidTr="00EC10D0">
        <w:trPr>
          <w:trHeight w:val="285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48420" w14:textId="77777777" w:rsidR="001577AC" w:rsidRDefault="001577AC" w:rsidP="00EC1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61C8AE7" w14:textId="77777777" w:rsidR="00550C5E" w:rsidRDefault="00901BDD"/>
    <w:sectPr w:rsidR="00550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F9BF" w14:textId="77777777" w:rsidR="00901BDD" w:rsidRDefault="00901BDD" w:rsidP="001577AC">
      <w:r>
        <w:separator/>
      </w:r>
    </w:p>
  </w:endnote>
  <w:endnote w:type="continuationSeparator" w:id="0">
    <w:p w14:paraId="0CF2F8F4" w14:textId="77777777" w:rsidR="00901BDD" w:rsidRDefault="00901BDD" w:rsidP="0015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1409" w14:textId="77777777" w:rsidR="00901BDD" w:rsidRDefault="00901BDD" w:rsidP="001577AC">
      <w:r>
        <w:separator/>
      </w:r>
    </w:p>
  </w:footnote>
  <w:footnote w:type="continuationSeparator" w:id="0">
    <w:p w14:paraId="78FB4B33" w14:textId="77777777" w:rsidR="00901BDD" w:rsidRDefault="00901BDD" w:rsidP="0015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57DD"/>
    <w:rsid w:val="000957DD"/>
    <w:rsid w:val="001577AC"/>
    <w:rsid w:val="003A3845"/>
    <w:rsid w:val="005045CE"/>
    <w:rsid w:val="008F7F4B"/>
    <w:rsid w:val="009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DDB83"/>
  <w15:chartTrackingRefBased/>
  <w15:docId w15:val="{F2DC2217-15DB-4B0C-8687-AB9FE931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7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2020-07-13T10:13:00Z</dcterms:created>
  <dcterms:modified xsi:type="dcterms:W3CDTF">2020-07-13T10:13:00Z</dcterms:modified>
</cp:coreProperties>
</file>