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shd w:val="clear" w:color="auto" w:fill="FFFFFF"/>
        </w:rPr>
        <w:t>2020年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扎兰屯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shd w:val="clear" w:color="auto" w:fill="FFFFFF"/>
        </w:rPr>
        <w:t>市事业单位公开招聘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shd w:val="clear" w:color="auto" w:fill="FFFFFF"/>
        </w:rPr>
        <w:t>卫生专业技术人员(乡镇卫生院空岗补员)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shd w:val="clear" w:color="auto" w:fill="FFFFFF"/>
        </w:rPr>
        <w:t>自动放弃确认单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2880"/>
        <w:gridCol w:w="1229"/>
        <w:gridCol w:w="1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846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880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29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567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46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码</w:t>
            </w:r>
          </w:p>
        </w:tc>
        <w:tc>
          <w:tcPr>
            <w:tcW w:w="5676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</w:trPr>
        <w:tc>
          <w:tcPr>
            <w:tcW w:w="2846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自动放弃原因</w:t>
            </w:r>
          </w:p>
        </w:tc>
        <w:tc>
          <w:tcPr>
            <w:tcW w:w="5676" w:type="dxa"/>
            <w:gridSpan w:val="3"/>
          </w:tcPr>
          <w:p>
            <w:pPr>
              <w:widowControl/>
              <w:shd w:val="clear" w:color="auto" w:fill="FFFFFF"/>
              <w:spacing w:line="560" w:lineRule="exact"/>
              <w:ind w:firstLine="480" w:firstLineChars="15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我本人符合2020年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扎兰屯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市事业单位公开招聘卫生专业技术人员(乡镇卫生院空岗补员)补录岗位条件要求,但是由于个人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u w:val="single"/>
                <w:shd w:val="clear" w:color="auto" w:fill="FFFFFF"/>
              </w:rPr>
              <w:t xml:space="preserve">                                                            </w:t>
            </w:r>
          </w:p>
          <w:p>
            <w:pPr>
              <w:widowControl/>
              <w:shd w:val="clear" w:color="auto" w:fill="FFFFFF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u w:val="single"/>
                <w:shd w:val="clear" w:color="auto" w:fill="FFFFFF"/>
              </w:rPr>
              <w:t xml:space="preserve">                                        </w:t>
            </w:r>
          </w:p>
          <w:p>
            <w:pPr>
              <w:widowControl/>
              <w:shd w:val="clear" w:color="auto" w:fill="FFFFFF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u w:val="single" w:color="FFFFFF" w:themeColor="background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u w:val="single"/>
                <w:shd w:val="clear" w:color="auto" w:fill="FFFFFF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u w:val="single" w:color="FFFFFF" w:themeColor="background1"/>
                <w:shd w:val="clear" w:color="auto" w:fill="FFFFFF"/>
              </w:rPr>
              <w:t xml:space="preserve">原因,自动放弃此次补录岗位机会,特此确认。   </w:t>
            </w:r>
          </w:p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考生确认签字：</w:t>
            </w:r>
          </w:p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确认时间：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2846" w:type="dxa"/>
          </w:tcPr>
          <w:p>
            <w:pPr>
              <w:spacing w:line="560" w:lineRule="exact"/>
              <w:ind w:firstLine="3520" w:firstLineChars="1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牙</w:t>
            </w:r>
          </w:p>
          <w:p>
            <w:pPr>
              <w:spacing w:line="560" w:lineRule="exact"/>
              <w:ind w:firstLine="3520" w:firstLineChars="1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3520" w:firstLineChars="1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扎兰屯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市事业单位公开招聘卫生专业技术人员领导小组意见</w:t>
            </w:r>
          </w:p>
          <w:p>
            <w:pPr>
              <w:spacing w:line="560" w:lineRule="exact"/>
              <w:ind w:firstLine="3520" w:firstLineChars="1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</w:tc>
        <w:tc>
          <w:tcPr>
            <w:tcW w:w="5676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               </w:t>
            </w:r>
          </w:p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2020年7月3日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Cs/>
          <w:color w:val="000000"/>
          <w:kern w:val="0"/>
          <w:sz w:val="11"/>
          <w:szCs w:val="1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5E2"/>
    <w:rsid w:val="000615E2"/>
    <w:rsid w:val="007B478F"/>
    <w:rsid w:val="00824475"/>
    <w:rsid w:val="00826E60"/>
    <w:rsid w:val="00946306"/>
    <w:rsid w:val="00A34C06"/>
    <w:rsid w:val="00A73181"/>
    <w:rsid w:val="00D61D56"/>
    <w:rsid w:val="00D71E7B"/>
    <w:rsid w:val="00FB5DF3"/>
    <w:rsid w:val="102A0D03"/>
    <w:rsid w:val="375E41F1"/>
    <w:rsid w:val="4DEF013C"/>
    <w:rsid w:val="7B7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58</Words>
  <Characters>333</Characters>
  <Lines>2</Lines>
  <Paragraphs>1</Paragraphs>
  <TotalTime>14</TotalTime>
  <ScaleCrop>false</ScaleCrop>
  <LinksUpToDate>false</LinksUpToDate>
  <CharactersWithSpaces>390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2020-07-02T01:40:00Z</dcterms:created>
  <dc:creator>lenovo</dc:creator>
  <cp:lastModifiedBy>Administrator</cp:lastModifiedBy>
  <cp:lastPrinted>2020-07-02T03:01:00Z</cp:lastPrinted>
  <dcterms:modified xsi:type="dcterms:W3CDTF">2020-07-02T08:09:05Z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