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0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1425"/>
        <w:gridCol w:w="1530"/>
        <w:gridCol w:w="2025"/>
        <w:gridCol w:w="1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进入面试最低分数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水库移民司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一级主任科员及以下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宋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119111023600303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漆坤亮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119111051800918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119113011401016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119114010506420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唐东炜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119122010400311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119132010602728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119132090301813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119137090103021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张栩铭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119141010404918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119144050100205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监督司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监督处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119111090200905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119137011001614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119112011300903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119137090102724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水旱灾害防御司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杨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119111063100113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119132030101719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曾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119132090302122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119137010901802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  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119141010407508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南水北调工程管理司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工程验收处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夏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119111074400924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119134010205122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119137030102915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原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119137030300229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张声慧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119143010906701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同一职位按准考证号排序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>
      <w:pPr>
        <w:spacing w:line="600" w:lineRule="exact"/>
        <w:ind w:right="-313" w:rightChars="-149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XXX确认参加水利部XX司局XX职位面试</w:t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水利部人事司：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），已进入该职位面试名单。我能够按照规定的时间和要求参加面试。届时</w:t>
      </w:r>
      <w:r>
        <w:rPr>
          <w:rFonts w:hint="eastAsia" w:eastAsia="仿宋_GB2312" w:cs="宋体"/>
          <w:b/>
          <w:kern w:val="0"/>
          <w:sz w:val="32"/>
          <w:szCs w:val="32"/>
        </w:rPr>
        <w:t>是</w:t>
      </w:r>
      <w:r>
        <w:rPr>
          <w:rFonts w:eastAsia="仿宋_GB2312" w:cs="宋体"/>
          <w:b/>
          <w:kern w:val="0"/>
          <w:sz w:val="32"/>
          <w:szCs w:val="32"/>
        </w:rPr>
        <w:t>/</w:t>
      </w:r>
      <w:r>
        <w:rPr>
          <w:rFonts w:hint="eastAsia" w:eastAsia="仿宋_GB2312" w:cs="宋体"/>
          <w:b/>
          <w:kern w:val="0"/>
          <w:sz w:val="32"/>
          <w:szCs w:val="32"/>
        </w:rPr>
        <w:t>非（请选择）</w:t>
      </w:r>
      <w:r>
        <w:rPr>
          <w:rFonts w:hint="eastAsia" w:eastAsia="仿宋_GB2312" w:cs="宋体"/>
          <w:kern w:val="0"/>
          <w:sz w:val="32"/>
          <w:szCs w:val="32"/>
        </w:rPr>
        <w:t>经境外、疫情中高风险地区或湖北进京XX（请填写国家/地区名称）。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/>
    <w:p/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水利部人事司：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p/>
    <w:p/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12"/>
        <w:spacing w:line="600" w:lineRule="exact"/>
        <w:ind w:left="64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  名 ___________  手机号 ____________</w:t>
      </w:r>
    </w:p>
    <w:p>
      <w:pPr>
        <w:spacing w:line="600" w:lineRule="exact"/>
        <w:ind w:firstLine="576" w:firstLineChars="1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紧急联系人及电话： 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在新冠肺炎疫情防控期间，本人已了解北京市有关疫情防控要求，自觉遵守并将继续遵守疫情防控有关规定，现郑重承诺并如实回答下列问题：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□是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□否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□否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本人2020年1月份以来有无新冠肺炎患者接触史？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本人近14天内，所在小范围中(如家庭、办公室、学校班级等场所)，是否出现过2例及以上发热和/或呼吸道症状的病例？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12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hint="eastAsia" w:eastAsia="仿宋_GB2312"/>
          <w:sz w:val="32"/>
          <w:szCs w:val="32"/>
        </w:rPr>
        <w:t>，并对所承诺的事项承担法律责任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12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>
      <w:pPr>
        <w:pStyle w:val="12"/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3421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60"/>
    <w:rsid w:val="00007BD4"/>
    <w:rsid w:val="00012F3F"/>
    <w:rsid w:val="00014ACE"/>
    <w:rsid w:val="00020BD2"/>
    <w:rsid w:val="00023AFF"/>
    <w:rsid w:val="00034A6E"/>
    <w:rsid w:val="00050CAC"/>
    <w:rsid w:val="00056B94"/>
    <w:rsid w:val="00057C71"/>
    <w:rsid w:val="00062894"/>
    <w:rsid w:val="0007020F"/>
    <w:rsid w:val="0007260F"/>
    <w:rsid w:val="000818E2"/>
    <w:rsid w:val="00086D4F"/>
    <w:rsid w:val="00091151"/>
    <w:rsid w:val="000A3448"/>
    <w:rsid w:val="000A54A0"/>
    <w:rsid w:val="000B1704"/>
    <w:rsid w:val="000D4AE8"/>
    <w:rsid w:val="000E2E81"/>
    <w:rsid w:val="000E336F"/>
    <w:rsid w:val="00113C28"/>
    <w:rsid w:val="00115168"/>
    <w:rsid w:val="00142750"/>
    <w:rsid w:val="00162EF1"/>
    <w:rsid w:val="0016365B"/>
    <w:rsid w:val="001715B8"/>
    <w:rsid w:val="001716CA"/>
    <w:rsid w:val="00172A27"/>
    <w:rsid w:val="001762C6"/>
    <w:rsid w:val="00177060"/>
    <w:rsid w:val="00196AF5"/>
    <w:rsid w:val="001A0747"/>
    <w:rsid w:val="001A1215"/>
    <w:rsid w:val="001A2A30"/>
    <w:rsid w:val="001B251C"/>
    <w:rsid w:val="001C648C"/>
    <w:rsid w:val="001D5078"/>
    <w:rsid w:val="001D7747"/>
    <w:rsid w:val="001E0918"/>
    <w:rsid w:val="001F6F8C"/>
    <w:rsid w:val="00201DC0"/>
    <w:rsid w:val="00203AF2"/>
    <w:rsid w:val="00205C25"/>
    <w:rsid w:val="0022441B"/>
    <w:rsid w:val="00227559"/>
    <w:rsid w:val="00230058"/>
    <w:rsid w:val="0024727D"/>
    <w:rsid w:val="002543B3"/>
    <w:rsid w:val="002566E3"/>
    <w:rsid w:val="00257F1D"/>
    <w:rsid w:val="00273416"/>
    <w:rsid w:val="00282B8F"/>
    <w:rsid w:val="0028614E"/>
    <w:rsid w:val="0029525F"/>
    <w:rsid w:val="002A438F"/>
    <w:rsid w:val="002B3BD1"/>
    <w:rsid w:val="002C1D3B"/>
    <w:rsid w:val="002C3334"/>
    <w:rsid w:val="002D0614"/>
    <w:rsid w:val="002D4591"/>
    <w:rsid w:val="002E0BB4"/>
    <w:rsid w:val="002E47BF"/>
    <w:rsid w:val="002F0352"/>
    <w:rsid w:val="00303B7C"/>
    <w:rsid w:val="00312B15"/>
    <w:rsid w:val="00313CE0"/>
    <w:rsid w:val="00314CE7"/>
    <w:rsid w:val="00317D16"/>
    <w:rsid w:val="00324CDE"/>
    <w:rsid w:val="0033244C"/>
    <w:rsid w:val="003339D3"/>
    <w:rsid w:val="003342CA"/>
    <w:rsid w:val="0033575C"/>
    <w:rsid w:val="00340063"/>
    <w:rsid w:val="00341BB7"/>
    <w:rsid w:val="003473E2"/>
    <w:rsid w:val="00353C1E"/>
    <w:rsid w:val="00374079"/>
    <w:rsid w:val="00375A28"/>
    <w:rsid w:val="00376511"/>
    <w:rsid w:val="00387844"/>
    <w:rsid w:val="003912DD"/>
    <w:rsid w:val="003956E3"/>
    <w:rsid w:val="003A4686"/>
    <w:rsid w:val="003A6923"/>
    <w:rsid w:val="003B512C"/>
    <w:rsid w:val="003C0E76"/>
    <w:rsid w:val="003D58C3"/>
    <w:rsid w:val="003E56C7"/>
    <w:rsid w:val="0041504F"/>
    <w:rsid w:val="00420F62"/>
    <w:rsid w:val="00426EB8"/>
    <w:rsid w:val="00434183"/>
    <w:rsid w:val="00443A07"/>
    <w:rsid w:val="00444B6C"/>
    <w:rsid w:val="00451481"/>
    <w:rsid w:val="00456D1C"/>
    <w:rsid w:val="00460AE1"/>
    <w:rsid w:val="00466650"/>
    <w:rsid w:val="00472455"/>
    <w:rsid w:val="00472845"/>
    <w:rsid w:val="004733AC"/>
    <w:rsid w:val="00480659"/>
    <w:rsid w:val="0049024A"/>
    <w:rsid w:val="00497FC3"/>
    <w:rsid w:val="004B015E"/>
    <w:rsid w:val="004C3A81"/>
    <w:rsid w:val="004F1474"/>
    <w:rsid w:val="004F204B"/>
    <w:rsid w:val="00523C82"/>
    <w:rsid w:val="00537250"/>
    <w:rsid w:val="005442CC"/>
    <w:rsid w:val="00545B3E"/>
    <w:rsid w:val="00546B36"/>
    <w:rsid w:val="00567C34"/>
    <w:rsid w:val="00573956"/>
    <w:rsid w:val="005747F4"/>
    <w:rsid w:val="00575A53"/>
    <w:rsid w:val="00580E96"/>
    <w:rsid w:val="0059623E"/>
    <w:rsid w:val="005C46C3"/>
    <w:rsid w:val="005E1202"/>
    <w:rsid w:val="005E381C"/>
    <w:rsid w:val="005E711B"/>
    <w:rsid w:val="005E72B4"/>
    <w:rsid w:val="005F0109"/>
    <w:rsid w:val="0060706D"/>
    <w:rsid w:val="00610FD2"/>
    <w:rsid w:val="00611CBC"/>
    <w:rsid w:val="00624B83"/>
    <w:rsid w:val="00634804"/>
    <w:rsid w:val="00645F95"/>
    <w:rsid w:val="0065699B"/>
    <w:rsid w:val="0066368B"/>
    <w:rsid w:val="00667238"/>
    <w:rsid w:val="00667EC5"/>
    <w:rsid w:val="006711FA"/>
    <w:rsid w:val="00676476"/>
    <w:rsid w:val="006874B9"/>
    <w:rsid w:val="006B2F61"/>
    <w:rsid w:val="006C7E4F"/>
    <w:rsid w:val="006E39FC"/>
    <w:rsid w:val="006E6ED3"/>
    <w:rsid w:val="006F1BFB"/>
    <w:rsid w:val="006F2126"/>
    <w:rsid w:val="006F2CEC"/>
    <w:rsid w:val="006F3754"/>
    <w:rsid w:val="00703E1B"/>
    <w:rsid w:val="00705E62"/>
    <w:rsid w:val="00711266"/>
    <w:rsid w:val="00714F5B"/>
    <w:rsid w:val="007450EE"/>
    <w:rsid w:val="00751F84"/>
    <w:rsid w:val="007716D2"/>
    <w:rsid w:val="0077240B"/>
    <w:rsid w:val="00775CEC"/>
    <w:rsid w:val="00780658"/>
    <w:rsid w:val="0078528F"/>
    <w:rsid w:val="007A578C"/>
    <w:rsid w:val="007A759B"/>
    <w:rsid w:val="007B5A2D"/>
    <w:rsid w:val="007C39FA"/>
    <w:rsid w:val="007D0581"/>
    <w:rsid w:val="007D3B1F"/>
    <w:rsid w:val="007E213C"/>
    <w:rsid w:val="00821399"/>
    <w:rsid w:val="008214CF"/>
    <w:rsid w:val="00823ADD"/>
    <w:rsid w:val="00827155"/>
    <w:rsid w:val="00832187"/>
    <w:rsid w:val="00840F4F"/>
    <w:rsid w:val="008461B1"/>
    <w:rsid w:val="00847F02"/>
    <w:rsid w:val="0085507E"/>
    <w:rsid w:val="00866358"/>
    <w:rsid w:val="00867DD8"/>
    <w:rsid w:val="008D0B49"/>
    <w:rsid w:val="008E5C05"/>
    <w:rsid w:val="008F16BA"/>
    <w:rsid w:val="008F2DDD"/>
    <w:rsid w:val="00915E24"/>
    <w:rsid w:val="009420B9"/>
    <w:rsid w:val="00967275"/>
    <w:rsid w:val="009B7960"/>
    <w:rsid w:val="009C517B"/>
    <w:rsid w:val="009E214F"/>
    <w:rsid w:val="00A04064"/>
    <w:rsid w:val="00A110B7"/>
    <w:rsid w:val="00A14D0E"/>
    <w:rsid w:val="00A17673"/>
    <w:rsid w:val="00A474F8"/>
    <w:rsid w:val="00A51612"/>
    <w:rsid w:val="00A56C36"/>
    <w:rsid w:val="00A632E3"/>
    <w:rsid w:val="00A67D0E"/>
    <w:rsid w:val="00A760FC"/>
    <w:rsid w:val="00A800A7"/>
    <w:rsid w:val="00A835D4"/>
    <w:rsid w:val="00AA4440"/>
    <w:rsid w:val="00AE6CB2"/>
    <w:rsid w:val="00AE6EFA"/>
    <w:rsid w:val="00AF1831"/>
    <w:rsid w:val="00B00FF7"/>
    <w:rsid w:val="00B124DE"/>
    <w:rsid w:val="00B15507"/>
    <w:rsid w:val="00B459FC"/>
    <w:rsid w:val="00B570E1"/>
    <w:rsid w:val="00B62C82"/>
    <w:rsid w:val="00B714AD"/>
    <w:rsid w:val="00B71767"/>
    <w:rsid w:val="00B75E47"/>
    <w:rsid w:val="00B77609"/>
    <w:rsid w:val="00B9342F"/>
    <w:rsid w:val="00BA39EC"/>
    <w:rsid w:val="00BB255D"/>
    <w:rsid w:val="00C11AC8"/>
    <w:rsid w:val="00C35BBA"/>
    <w:rsid w:val="00C421D0"/>
    <w:rsid w:val="00C55C17"/>
    <w:rsid w:val="00C64AF3"/>
    <w:rsid w:val="00C66674"/>
    <w:rsid w:val="00C66EB8"/>
    <w:rsid w:val="00C70342"/>
    <w:rsid w:val="00C81454"/>
    <w:rsid w:val="00C854CC"/>
    <w:rsid w:val="00C85B85"/>
    <w:rsid w:val="00C962AC"/>
    <w:rsid w:val="00CA1E39"/>
    <w:rsid w:val="00CC7546"/>
    <w:rsid w:val="00CD2131"/>
    <w:rsid w:val="00CD76FC"/>
    <w:rsid w:val="00CE0F4F"/>
    <w:rsid w:val="00D10B6B"/>
    <w:rsid w:val="00D13773"/>
    <w:rsid w:val="00D225CB"/>
    <w:rsid w:val="00D32D9D"/>
    <w:rsid w:val="00D424EF"/>
    <w:rsid w:val="00D467C4"/>
    <w:rsid w:val="00D61FDE"/>
    <w:rsid w:val="00D63D67"/>
    <w:rsid w:val="00D76C5F"/>
    <w:rsid w:val="00D91D94"/>
    <w:rsid w:val="00D92897"/>
    <w:rsid w:val="00D951DB"/>
    <w:rsid w:val="00DA023F"/>
    <w:rsid w:val="00DA4C02"/>
    <w:rsid w:val="00DB0A8C"/>
    <w:rsid w:val="00DC165D"/>
    <w:rsid w:val="00DD1134"/>
    <w:rsid w:val="00DD11F8"/>
    <w:rsid w:val="00DE3A92"/>
    <w:rsid w:val="00DE5163"/>
    <w:rsid w:val="00DE547C"/>
    <w:rsid w:val="00E0593B"/>
    <w:rsid w:val="00E106FF"/>
    <w:rsid w:val="00E14AF9"/>
    <w:rsid w:val="00E23825"/>
    <w:rsid w:val="00E32841"/>
    <w:rsid w:val="00E42640"/>
    <w:rsid w:val="00E43434"/>
    <w:rsid w:val="00E468D8"/>
    <w:rsid w:val="00E500D5"/>
    <w:rsid w:val="00E60520"/>
    <w:rsid w:val="00EA3196"/>
    <w:rsid w:val="00EB291E"/>
    <w:rsid w:val="00EB5082"/>
    <w:rsid w:val="00EC3162"/>
    <w:rsid w:val="00ED0286"/>
    <w:rsid w:val="00EF2734"/>
    <w:rsid w:val="00F043FC"/>
    <w:rsid w:val="00F06120"/>
    <w:rsid w:val="00F21093"/>
    <w:rsid w:val="00F32568"/>
    <w:rsid w:val="00F36358"/>
    <w:rsid w:val="00F43E26"/>
    <w:rsid w:val="00F53F61"/>
    <w:rsid w:val="00F66C42"/>
    <w:rsid w:val="00F70E0E"/>
    <w:rsid w:val="00F80A04"/>
    <w:rsid w:val="00F958D8"/>
    <w:rsid w:val="00F96AE1"/>
    <w:rsid w:val="00FB381C"/>
    <w:rsid w:val="00FB4F88"/>
    <w:rsid w:val="00FB6BE1"/>
    <w:rsid w:val="00FE01B4"/>
    <w:rsid w:val="00FE3A4D"/>
    <w:rsid w:val="371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9"/>
    <w:link w:val="2"/>
    <w:uiPriority w:val="0"/>
    <w:rPr>
      <w:rFonts w:eastAsia="黑体"/>
      <w:kern w:val="2"/>
      <w:sz w:val="32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</w:rPr>
  </w:style>
  <w:style w:type="character" w:customStyle="1" w:styleId="15">
    <w:name w:val="font3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2354</Words>
  <Characters>385</Characters>
  <Lines>3</Lines>
  <Paragraphs>5</Paragraphs>
  <TotalTime>0</TotalTime>
  <ScaleCrop>false</ScaleCrop>
  <LinksUpToDate>false</LinksUpToDate>
  <CharactersWithSpaces>2734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2020-06-11T00:58:00Z</dcterms:created>
  <dc:creator>微软中国</dc:creator>
  <cp:lastModifiedBy>windows</cp:lastModifiedBy>
  <cp:lastPrinted>2020-06-11T00:49:00Z</cp:lastPrinted>
  <dcterms:modified xsi:type="dcterms:W3CDTF">2020-06-16T05:47:22Z</dcterms:modified>
  <dc:title>人力资源和社会保障部机关2015年录用公务员面试公告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