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杭州市临安区住房和城乡建设局编外工作人员笔试成绩—</w:t>
      </w:r>
      <w:bookmarkStart w:id="0" w:name="_GoBack"/>
      <w:bookmarkEnd w:id="0"/>
      <w:r>
        <w:rPr>
          <w:rFonts w:hint="eastAsia"/>
          <w:b/>
          <w:sz w:val="28"/>
          <w:szCs w:val="28"/>
        </w:rPr>
        <w:t>—文字岗</w:t>
      </w:r>
    </w:p>
    <w:tbl>
      <w:tblPr>
        <w:tblStyle w:val="4"/>
        <w:tblW w:w="333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7"/>
        <w:gridCol w:w="1393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王宇锋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2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蔡桂萍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邵祺卿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边莉婷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陈美佳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毛宇婷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何瑶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胡铭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厉泽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孙碧云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童瑞琪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李红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吴秋燕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孙良红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陈玲君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金慧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戴张玲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陈闻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蔡英洁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童伟伦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朱佳琪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李燕燕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叶薇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黄项怡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黄莹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黄泽坤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孟凌志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帅海燕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章玲燕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曹奕庆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谢轶群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朱文莉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徐洁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章苏清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钟蒋贝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陈芳园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贾奇缘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邵佳楠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胡韵致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童珊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周佳钰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邵淑倩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章月雯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陈轩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邵菁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王添一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赵青清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4E9A"/>
    <w:rsid w:val="00093680"/>
    <w:rsid w:val="000A73F3"/>
    <w:rsid w:val="0040242D"/>
    <w:rsid w:val="004276B9"/>
    <w:rsid w:val="00464DA7"/>
    <w:rsid w:val="004F1C9E"/>
    <w:rsid w:val="005E69A5"/>
    <w:rsid w:val="005F6B5B"/>
    <w:rsid w:val="00630999"/>
    <w:rsid w:val="006D6F52"/>
    <w:rsid w:val="007539AE"/>
    <w:rsid w:val="00760969"/>
    <w:rsid w:val="007D786A"/>
    <w:rsid w:val="007E479F"/>
    <w:rsid w:val="008406DD"/>
    <w:rsid w:val="008555BE"/>
    <w:rsid w:val="00954EEC"/>
    <w:rsid w:val="00B6375C"/>
    <w:rsid w:val="00CA4F59"/>
    <w:rsid w:val="00CB1546"/>
    <w:rsid w:val="00DB0FF5"/>
    <w:rsid w:val="00E14A8A"/>
    <w:rsid w:val="00E34E9A"/>
    <w:rsid w:val="00EA5B35"/>
    <w:rsid w:val="00F402A3"/>
    <w:rsid w:val="00FB17F8"/>
    <w:rsid w:val="0E241444"/>
    <w:rsid w:val="1AE87011"/>
    <w:rsid w:val="25946263"/>
    <w:rsid w:val="324C3825"/>
    <w:rsid w:val="347A603E"/>
    <w:rsid w:val="3D9C24FC"/>
    <w:rsid w:val="55F16E82"/>
    <w:rsid w:val="59CC104A"/>
    <w:rsid w:val="5BB9177F"/>
    <w:rsid w:val="5BFE71F0"/>
    <w:rsid w:val="63136902"/>
    <w:rsid w:val="77695749"/>
    <w:rsid w:val="78FF7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2020-05-19T05:52:00Z</dcterms:created>
  <dc:creator>gang</dc:creator>
  <cp:lastModifiedBy>Administrator</cp:lastModifiedBy>
  <cp:lastPrinted>2020-04-29T05:24:00Z</cp:lastPrinted>
  <dcterms:modified xsi:type="dcterms:W3CDTF">2020-05-20T08:32:45Z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