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单位同意报考证明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杭州市萧山区卫生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hAnsi="宋体" w:eastAsia="仿宋_GB2312"/>
          <w:sz w:val="32"/>
          <w:szCs w:val="32"/>
        </w:rPr>
        <w:t>局：</w:t>
      </w:r>
    </w:p>
    <w:p>
      <w:pPr>
        <w:spacing w:line="720" w:lineRule="auto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同志（身份证号码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）系我单位工作人员，经单位研究决定，同意该同志报考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年萧山区卫生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健康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系统招聘事业单位工作人员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72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wordWrap w:val="0"/>
        <w:spacing w:line="360" w:lineRule="auto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</w:t>
      </w:r>
    </w:p>
    <w:p>
      <w:pPr>
        <w:wordWrap w:val="0"/>
        <w:spacing w:line="360" w:lineRule="auto"/>
        <w:ind w:right="64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　　　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单位公章或单位人事部门盖章</w:t>
      </w:r>
    </w:p>
    <w:p>
      <w:pPr>
        <w:wordWrap w:val="0"/>
        <w:spacing w:line="360" w:lineRule="auto"/>
        <w:ind w:right="640" w:firstLine="4320" w:firstLineChars="13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sectPr>
      <w:pgSz w:w="11906" w:h="16838"/>
      <w:pgMar w:top="1440" w:right="1406" w:bottom="1440" w:left="1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D2"/>
    <w:rsid w:val="000B322F"/>
    <w:rsid w:val="001200E6"/>
    <w:rsid w:val="00122F3F"/>
    <w:rsid w:val="00185C94"/>
    <w:rsid w:val="001D0AE6"/>
    <w:rsid w:val="00263F0F"/>
    <w:rsid w:val="003051BB"/>
    <w:rsid w:val="003567D1"/>
    <w:rsid w:val="003C4C2E"/>
    <w:rsid w:val="003E2681"/>
    <w:rsid w:val="003E57C5"/>
    <w:rsid w:val="00402ECE"/>
    <w:rsid w:val="00505C6A"/>
    <w:rsid w:val="005236C9"/>
    <w:rsid w:val="006D2EA0"/>
    <w:rsid w:val="006F3E11"/>
    <w:rsid w:val="0071168A"/>
    <w:rsid w:val="0072534D"/>
    <w:rsid w:val="00843635"/>
    <w:rsid w:val="009356AA"/>
    <w:rsid w:val="00A72322"/>
    <w:rsid w:val="00AF4D9B"/>
    <w:rsid w:val="00AF50FF"/>
    <w:rsid w:val="00B06FA0"/>
    <w:rsid w:val="00B2761B"/>
    <w:rsid w:val="00BD4AD3"/>
    <w:rsid w:val="00C73FB3"/>
    <w:rsid w:val="00D2196B"/>
    <w:rsid w:val="00D43851"/>
    <w:rsid w:val="00D71DD2"/>
    <w:rsid w:val="00ED415B"/>
    <w:rsid w:val="495F76E7"/>
    <w:rsid w:val="5CAE2A22"/>
    <w:rsid w:val="711E7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25</Words>
  <Characters>145</Characters>
  <Lines>1</Lines>
  <Paragraphs>1</Paragraphs>
  <TotalTime>6</TotalTime>
  <ScaleCrop>false</ScaleCrop>
  <LinksUpToDate>false</LinksUpToDate>
  <CharactersWithSpaces>169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2018-03-01T07:50:00Z</dcterms:created>
  <dc:creator>匿名用户</dc:creator>
  <cp:lastModifiedBy>Administrator</cp:lastModifiedBy>
  <cp:lastPrinted>2014-04-17T01:49:00Z</cp:lastPrinted>
  <dcterms:modified xsi:type="dcterms:W3CDTF">2020-05-20T09:39:26Z</dcterms:modified>
  <dc:title>2014年萧山区招聘事业单位工作人员补充公告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