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4C" w:rsidRDefault="00CF5E4C" w:rsidP="00CF5E4C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2A6D35">
        <w:rPr>
          <w:rFonts w:ascii="黑体" w:eastAsia="黑体" w:hAnsi="黑体" w:hint="eastAsia"/>
          <w:sz w:val="32"/>
          <w:szCs w:val="32"/>
        </w:rPr>
        <w:t>附件：</w:t>
      </w:r>
    </w:p>
    <w:p w:rsidR="00CF5E4C" w:rsidRDefault="00CF5E4C" w:rsidP="00CF5E4C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B7AC9">
        <w:rPr>
          <w:rFonts w:ascii="方正小标宋简体" w:eastAsia="方正小标宋简体" w:hAnsi="Times New Roman" w:hint="eastAsia"/>
          <w:sz w:val="44"/>
          <w:szCs w:val="44"/>
        </w:rPr>
        <w:t>岗位表</w:t>
      </w:r>
    </w:p>
    <w:p w:rsidR="00CF5E4C" w:rsidRPr="007B7AC9" w:rsidRDefault="00CF5E4C" w:rsidP="00CF5E4C">
      <w:pPr>
        <w:spacing w:line="480" w:lineRule="exact"/>
        <w:jc w:val="center"/>
        <w:rPr>
          <w:rFonts w:ascii="方正小标宋简体" w:eastAsia="方正小标宋简体" w:hAnsi="黑体"/>
          <w:sz w:val="28"/>
          <w:szCs w:val="28"/>
        </w:rPr>
      </w:pPr>
    </w:p>
    <w:tbl>
      <w:tblPr>
        <w:tblW w:w="4830" w:type="pct"/>
        <w:jc w:val="center"/>
        <w:tblLook w:val="04A0" w:firstRow="1" w:lastRow="0" w:firstColumn="1" w:lastColumn="0" w:noHBand="0" w:noVBand="1"/>
      </w:tblPr>
      <w:tblGrid>
        <w:gridCol w:w="687"/>
        <w:gridCol w:w="1147"/>
        <w:gridCol w:w="2348"/>
        <w:gridCol w:w="1371"/>
        <w:gridCol w:w="737"/>
        <w:gridCol w:w="752"/>
        <w:gridCol w:w="1336"/>
        <w:gridCol w:w="1254"/>
        <w:gridCol w:w="1308"/>
        <w:gridCol w:w="1805"/>
      </w:tblGrid>
      <w:tr w:rsidR="00CF5E4C" w:rsidRPr="005F58CC" w:rsidTr="004F20EE">
        <w:trPr>
          <w:trHeight w:val="454"/>
          <w:jc w:val="center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5F58C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5F58C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服务地</w:t>
            </w:r>
          </w:p>
        </w:tc>
        <w:tc>
          <w:tcPr>
            <w:tcW w:w="92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5F58C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5F58C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服务类别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5F58C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29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5F58C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5F58C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71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</w:tr>
      <w:tr w:rsidR="00CF5E4C" w:rsidRPr="005F58CC" w:rsidTr="004F20EE">
        <w:trPr>
          <w:trHeight w:val="454"/>
          <w:jc w:val="center"/>
        </w:trPr>
        <w:tc>
          <w:tcPr>
            <w:tcW w:w="27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5F58C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专科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5F58C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5F58C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研究生</w:t>
            </w:r>
          </w:p>
        </w:tc>
      </w:tr>
      <w:tr w:rsidR="00CF5E4C" w:rsidRPr="005F58CC" w:rsidTr="004F20EE">
        <w:trPr>
          <w:trHeight w:val="567"/>
          <w:jc w:val="center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建瓯市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小松镇中心幼儿园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幼儿教师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不限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大专及以上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学前教育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学前教育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学前教育</w:t>
            </w:r>
          </w:p>
        </w:tc>
      </w:tr>
      <w:tr w:rsidR="00CF5E4C" w:rsidRPr="005F58CC" w:rsidTr="004F20EE">
        <w:trPr>
          <w:trHeight w:val="567"/>
          <w:jc w:val="center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建瓯市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小桥镇中心幼儿园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幼儿教师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不限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大专及以上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学前教育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学前教育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学前教育</w:t>
            </w:r>
          </w:p>
        </w:tc>
      </w:tr>
      <w:tr w:rsidR="00CF5E4C" w:rsidRPr="005F58CC" w:rsidTr="004F20EE">
        <w:trPr>
          <w:trHeight w:val="567"/>
          <w:jc w:val="center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建瓯市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水源乡中学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生物教师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不限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大专及以上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生物教育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学科教学(生物)</w:t>
            </w:r>
          </w:p>
        </w:tc>
      </w:tr>
      <w:tr w:rsidR="00CF5E4C" w:rsidRPr="005F58CC" w:rsidTr="004F20EE">
        <w:trPr>
          <w:trHeight w:val="567"/>
          <w:jc w:val="center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建瓯市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水源乡中心幼儿园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幼儿教师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不限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大专及以上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学前教育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学前教育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学前教育</w:t>
            </w:r>
          </w:p>
        </w:tc>
      </w:tr>
      <w:tr w:rsidR="00CF5E4C" w:rsidRPr="005F58CC" w:rsidTr="004F20EE">
        <w:trPr>
          <w:trHeight w:val="567"/>
          <w:jc w:val="center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建瓯市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迪口镇中学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英语教师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不限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大专及以上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英语教育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学科教学(英语)</w:t>
            </w:r>
          </w:p>
        </w:tc>
      </w:tr>
      <w:tr w:rsidR="00CF5E4C" w:rsidRPr="005F58CC" w:rsidTr="004F20EE">
        <w:trPr>
          <w:trHeight w:val="567"/>
          <w:jc w:val="center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建瓯市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迪口镇中心幼儿园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幼儿教师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不限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大专及以上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学前教育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学前教育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4C" w:rsidRPr="005F58CC" w:rsidRDefault="00CF5E4C" w:rsidP="004F20E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5F58CC">
              <w:rPr>
                <w:rFonts w:ascii="宋体" w:eastAsia="宋体" w:hAnsi="宋体" w:cs="Arial" w:hint="eastAsia"/>
                <w:kern w:val="0"/>
                <w:sz w:val="22"/>
              </w:rPr>
              <w:t>学前教育</w:t>
            </w:r>
          </w:p>
        </w:tc>
      </w:tr>
    </w:tbl>
    <w:p w:rsidR="00CF5E4C" w:rsidRPr="00D7294D" w:rsidRDefault="00CF5E4C" w:rsidP="00CF5E4C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991C29" w:rsidRDefault="00991C29">
      <w:bookmarkStart w:id="0" w:name="_GoBack"/>
      <w:bookmarkEnd w:id="0"/>
    </w:p>
    <w:sectPr w:rsidR="00991C29" w:rsidSect="005F58CC">
      <w:pgSz w:w="16838" w:h="11906" w:orient="landscape"/>
      <w:pgMar w:top="1474" w:right="1644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4C"/>
    <w:rsid w:val="00991C29"/>
    <w:rsid w:val="00C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638C6-A4BF-494A-8165-77989D1D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2020-05-13T02:53:00Z</dcterms:created>
  <dcterms:modified xsi:type="dcterms:W3CDTF">2020-05-13T02:53:00Z</dcterms:modified>
</cp:coreProperties>
</file>