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 w:cs="Times New Roman"/>
          <w:b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2020年湛江中心人民医院第二批招聘工作人员报名表</w:t>
      </w:r>
      <w:bookmarkEnd w:id="0"/>
    </w:p>
    <w:tbl>
      <w:tblPr>
        <w:tblStyle w:val="4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97"/>
        <w:gridCol w:w="281"/>
        <w:gridCol w:w="530"/>
        <w:gridCol w:w="732"/>
        <w:gridCol w:w="1276"/>
        <w:gridCol w:w="431"/>
        <w:gridCol w:w="89"/>
        <w:gridCol w:w="756"/>
        <w:gridCol w:w="20"/>
        <w:gridCol w:w="551"/>
        <w:gridCol w:w="846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政 治 面 貌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 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婚 姻 状 况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英语水平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 历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学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毕业学校和专业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毕 业 时 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执业证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有(   )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无(   )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是否规培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是(   )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否(   )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规培专业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家庭联系人及电话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家庭地址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单位名称及职务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学习经历（从大专开始填起）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学习起止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（是否全日制）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>本人签名：                           填表日期：</w:t>
      </w: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7"/>
    <w:rsid w:val="000463E1"/>
    <w:rsid w:val="0007229E"/>
    <w:rsid w:val="00101CFD"/>
    <w:rsid w:val="00104EC7"/>
    <w:rsid w:val="00151EEE"/>
    <w:rsid w:val="001E5B49"/>
    <w:rsid w:val="0034384D"/>
    <w:rsid w:val="0036042C"/>
    <w:rsid w:val="004143CB"/>
    <w:rsid w:val="00440157"/>
    <w:rsid w:val="00632450"/>
    <w:rsid w:val="00635F01"/>
    <w:rsid w:val="006633B8"/>
    <w:rsid w:val="006A3B7F"/>
    <w:rsid w:val="006A3F77"/>
    <w:rsid w:val="00734924"/>
    <w:rsid w:val="007D2A66"/>
    <w:rsid w:val="008074CA"/>
    <w:rsid w:val="00842ADC"/>
    <w:rsid w:val="0093355A"/>
    <w:rsid w:val="009801DC"/>
    <w:rsid w:val="009E1530"/>
    <w:rsid w:val="009F7F98"/>
    <w:rsid w:val="00AB606E"/>
    <w:rsid w:val="00AE6CF7"/>
    <w:rsid w:val="00B534A1"/>
    <w:rsid w:val="00B62D3D"/>
    <w:rsid w:val="00BB1415"/>
    <w:rsid w:val="00BF4A62"/>
    <w:rsid w:val="00C0706C"/>
    <w:rsid w:val="00C8600B"/>
    <w:rsid w:val="00C875E1"/>
    <w:rsid w:val="00D41F0C"/>
    <w:rsid w:val="00D53534"/>
    <w:rsid w:val="00D806DE"/>
    <w:rsid w:val="00E6649C"/>
    <w:rsid w:val="00E924DA"/>
    <w:rsid w:val="00EE13A6"/>
    <w:rsid w:val="00F05325"/>
    <w:rsid w:val="00F8467F"/>
    <w:rsid w:val="12850971"/>
    <w:rsid w:val="51914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5</TotalTime>
  <ScaleCrop>false</ScaleCrop>
  <LinksUpToDate>false</LinksUpToDate>
  <CharactersWithSpaces>363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2020-03-27T09:23:00Z</dcterms:created>
  <dc:creator>李志敏</dc:creator>
  <cp:lastModifiedBy>王倩</cp:lastModifiedBy>
  <dcterms:modified xsi:type="dcterms:W3CDTF">2020-04-02T09:29:58Z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