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B9" w:rsidRPr="00F376B9" w:rsidRDefault="00F376B9" w:rsidP="00F376B9">
      <w:pPr>
        <w:widowControl/>
        <w:spacing w:line="600" w:lineRule="atLeast"/>
        <w:ind w:firstLine="560"/>
        <w:jc w:val="left"/>
        <w:rPr>
          <w:rFonts w:ascii="Calibri" w:eastAsia="宋体" w:hAnsi="Calibri" w:cs="Calibri"/>
          <w:color w:val="000000"/>
          <w:kern w:val="0"/>
          <w:szCs w:val="21"/>
        </w:rPr>
      </w:pPr>
    </w:p>
    <w:tbl>
      <w:tblPr>
        <w:tblpPr w:leftFromText="45" w:rightFromText="180" w:vertAnchor="text"/>
        <w:tblW w:w="14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3349"/>
        <w:gridCol w:w="6000"/>
        <w:gridCol w:w="1155"/>
      </w:tblGrid>
      <w:tr w:rsidR="00F376B9" w:rsidRPr="00F376B9" w:rsidTr="00F376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6B9" w:rsidRPr="00F376B9" w:rsidRDefault="00F376B9" w:rsidP="00F376B9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76B9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6B9" w:rsidRPr="00F376B9" w:rsidRDefault="00F376B9" w:rsidP="00F376B9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76B9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5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6B9" w:rsidRPr="00F376B9" w:rsidRDefault="00F376B9" w:rsidP="00F376B9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76B9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任职条件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6B9" w:rsidRPr="00F376B9" w:rsidRDefault="00F376B9" w:rsidP="00F376B9">
            <w:pPr>
              <w:widowControl/>
              <w:wordWrap w:val="0"/>
              <w:spacing w:line="6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76B9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人数</w:t>
            </w:r>
          </w:p>
        </w:tc>
      </w:tr>
      <w:tr w:rsidR="00F376B9" w:rsidRPr="00F376B9" w:rsidTr="00F376B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6B9" w:rsidRPr="00F376B9" w:rsidRDefault="00F376B9" w:rsidP="00F376B9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76B9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学院综合事务管理员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6B9" w:rsidRPr="00F376B9" w:rsidRDefault="00F376B9" w:rsidP="00F376B9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76B9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综合管理服务工作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6B9" w:rsidRPr="00F376B9" w:rsidRDefault="00F376B9" w:rsidP="00F376B9">
            <w:pPr>
              <w:widowControl/>
              <w:spacing w:line="60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F376B9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1.具有良好的职业素养，有良好的管理、协调和团队合作能力。</w:t>
            </w:r>
          </w:p>
          <w:p w:rsidR="00F376B9" w:rsidRPr="00F376B9" w:rsidRDefault="00F376B9" w:rsidP="00F376B9">
            <w:pPr>
              <w:widowControl/>
              <w:spacing w:line="60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F376B9">
              <w:rPr>
                <w:rFonts w:ascii="宋体" w:eastAsia="宋体" w:hAnsi="宋体" w:cs="Calibri" w:hint="eastAsia"/>
                <w:kern w:val="0"/>
                <w:sz w:val="28"/>
                <w:szCs w:val="28"/>
              </w:rPr>
              <w:t>2.硕士研究生及以上学历，有留学经历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6B9" w:rsidRPr="00F376B9" w:rsidRDefault="00F376B9" w:rsidP="00F376B9">
            <w:pPr>
              <w:widowControl/>
              <w:spacing w:line="60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F376B9">
              <w:rPr>
                <w:rFonts w:ascii="Calibri" w:eastAsia="宋体" w:hAnsi="Calibri" w:cs="Calibri"/>
                <w:kern w:val="0"/>
                <w:sz w:val="28"/>
                <w:szCs w:val="28"/>
              </w:rPr>
              <w:t>1</w:t>
            </w:r>
          </w:p>
        </w:tc>
      </w:tr>
    </w:tbl>
    <w:p w:rsidR="00F376B9" w:rsidRPr="00F376B9" w:rsidRDefault="00F376B9" w:rsidP="00F376B9">
      <w:pPr>
        <w:widowControl/>
        <w:spacing w:line="600" w:lineRule="atLeast"/>
        <w:ind w:left="580" w:hanging="580"/>
        <w:rPr>
          <w:rFonts w:ascii="Calibri" w:eastAsia="微软雅黑" w:hAnsi="Calibri" w:cs="Calibri"/>
          <w:color w:val="000000"/>
          <w:kern w:val="0"/>
          <w:szCs w:val="21"/>
        </w:rPr>
      </w:pPr>
    </w:p>
    <w:p w:rsidR="00F376B9" w:rsidRPr="00F376B9" w:rsidRDefault="00F376B9" w:rsidP="00F376B9">
      <w:pPr>
        <w:widowControl/>
        <w:spacing w:line="6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F376B9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597CA7" w:rsidRPr="00597CA7" w:rsidRDefault="00597CA7" w:rsidP="00597CA7">
      <w:pPr>
        <w:widowControl/>
        <w:spacing w:before="150" w:after="150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bookmarkStart w:id="0" w:name="_GoBack"/>
      <w:bookmarkEnd w:id="0"/>
    </w:p>
    <w:sectPr w:rsidR="00597CA7" w:rsidRPr="00597CA7" w:rsidSect="00F376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E3"/>
    <w:rsid w:val="00096A27"/>
    <w:rsid w:val="001A076F"/>
    <w:rsid w:val="0030239A"/>
    <w:rsid w:val="00350494"/>
    <w:rsid w:val="003A2F28"/>
    <w:rsid w:val="003C2774"/>
    <w:rsid w:val="00420B78"/>
    <w:rsid w:val="00533771"/>
    <w:rsid w:val="00597CA7"/>
    <w:rsid w:val="006F4E06"/>
    <w:rsid w:val="00733095"/>
    <w:rsid w:val="00751BE9"/>
    <w:rsid w:val="007F7765"/>
    <w:rsid w:val="008048BD"/>
    <w:rsid w:val="008C0496"/>
    <w:rsid w:val="009844EB"/>
    <w:rsid w:val="00AB4B94"/>
    <w:rsid w:val="00B31886"/>
    <w:rsid w:val="00C1202B"/>
    <w:rsid w:val="00C3048B"/>
    <w:rsid w:val="00CE6E5A"/>
    <w:rsid w:val="00CF4ED0"/>
    <w:rsid w:val="00D20FEA"/>
    <w:rsid w:val="00E057E3"/>
    <w:rsid w:val="00E05A99"/>
    <w:rsid w:val="00F15736"/>
    <w:rsid w:val="00F376B9"/>
    <w:rsid w:val="00F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C04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7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5736"/>
    <w:rPr>
      <w:sz w:val="18"/>
      <w:szCs w:val="18"/>
    </w:rPr>
  </w:style>
  <w:style w:type="paragraph" w:styleId="a4">
    <w:name w:val="Normal (Web)"/>
    <w:basedOn w:val="a"/>
    <w:uiPriority w:val="99"/>
    <w:unhideWhenUsed/>
    <w:rsid w:val="00C3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C3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E6E5A"/>
    <w:rPr>
      <w:b/>
      <w:bCs/>
    </w:rPr>
  </w:style>
  <w:style w:type="character" w:customStyle="1" w:styleId="apple-converted-space">
    <w:name w:val="apple-converted-space"/>
    <w:basedOn w:val="a0"/>
    <w:rsid w:val="00D20FEA"/>
  </w:style>
  <w:style w:type="character" w:customStyle="1" w:styleId="2Char">
    <w:name w:val="标题 2 Char"/>
    <w:basedOn w:val="a0"/>
    <w:link w:val="2"/>
    <w:uiPriority w:val="9"/>
    <w:rsid w:val="008C0496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CF4ED0"/>
    <w:rPr>
      <w:color w:val="0000FF"/>
      <w:u w:val="single"/>
    </w:rPr>
  </w:style>
  <w:style w:type="character" w:customStyle="1" w:styleId="font10">
    <w:name w:val="font10"/>
    <w:basedOn w:val="a0"/>
    <w:rsid w:val="0030239A"/>
  </w:style>
  <w:style w:type="paragraph" w:styleId="a7">
    <w:name w:val="List Paragraph"/>
    <w:basedOn w:val="a"/>
    <w:uiPriority w:val="34"/>
    <w:qFormat/>
    <w:rsid w:val="00F376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C04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7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5736"/>
    <w:rPr>
      <w:sz w:val="18"/>
      <w:szCs w:val="18"/>
    </w:rPr>
  </w:style>
  <w:style w:type="paragraph" w:styleId="a4">
    <w:name w:val="Normal (Web)"/>
    <w:basedOn w:val="a"/>
    <w:uiPriority w:val="99"/>
    <w:unhideWhenUsed/>
    <w:rsid w:val="00C3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C3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E6E5A"/>
    <w:rPr>
      <w:b/>
      <w:bCs/>
    </w:rPr>
  </w:style>
  <w:style w:type="character" w:customStyle="1" w:styleId="apple-converted-space">
    <w:name w:val="apple-converted-space"/>
    <w:basedOn w:val="a0"/>
    <w:rsid w:val="00D20FEA"/>
  </w:style>
  <w:style w:type="character" w:customStyle="1" w:styleId="2Char">
    <w:name w:val="标题 2 Char"/>
    <w:basedOn w:val="a0"/>
    <w:link w:val="2"/>
    <w:uiPriority w:val="9"/>
    <w:rsid w:val="008C0496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CF4ED0"/>
    <w:rPr>
      <w:color w:val="0000FF"/>
      <w:u w:val="single"/>
    </w:rPr>
  </w:style>
  <w:style w:type="character" w:customStyle="1" w:styleId="font10">
    <w:name w:val="font10"/>
    <w:basedOn w:val="a0"/>
    <w:rsid w:val="0030239A"/>
  </w:style>
  <w:style w:type="paragraph" w:styleId="a7">
    <w:name w:val="List Paragraph"/>
    <w:basedOn w:val="a"/>
    <w:uiPriority w:val="34"/>
    <w:qFormat/>
    <w:rsid w:val="00F376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843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58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979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899895791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167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2022851777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360">
          <w:marLeft w:val="0"/>
          <w:marRight w:val="0"/>
          <w:marTop w:val="0"/>
          <w:marBottom w:val="0"/>
          <w:divBdr>
            <w:top w:val="single" w:sz="6" w:space="15" w:color="F1F1F1"/>
            <w:left w:val="single" w:sz="6" w:space="11" w:color="F1F1F1"/>
            <w:bottom w:val="single" w:sz="6" w:space="15" w:color="F1F1F1"/>
            <w:right w:val="single" w:sz="6" w:space="11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2020-03-18T08:48:00Z</dcterms:created>
  <dcterms:modified xsi:type="dcterms:W3CDTF">2020-03-18T08:48:00Z</dcterms:modified>
</cp:coreProperties>
</file>