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F" w:rsidRDefault="00994FEA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XXX确认参加</w:t>
      </w:r>
      <w:r w:rsidR="00172ACE"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吉林</w:t>
      </w: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出入境边防检查总站</w:t>
      </w: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XX职位面试</w:t>
      </w:r>
    </w:p>
    <w:p w:rsidR="003E4E6F" w:rsidRDefault="003E4E6F" w:rsidP="00172ACE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E4E6F" w:rsidRPr="00477E22" w:rsidRDefault="00172ACE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77E22">
        <w:rPr>
          <w:rFonts w:ascii="黑体" w:eastAsia="黑体" w:hAnsi="黑体" w:cs="Times New Roman" w:hint="eastAsia"/>
          <w:kern w:val="0"/>
          <w:sz w:val="32"/>
          <w:szCs w:val="32"/>
        </w:rPr>
        <w:t>吉林</w:t>
      </w:r>
      <w:r w:rsidR="00994FEA" w:rsidRPr="00477E22">
        <w:rPr>
          <w:rFonts w:ascii="黑体" w:eastAsia="黑体" w:hAnsi="黑体" w:cs="Times New Roman"/>
          <w:kern w:val="0"/>
          <w:sz w:val="32"/>
          <w:szCs w:val="32"/>
        </w:rPr>
        <w:t>出入境边防检查总站：</w:t>
      </w:r>
      <w:bookmarkStart w:id="0" w:name="_GoBack"/>
      <w:bookmarkEnd w:id="0"/>
    </w:p>
    <w:p w:rsidR="003E4E6F" w:rsidRDefault="00994FEA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合成分数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XXX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994FEA" w:rsidP="005B6854">
      <w:pPr>
        <w:widowControl/>
        <w:adjustRightInd w:val="0"/>
        <w:snapToGrid w:val="0"/>
        <w:spacing w:line="540" w:lineRule="exact"/>
        <w:ind w:firstLineChars="650" w:firstLine="20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姓名（如果传真需手写签名）：</w:t>
      </w:r>
    </w:p>
    <w:p w:rsidR="003E4E6F" w:rsidRDefault="00994FEA" w:rsidP="005B6854">
      <w:pPr>
        <w:widowControl/>
        <w:adjustRightInd w:val="0"/>
        <w:snapToGrid w:val="0"/>
        <w:spacing w:line="540" w:lineRule="exact"/>
        <w:ind w:firstLineChars="650" w:firstLine="20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E4E6F" w:rsidRDefault="003E4E6F">
      <w:pPr>
        <w:rPr>
          <w:rFonts w:ascii="Times New Roman" w:hAnsi="Times New Roman" w:cs="Times New Roman"/>
        </w:rPr>
      </w:pPr>
    </w:p>
    <w:sectPr w:rsidR="003E4E6F" w:rsidSect="003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9C" w:rsidRDefault="00035C9C" w:rsidP="00172ACE">
      <w:r>
        <w:separator/>
      </w:r>
    </w:p>
  </w:endnote>
  <w:endnote w:type="continuationSeparator" w:id="1">
    <w:p w:rsidR="00035C9C" w:rsidRDefault="00035C9C" w:rsidP="0017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9C" w:rsidRDefault="00035C9C" w:rsidP="00172ACE">
      <w:r>
        <w:separator/>
      </w:r>
    </w:p>
  </w:footnote>
  <w:footnote w:type="continuationSeparator" w:id="1">
    <w:p w:rsidR="00035C9C" w:rsidRDefault="00035C9C" w:rsidP="0017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B23621"/>
    <w:rsid w:val="00035C9C"/>
    <w:rsid w:val="00172ACE"/>
    <w:rsid w:val="00194042"/>
    <w:rsid w:val="001E7F89"/>
    <w:rsid w:val="00225798"/>
    <w:rsid w:val="002B383F"/>
    <w:rsid w:val="003E4E6F"/>
    <w:rsid w:val="00477E22"/>
    <w:rsid w:val="00543A6F"/>
    <w:rsid w:val="0058174A"/>
    <w:rsid w:val="005B6854"/>
    <w:rsid w:val="006C1648"/>
    <w:rsid w:val="00763E5D"/>
    <w:rsid w:val="00994FEA"/>
    <w:rsid w:val="00B177B8"/>
    <w:rsid w:val="00B650A2"/>
    <w:rsid w:val="00D70AA9"/>
    <w:rsid w:val="3BB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ACE"/>
    <w:rPr>
      <w:kern w:val="2"/>
      <w:sz w:val="18"/>
      <w:szCs w:val="18"/>
    </w:rPr>
  </w:style>
  <w:style w:type="paragraph" w:styleId="a4">
    <w:name w:val="footer"/>
    <w:basedOn w:val="a"/>
    <w:link w:val="Char0"/>
    <w:rsid w:val="0017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2A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2019-05-16T11:42:00Z</cp:lastPrinted>
  <dcterms:created xsi:type="dcterms:W3CDTF">2019-01-22T07:40:00Z</dcterms:created>
  <dcterms:modified xsi:type="dcterms:W3CDTF">2020-01-17T06:21:00Z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