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000000"/>
          <w:spacing w:val="15"/>
          <w:sz w:val="31"/>
          <w:szCs w:val="31"/>
          <w:shd w:val="clear" w:fill="FFFFFF"/>
        </w:rPr>
        <w:t>附件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15"/>
          <w:sz w:val="31"/>
          <w:szCs w:val="31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15"/>
          <w:sz w:val="43"/>
          <w:szCs w:val="43"/>
          <w:shd w:val="clear" w:fill="FFFFFF"/>
        </w:rPr>
        <w:t>参加中央社会主义学院面试确认书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000000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中央社会主义学院人事部：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7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本人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XXX</w:t>
      </w: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，身份证号：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XXXXXXXXXXXXXXXXXX</w:t>
      </w: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，公共科目笔试总成绩：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XXXXX</w:t>
      </w: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，报考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XX</w:t>
      </w: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职位（职位代码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XXXXXXX</w:t>
      </w: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），已进入该职位面试名单。我能够按照规定的时间和要求参加面试。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7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3825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姓名（考生本人手写）：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15"/>
          <w:sz w:val="31"/>
          <w:szCs w:val="31"/>
          <w:shd w:val="clear" w:fill="FFFFFF"/>
        </w:rPr>
        <w:t>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3825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84"/>
          <w:szCs w:val="84"/>
          <w:shd w:val="clear" w:fill="FFFFFF"/>
        </w:rPr>
        <w:t>身份证复印件粘贴处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F3F3F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15"/>
          <w:sz w:val="31"/>
          <w:szCs w:val="31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958C0"/>
    <w:rsid w:val="36115A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2020-01-15T03:30:23Z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