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51" w:rsidRDefault="009A42C3">
      <w:pPr>
        <w:spacing w:line="550" w:lineRule="exact"/>
        <w:ind w:leftChars="-100" w:left="-22" w:hangingChars="49" w:hanging="188"/>
        <w:jc w:val="center"/>
        <w:rPr>
          <w:rFonts w:ascii="华文中宋" w:eastAsia="华文中宋" w:hAnsi="华文中宋" w:cs="华文中宋"/>
          <w:spacing w:val="-8"/>
          <w:kern w:val="10"/>
          <w:sz w:val="40"/>
          <w:szCs w:val="40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pacing w:val="-8"/>
          <w:kern w:val="10"/>
          <w:sz w:val="40"/>
          <w:szCs w:val="40"/>
        </w:rPr>
        <w:t>绍兴市金融办公开招聘编外工作人员报名登记表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664"/>
        <w:gridCol w:w="1282"/>
        <w:gridCol w:w="1896"/>
        <w:gridCol w:w="1748"/>
      </w:tblGrid>
      <w:tr w:rsidR="00522E51">
        <w:trPr>
          <w:cantSplit/>
          <w:trHeight w:val="56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照</w:t>
            </w: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522E51">
        <w:trPr>
          <w:cantSplit/>
          <w:trHeight w:val="56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widowControl/>
              <w:spacing w:line="55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533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widowControl/>
              <w:spacing w:line="55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50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widowControl/>
              <w:spacing w:line="55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65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65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ind w:firstLineChars="450" w:firstLine="1080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65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现居住地址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185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</w:p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习</w:t>
            </w:r>
          </w:p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183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144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资格证书情况、奖惩情况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522E51">
            <w:pPr>
              <w:spacing w:line="55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2E51">
        <w:trPr>
          <w:cantSplit/>
          <w:trHeight w:val="1776"/>
          <w:jc w:val="center"/>
        </w:trPr>
        <w:tc>
          <w:tcPr>
            <w:tcW w:w="9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1" w:rsidRDefault="009A42C3">
            <w:pPr>
              <w:spacing w:line="55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郑重承诺：本人所提供的个人信息证明资料、证件等真实、准确，并自觉遵守公开招聘各项规定，诚实守信、严守纪律，认真履行应聘人员的义务。对因提供有关信息证件不实或违反有关纪律规定所造成的后果，本人自愿承担相关责任。</w:t>
            </w:r>
          </w:p>
          <w:p w:rsidR="00522E51" w:rsidRDefault="00522E51">
            <w:pPr>
              <w:spacing w:line="55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522E51" w:rsidRDefault="009A42C3">
            <w:pPr>
              <w:spacing w:line="550" w:lineRule="exact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报名人员签名：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522E51" w:rsidRDefault="00522E51">
      <w:pPr>
        <w:spacing w:line="550" w:lineRule="exact"/>
      </w:pPr>
    </w:p>
    <w:sectPr w:rsidR="00522E51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C3" w:rsidRDefault="009A42C3" w:rsidP="00394A7E">
      <w:r>
        <w:separator/>
      </w:r>
    </w:p>
  </w:endnote>
  <w:endnote w:type="continuationSeparator" w:id="0">
    <w:p w:rsidR="009A42C3" w:rsidRDefault="009A42C3" w:rsidP="003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C3" w:rsidRDefault="009A42C3" w:rsidP="00394A7E">
      <w:r>
        <w:separator/>
      </w:r>
    </w:p>
  </w:footnote>
  <w:footnote w:type="continuationSeparator" w:id="0">
    <w:p w:rsidR="009A42C3" w:rsidRDefault="009A42C3" w:rsidP="0039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68"/>
    <w:rsid w:val="00111413"/>
    <w:rsid w:val="0019435A"/>
    <w:rsid w:val="002B6FD8"/>
    <w:rsid w:val="002B7B07"/>
    <w:rsid w:val="002D7199"/>
    <w:rsid w:val="003317B7"/>
    <w:rsid w:val="00394A7E"/>
    <w:rsid w:val="003A0B6A"/>
    <w:rsid w:val="004A6ABF"/>
    <w:rsid w:val="004B4606"/>
    <w:rsid w:val="004C2946"/>
    <w:rsid w:val="00506A63"/>
    <w:rsid w:val="00522E51"/>
    <w:rsid w:val="005E4B21"/>
    <w:rsid w:val="005E4D1C"/>
    <w:rsid w:val="005F5963"/>
    <w:rsid w:val="006003B1"/>
    <w:rsid w:val="006B7EAB"/>
    <w:rsid w:val="006C7023"/>
    <w:rsid w:val="006D28DA"/>
    <w:rsid w:val="006F51C1"/>
    <w:rsid w:val="006F6970"/>
    <w:rsid w:val="0079066A"/>
    <w:rsid w:val="007F5C1B"/>
    <w:rsid w:val="00873CDC"/>
    <w:rsid w:val="008C1F40"/>
    <w:rsid w:val="00931D2B"/>
    <w:rsid w:val="009A0DE8"/>
    <w:rsid w:val="009A111A"/>
    <w:rsid w:val="009A42C3"/>
    <w:rsid w:val="00A13356"/>
    <w:rsid w:val="00A8128F"/>
    <w:rsid w:val="00AE48B0"/>
    <w:rsid w:val="00B154E7"/>
    <w:rsid w:val="00B53FD0"/>
    <w:rsid w:val="00C3717F"/>
    <w:rsid w:val="00C94ED2"/>
    <w:rsid w:val="00CE479D"/>
    <w:rsid w:val="00CF60B5"/>
    <w:rsid w:val="00D33268"/>
    <w:rsid w:val="00D67D21"/>
    <w:rsid w:val="00DF6F31"/>
    <w:rsid w:val="00E12582"/>
    <w:rsid w:val="00E15AE8"/>
    <w:rsid w:val="00E40185"/>
    <w:rsid w:val="00EE3FF8"/>
    <w:rsid w:val="00EF3998"/>
    <w:rsid w:val="00FE3415"/>
    <w:rsid w:val="17336857"/>
    <w:rsid w:val="1F5642DB"/>
    <w:rsid w:val="4E7316A9"/>
    <w:rsid w:val="5FD15530"/>
    <w:rsid w:val="74C9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qFormat/>
    <w:rPr>
      <w:rFonts w:eastAsiaTheme="minorEastAsia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qFormat/>
    <w:rPr>
      <w:rFonts w:eastAsiaTheme="minorEastAsia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Administrator</cp:lastModifiedBy>
  <cp:revision>3</cp:revision>
  <cp:lastPrinted>2018-07-10T07:01:00Z</cp:lastPrinted>
  <dcterms:created xsi:type="dcterms:W3CDTF">2019-12-31T01:09:00Z</dcterms:created>
  <dcterms:modified xsi:type="dcterms:W3CDTF">2019-12-31T01:09:00Z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