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1050"/>
        <w:gridCol w:w="930"/>
        <w:gridCol w:w="450"/>
        <w:gridCol w:w="570"/>
        <w:gridCol w:w="570"/>
        <w:gridCol w:w="930"/>
        <w:gridCol w:w="450"/>
      </w:tblGrid>
      <w:tr w:rsidR="00AC25E4" w:rsidRPr="00AC25E4" w14:paraId="6153EF72" w14:textId="77777777" w:rsidTr="00AC25E4">
        <w:trPr>
          <w:trHeight w:val="420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93FB6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招录单位及职位</w:t>
            </w: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E152A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姓名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EC33F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543AB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出生</w:t>
            </w:r>
          </w:p>
          <w:p w14:paraId="77F1D3A8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51BA63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准考</w:t>
            </w:r>
          </w:p>
          <w:p w14:paraId="4168203C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证号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98772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毕业院校</w:t>
            </w:r>
          </w:p>
          <w:p w14:paraId="4CBDFE99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D19C9" w14:textId="77777777" w:rsidR="00AC25E4" w:rsidRPr="00AC25E4" w:rsidRDefault="00AC25E4" w:rsidP="00AC25E4">
            <w:pPr>
              <w:widowControl/>
              <w:spacing w:line="300" w:lineRule="atLeast"/>
              <w:ind w:left="120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30491" w14:textId="77777777" w:rsidR="00AC25E4" w:rsidRPr="00AC25E4" w:rsidRDefault="00AC25E4" w:rsidP="00AC25E4">
            <w:pPr>
              <w:widowControl/>
              <w:spacing w:line="300" w:lineRule="atLeast"/>
              <w:ind w:left="120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原工作</w:t>
            </w:r>
          </w:p>
          <w:p w14:paraId="504312A1" w14:textId="77777777" w:rsidR="00AC25E4" w:rsidRPr="00AC25E4" w:rsidRDefault="00AC25E4" w:rsidP="00AC25E4">
            <w:pPr>
              <w:widowControl/>
              <w:spacing w:line="300" w:lineRule="atLeast"/>
              <w:ind w:left="120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单位</w:t>
            </w: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E902B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考试</w:t>
            </w:r>
          </w:p>
          <w:p w14:paraId="6D5D87C0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DD18D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是否通过</w:t>
            </w:r>
          </w:p>
          <w:p w14:paraId="50CCF15A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华文中宋" w:eastAsia="华文中宋" w:hAnsi="华文中宋" w:cs="宋体" w:hint="eastAsia"/>
                <w:color w:val="545454"/>
                <w:kern w:val="0"/>
                <w:sz w:val="24"/>
                <w:szCs w:val="24"/>
              </w:rPr>
              <w:t>国家司法考试</w:t>
            </w:r>
          </w:p>
        </w:tc>
      </w:tr>
      <w:tr w:rsidR="00AC25E4" w:rsidRPr="00AC25E4" w14:paraId="307CCA8A" w14:textId="77777777" w:rsidTr="00AC25E4">
        <w:trPr>
          <w:trHeight w:val="675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15DBE0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德庆县人民</w:t>
            </w: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lastRenderedPageBreak/>
              <w:t>法院</w:t>
            </w:r>
          </w:p>
          <w:p w14:paraId="1DA11D0F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民事审判庭科员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48584" w14:textId="0856A178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lastRenderedPageBreak/>
              <w:t>戴</w:t>
            </w:r>
            <w:r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*</w:t>
            </w: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红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E2F438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女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FC4F5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1992.11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F3E930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999170</w:t>
            </w:r>
          </w:p>
          <w:p w14:paraId="0D459C80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309617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1879B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广东财经大学</w:t>
            </w:r>
          </w:p>
          <w:p w14:paraId="640C2C7C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lastRenderedPageBreak/>
              <w:t>法学专业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36F75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lastRenderedPageBreak/>
              <w:t>大学本科</w:t>
            </w:r>
          </w:p>
          <w:p w14:paraId="7EA7B03F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法学</w:t>
            </w: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lastRenderedPageBreak/>
              <w:t>学士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14B70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lastRenderedPageBreak/>
              <w:t>德庆县农村</w:t>
            </w:r>
          </w:p>
          <w:p w14:paraId="5257C68D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lastRenderedPageBreak/>
              <w:t>信用合作联社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68F847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lastRenderedPageBreak/>
              <w:t>70.668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9793C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是</w:t>
            </w:r>
          </w:p>
        </w:tc>
      </w:tr>
      <w:tr w:rsidR="00AC25E4" w:rsidRPr="00AC25E4" w14:paraId="133E0531" w14:textId="77777777" w:rsidTr="00AC25E4">
        <w:trPr>
          <w:trHeight w:val="675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2DE82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德庆县人民法院</w:t>
            </w:r>
          </w:p>
          <w:p w14:paraId="57CEFAEA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办公室科员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7CCD1B" w14:textId="253CEC4C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惠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D56670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女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7CA86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1996.06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B16FD8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999170</w:t>
            </w:r>
          </w:p>
          <w:p w14:paraId="0E1C5A02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305208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5BC77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防灾科技学院</w:t>
            </w:r>
          </w:p>
          <w:p w14:paraId="070C14D9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网络工程专业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886CB" w14:textId="77777777" w:rsidR="00AC25E4" w:rsidRPr="00AC25E4" w:rsidRDefault="00AC25E4" w:rsidP="00AC25E4">
            <w:pPr>
              <w:widowControl/>
              <w:spacing w:line="300" w:lineRule="atLeast"/>
              <w:ind w:left="120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大学本科</w:t>
            </w:r>
          </w:p>
          <w:p w14:paraId="11A82245" w14:textId="77777777" w:rsidR="00AC25E4" w:rsidRPr="00AC25E4" w:rsidRDefault="00AC25E4" w:rsidP="00AC25E4">
            <w:pPr>
              <w:widowControl/>
              <w:spacing w:line="300" w:lineRule="atLeast"/>
              <w:ind w:left="120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工学学士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762BE" w14:textId="77777777" w:rsidR="00AC25E4" w:rsidRPr="00AC25E4" w:rsidRDefault="00AC25E4" w:rsidP="00AC25E4">
            <w:pPr>
              <w:widowControl/>
              <w:spacing w:line="300" w:lineRule="atLeast"/>
              <w:ind w:left="120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D3FD46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78.592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82FCA" w14:textId="77777777" w:rsidR="00AC25E4" w:rsidRPr="00AC25E4" w:rsidRDefault="00AC25E4" w:rsidP="00AC25E4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</w:pPr>
            <w:r w:rsidRPr="00AC25E4">
              <w:rPr>
                <w:rFonts w:ascii="宋体" w:eastAsia="宋体" w:hAnsi="宋体" w:cs="宋体" w:hint="eastAsia"/>
                <w:color w:val="545454"/>
                <w:kern w:val="0"/>
                <w:sz w:val="24"/>
                <w:szCs w:val="24"/>
              </w:rPr>
              <w:t>否</w:t>
            </w:r>
          </w:p>
        </w:tc>
      </w:tr>
    </w:tbl>
    <w:p w14:paraId="0D4F3868" w14:textId="77777777" w:rsidR="00061F0C" w:rsidRPr="00AC25E4" w:rsidRDefault="00061F0C" w:rsidP="00AC25E4"/>
    <w:sectPr w:rsidR="00061F0C" w:rsidRPr="00AC25E4" w:rsidSect="0039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BAB4" w14:textId="77777777" w:rsidR="00A41A37" w:rsidRDefault="00A41A37" w:rsidP="00EB1C47">
      <w:r>
        <w:separator/>
      </w:r>
    </w:p>
  </w:endnote>
  <w:endnote w:type="continuationSeparator" w:id="0">
    <w:p w14:paraId="5F4252DD" w14:textId="77777777" w:rsidR="00A41A37" w:rsidRDefault="00A41A37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0CE8" w14:textId="77777777" w:rsidR="00A41A37" w:rsidRDefault="00A41A37" w:rsidP="00EB1C47">
      <w:r>
        <w:separator/>
      </w:r>
    </w:p>
  </w:footnote>
  <w:footnote w:type="continuationSeparator" w:id="0">
    <w:p w14:paraId="0B34B1A9" w14:textId="77777777" w:rsidR="00A41A37" w:rsidRDefault="00A41A37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52BD8"/>
    <w:rsid w:val="0005626E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B40C8"/>
    <w:rsid w:val="002E1AC1"/>
    <w:rsid w:val="003115B1"/>
    <w:rsid w:val="003268F9"/>
    <w:rsid w:val="0033606C"/>
    <w:rsid w:val="003856CC"/>
    <w:rsid w:val="00395400"/>
    <w:rsid w:val="003A5791"/>
    <w:rsid w:val="003A6E61"/>
    <w:rsid w:val="003C1B3F"/>
    <w:rsid w:val="003F4727"/>
    <w:rsid w:val="00447197"/>
    <w:rsid w:val="00462E1B"/>
    <w:rsid w:val="004826AF"/>
    <w:rsid w:val="00486403"/>
    <w:rsid w:val="004D1B18"/>
    <w:rsid w:val="004D5BA1"/>
    <w:rsid w:val="004E271D"/>
    <w:rsid w:val="004F27D4"/>
    <w:rsid w:val="0052047D"/>
    <w:rsid w:val="00526329"/>
    <w:rsid w:val="00535606"/>
    <w:rsid w:val="005815AA"/>
    <w:rsid w:val="005C2761"/>
    <w:rsid w:val="0068739E"/>
    <w:rsid w:val="006A7BF5"/>
    <w:rsid w:val="006E0E0E"/>
    <w:rsid w:val="006E4CD4"/>
    <w:rsid w:val="006E5AD5"/>
    <w:rsid w:val="006F7DEF"/>
    <w:rsid w:val="007842B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41A37"/>
    <w:rsid w:val="00A63559"/>
    <w:rsid w:val="00A8202B"/>
    <w:rsid w:val="00AA4100"/>
    <w:rsid w:val="00AC25E4"/>
    <w:rsid w:val="00AF381D"/>
    <w:rsid w:val="00AF4005"/>
    <w:rsid w:val="00B0646F"/>
    <w:rsid w:val="00B21D6F"/>
    <w:rsid w:val="00B4635A"/>
    <w:rsid w:val="00B719CE"/>
    <w:rsid w:val="00B75BEF"/>
    <w:rsid w:val="00B80531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CD15FB"/>
    <w:rsid w:val="00D336A5"/>
    <w:rsid w:val="00D362C6"/>
    <w:rsid w:val="00D65DBF"/>
    <w:rsid w:val="00D663C8"/>
    <w:rsid w:val="00D7744B"/>
    <w:rsid w:val="00DB4D0A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57B73"/>
    <w:rsid w:val="00F7561D"/>
    <w:rsid w:val="00FB02A9"/>
    <w:rsid w:val="00FE0B7D"/>
    <w:rsid w:val="00FE6F7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97</cp:revision>
  <dcterms:created xsi:type="dcterms:W3CDTF">2019-07-23T05:43:00Z</dcterms:created>
  <dcterms:modified xsi:type="dcterms:W3CDTF">2019-07-29T07:26:00Z</dcterms:modified>
</cp:coreProperties>
</file>