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EA" w:rsidRDefault="00D86BEA" w:rsidP="00D86BEA">
      <w:pPr>
        <w:pStyle w:val="2"/>
        <w:shd w:val="clear" w:color="auto" w:fill="FFFFFF"/>
        <w:spacing w:before="300" w:after="150"/>
        <w:jc w:val="center"/>
        <w:rPr>
          <w:rFonts w:ascii="微软雅黑" w:eastAsia="微软雅黑" w:hAnsi="微软雅黑"/>
          <w:color w:val="015293"/>
        </w:rPr>
      </w:pPr>
      <w:bookmarkStart w:id="0" w:name="_GoBack"/>
      <w:r>
        <w:rPr>
          <w:rFonts w:ascii="微软雅黑" w:eastAsia="微软雅黑" w:hAnsi="微软雅黑" w:hint="eastAsia"/>
          <w:color w:val="015293"/>
        </w:rPr>
        <w:t>上海市养志康复医院（上海市阳光康复中心）拟聘人员公示</w:t>
      </w:r>
    </w:p>
    <w:bookmarkEnd w:id="0"/>
    <w:p w:rsidR="00D86BEA" w:rsidRDefault="00D86BEA" w:rsidP="00D86BE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我单位根据《上海市事业单位公开招聘人员暂行办法》（</w:t>
      </w:r>
      <w:proofErr w:type="gramStart"/>
      <w:r>
        <w:rPr>
          <w:rFonts w:ascii="微软雅黑" w:eastAsia="微软雅黑" w:hAnsi="微软雅黑" w:hint="eastAsia"/>
          <w:color w:val="333333"/>
        </w:rPr>
        <w:t>沪人社专发</w:t>
      </w:r>
      <w:proofErr w:type="gramEnd"/>
      <w:r>
        <w:rPr>
          <w:rFonts w:ascii="微软雅黑" w:eastAsia="微软雅黑" w:hAnsi="微软雅黑" w:hint="eastAsia"/>
          <w:color w:val="333333"/>
        </w:rPr>
        <w:t>〔2009〕45号）的要求，拟录用以下1名同志，现将有关情况予以公示。公示期间，如有异议，请通过以下方式反映。</w:t>
      </w:r>
    </w:p>
    <w:p w:rsidR="00D86BEA" w:rsidRDefault="00D86BEA" w:rsidP="00D86BE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8"/>
        <w:gridCol w:w="1627"/>
        <w:gridCol w:w="958"/>
        <w:gridCol w:w="1532"/>
        <w:gridCol w:w="670"/>
        <w:gridCol w:w="670"/>
        <w:gridCol w:w="2011"/>
        <w:gridCol w:w="670"/>
      </w:tblGrid>
      <w:tr w:rsidR="00D86BEA" w:rsidTr="00D86BEA">
        <w:trPr>
          <w:trHeight w:val="566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序号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姓名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性别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拟聘</w:t>
            </w:r>
          </w:p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单位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拟聘</w:t>
            </w:r>
          </w:p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岗位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单位上级</w:t>
            </w:r>
          </w:p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主管部门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最高学历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最高学位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毕业学校或</w:t>
            </w:r>
          </w:p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原工作单位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总</w:t>
            </w:r>
          </w:p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成</w:t>
            </w:r>
          </w:p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绩</w:t>
            </w:r>
          </w:p>
        </w:tc>
      </w:tr>
      <w:tr w:rsidR="00D86BEA" w:rsidTr="00D86BEA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刘玲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上海市养志康复医院</w:t>
            </w:r>
          </w:p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（上海市阳光康复中心）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临床</w:t>
            </w:r>
          </w:p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医师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上海市残疾人联合会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硕士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上海雇员人才服务有限公司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EA" w:rsidRDefault="00D86BEA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76.2</w:t>
            </w:r>
          </w:p>
        </w:tc>
      </w:tr>
    </w:tbl>
    <w:p w:rsidR="00D86BEA" w:rsidRDefault="00D86BEA" w:rsidP="00D86BE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D86BEA" w:rsidRDefault="00D86BEA" w:rsidP="00D86BE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监督（举报）电话：021-26060237</w:t>
      </w:r>
    </w:p>
    <w:p w:rsidR="00D86BEA" w:rsidRDefault="00D86BEA" w:rsidP="00D86BE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D86BEA" w:rsidRDefault="00D86BEA" w:rsidP="00D86BE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公示时间：2019年6月11日-2019年6月17日</w:t>
      </w:r>
    </w:p>
    <w:p w:rsidR="00D86BEA" w:rsidRDefault="00D86BEA" w:rsidP="00D86BEA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D86BEA" w:rsidRDefault="00D86BEA" w:rsidP="00D86BEA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Fonts w:ascii="微软雅黑" w:eastAsia="微软雅黑" w:hAnsi="微软雅黑" w:hint="eastAsia"/>
          <w:color w:val="333333"/>
        </w:rPr>
        <w:br/>
        <w:t>上海市养志康复医院（上海市阳光康复中心）</w:t>
      </w:r>
      <w:r>
        <w:rPr>
          <w:rFonts w:ascii="微软雅黑" w:eastAsia="微软雅黑" w:hAnsi="微软雅黑" w:hint="eastAsia"/>
          <w:color w:val="333333"/>
        </w:rPr>
        <w:br/>
        <w:t>2019年6月11日</w:t>
      </w:r>
    </w:p>
    <w:p w:rsidR="00646842" w:rsidRPr="00D86BEA" w:rsidRDefault="00646842" w:rsidP="00D86BEA"/>
    <w:sectPr w:rsidR="00646842" w:rsidRPr="00D86BEA" w:rsidSect="003D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C4D"/>
    <w:multiLevelType w:val="multilevel"/>
    <w:tmpl w:val="D87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A"/>
    <w:rsid w:val="00093501"/>
    <w:rsid w:val="001B3559"/>
    <w:rsid w:val="001D0842"/>
    <w:rsid w:val="00256916"/>
    <w:rsid w:val="00273EED"/>
    <w:rsid w:val="003D02C2"/>
    <w:rsid w:val="004D4D34"/>
    <w:rsid w:val="00506F75"/>
    <w:rsid w:val="00554B8A"/>
    <w:rsid w:val="005D4D50"/>
    <w:rsid w:val="005D500A"/>
    <w:rsid w:val="006438E6"/>
    <w:rsid w:val="00646842"/>
    <w:rsid w:val="006938E0"/>
    <w:rsid w:val="007431D5"/>
    <w:rsid w:val="00753A4F"/>
    <w:rsid w:val="0088714B"/>
    <w:rsid w:val="00963834"/>
    <w:rsid w:val="00975F66"/>
    <w:rsid w:val="00982EF0"/>
    <w:rsid w:val="00AB4AF1"/>
    <w:rsid w:val="00B22126"/>
    <w:rsid w:val="00B62F82"/>
    <w:rsid w:val="00BA72D5"/>
    <w:rsid w:val="00BB519C"/>
    <w:rsid w:val="00BD3949"/>
    <w:rsid w:val="00CC0AB1"/>
    <w:rsid w:val="00D12D47"/>
    <w:rsid w:val="00D86BEA"/>
    <w:rsid w:val="00DC406E"/>
    <w:rsid w:val="00DD049A"/>
    <w:rsid w:val="00E66A65"/>
    <w:rsid w:val="00FA28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semiHidden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semiHidden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E5E5E5"/>
            <w:right w:val="none" w:sz="0" w:space="0" w:color="auto"/>
          </w:divBdr>
          <w:divsChild>
            <w:div w:id="723143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08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56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52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89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38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  <w:div w:id="744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23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5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51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5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17" w:color="A8A8A8"/>
            <w:right w:val="none" w:sz="0" w:space="0" w:color="auto"/>
          </w:divBdr>
        </w:div>
        <w:div w:id="256520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97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5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3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2019-06-12T04:16:00Z</dcterms:created>
  <dcterms:modified xsi:type="dcterms:W3CDTF">2019-06-12T04:16:00Z</dcterms:modified>
</cp:coreProperties>
</file>