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84" w:rsidRPr="00A80B41" w:rsidRDefault="00E84984" w:rsidP="00E84984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A80B41">
        <w:rPr>
          <w:rFonts w:hint="eastAsia"/>
          <w:b/>
          <w:sz w:val="36"/>
          <w:szCs w:val="36"/>
        </w:rPr>
        <w:t>招聘住院医师规范化培训结业学员岗位</w:t>
      </w:r>
    </w:p>
    <w:bookmarkEnd w:id="0"/>
    <w:p w:rsidR="00E84984" w:rsidRDefault="00E84984" w:rsidP="00E84984">
      <w:pPr>
        <w:spacing w:line="360" w:lineRule="auto"/>
        <w:rPr>
          <w:color w:val="FF0000"/>
          <w:sz w:val="24"/>
          <w:szCs w:val="24"/>
        </w:rPr>
      </w:pPr>
    </w:p>
    <w:p w:rsidR="00E84984" w:rsidRDefault="00E84984" w:rsidP="00E84984">
      <w:pPr>
        <w:spacing w:line="360" w:lineRule="auto"/>
        <w:rPr>
          <w:color w:val="FF0000"/>
          <w:sz w:val="24"/>
          <w:szCs w:val="24"/>
        </w:rPr>
      </w:pPr>
    </w:p>
    <w:tbl>
      <w:tblPr>
        <w:tblW w:w="20132" w:type="dxa"/>
        <w:tblInd w:w="-459" w:type="dxa"/>
        <w:tblLook w:val="04A0" w:firstRow="1" w:lastRow="0" w:firstColumn="1" w:lastColumn="0" w:noHBand="0" w:noVBand="1"/>
      </w:tblPr>
      <w:tblGrid>
        <w:gridCol w:w="1792"/>
        <w:gridCol w:w="700"/>
        <w:gridCol w:w="1360"/>
        <w:gridCol w:w="2020"/>
        <w:gridCol w:w="34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4984" w:rsidRPr="00CF441D" w:rsidTr="00836A30">
        <w:trPr>
          <w:trHeight w:val="630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FEF2E" wp14:editId="13177A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-276225</wp:posOffset>
                      </wp:positionV>
                      <wp:extent cx="5924550" cy="0"/>
                      <wp:effectExtent l="10795" t="9525" r="8255" b="9525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-5.15pt;margin-top:-21.7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"/>
                  </w:pict>
                </mc:Fallback>
              </mc:AlternateContent>
            </w:r>
            <w:r w:rsidRPr="00CF441D">
              <w:rPr>
                <w:rFonts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E84984" w:rsidRPr="00CF441D" w:rsidTr="00836A30">
        <w:trPr>
          <w:trHeight w:val="900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84984" w:rsidRPr="00CF441D" w:rsidTr="00836A30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441D">
              <w:rPr>
                <w:rFonts w:hint="eastAsia"/>
                <w:sz w:val="24"/>
                <w:szCs w:val="24"/>
              </w:rPr>
              <w:t>儿科</w:t>
            </w:r>
            <w:r>
              <w:rPr>
                <w:rFonts w:hint="eastAsia"/>
                <w:sz w:val="24"/>
                <w:szCs w:val="24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441D"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441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6B36B5" w:rsidRDefault="00E84984" w:rsidP="00836A30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内科或儿科专业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84984" w:rsidRPr="00CF441D" w:rsidTr="00836A30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4736D" w:rsidRDefault="00E84984" w:rsidP="00836A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全科医学科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84" w:rsidRDefault="00E84984" w:rsidP="00836A30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Default="00E84984" w:rsidP="00836A30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内科专业或全科医学科专业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84984" w:rsidRPr="00CF441D" w:rsidTr="00836A30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4736D" w:rsidRDefault="00E84984" w:rsidP="00836A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84" w:rsidRDefault="00E84984" w:rsidP="00836A30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Default="00E84984" w:rsidP="00836A30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84984" w:rsidRPr="00CF441D" w:rsidTr="00836A30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84" w:rsidRDefault="00E84984" w:rsidP="00836A30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Default="00E84984" w:rsidP="00836A30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外科专业或骨科专业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84984" w:rsidRPr="00CF441D" w:rsidTr="00836A30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4736D" w:rsidRDefault="00E84984" w:rsidP="00836A30">
            <w:pPr>
              <w:widowControl/>
              <w:jc w:val="center"/>
              <w:rPr>
                <w:sz w:val="24"/>
                <w:szCs w:val="24"/>
              </w:rPr>
            </w:pPr>
            <w:r w:rsidRPr="00C4736D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84" w:rsidRDefault="00E84984" w:rsidP="00836A30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Default="00E84984" w:rsidP="00836A30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84" w:rsidRPr="00CF441D" w:rsidRDefault="00E84984" w:rsidP="00836A30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外科或骨科专业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984" w:rsidRPr="00CF441D" w:rsidRDefault="00E84984" w:rsidP="0083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E84984" w:rsidRDefault="00E84984" w:rsidP="00E84984">
      <w:pPr>
        <w:spacing w:line="360" w:lineRule="auto"/>
        <w:rPr>
          <w:color w:val="FF0000"/>
          <w:sz w:val="24"/>
          <w:szCs w:val="24"/>
        </w:rPr>
      </w:pPr>
    </w:p>
    <w:p w:rsidR="00E84984" w:rsidRDefault="00E84984" w:rsidP="00E84984">
      <w:pPr>
        <w:spacing w:line="360" w:lineRule="auto"/>
        <w:rPr>
          <w:color w:val="FF0000"/>
          <w:sz w:val="24"/>
          <w:szCs w:val="24"/>
        </w:rPr>
      </w:pPr>
    </w:p>
    <w:p w:rsidR="00E84984" w:rsidRDefault="00E84984" w:rsidP="00E84984">
      <w:pPr>
        <w:spacing w:line="360" w:lineRule="auto"/>
        <w:rPr>
          <w:color w:val="FF0000"/>
          <w:sz w:val="24"/>
          <w:szCs w:val="24"/>
        </w:rPr>
      </w:pPr>
    </w:p>
    <w:p w:rsidR="00F7648A" w:rsidRPr="00E84984" w:rsidRDefault="00F7648A" w:rsidP="00E84984">
      <w:pPr>
        <w:rPr>
          <w:rFonts w:hint="eastAsia"/>
        </w:rPr>
      </w:pPr>
    </w:p>
    <w:sectPr w:rsidR="00F7648A" w:rsidRPr="00E84984" w:rsidSect="00E84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4"/>
    <w:rsid w:val="00030216"/>
    <w:rsid w:val="00175BF5"/>
    <w:rsid w:val="002A48B5"/>
    <w:rsid w:val="002B6C19"/>
    <w:rsid w:val="002E680F"/>
    <w:rsid w:val="002F2B8B"/>
    <w:rsid w:val="003044FD"/>
    <w:rsid w:val="003175B4"/>
    <w:rsid w:val="0034383B"/>
    <w:rsid w:val="00591D29"/>
    <w:rsid w:val="005E5A85"/>
    <w:rsid w:val="006E190B"/>
    <w:rsid w:val="006F78E3"/>
    <w:rsid w:val="00702614"/>
    <w:rsid w:val="00757E97"/>
    <w:rsid w:val="00791102"/>
    <w:rsid w:val="007C286E"/>
    <w:rsid w:val="008B7FF8"/>
    <w:rsid w:val="009037EE"/>
    <w:rsid w:val="009A6879"/>
    <w:rsid w:val="00B364EA"/>
    <w:rsid w:val="00C20D0B"/>
    <w:rsid w:val="00D14999"/>
    <w:rsid w:val="00D8663E"/>
    <w:rsid w:val="00DF3671"/>
    <w:rsid w:val="00E72A81"/>
    <w:rsid w:val="00E84984"/>
    <w:rsid w:val="00EB5604"/>
    <w:rsid w:val="00F354CB"/>
    <w:rsid w:val="00F44EA0"/>
    <w:rsid w:val="00F7648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29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18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8973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13480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2019-04-18T11:03:00Z</dcterms:created>
  <dcterms:modified xsi:type="dcterms:W3CDTF">2019-04-18T11:03:00Z</dcterms:modified>
</cp:coreProperties>
</file>