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 w:val="0"/>
          <w:bCs/>
          <w:sz w:val="36"/>
          <w:szCs w:val="36"/>
        </w:rPr>
      </w:pPr>
      <w:r>
        <w:rPr>
          <w:rFonts w:hint="eastAsia" w:ascii="宋体" w:hAnsi="宋体"/>
          <w:b w:val="0"/>
          <w:bCs/>
          <w:sz w:val="36"/>
          <w:szCs w:val="36"/>
          <w:lang w:eastAsia="zh-CN"/>
        </w:rPr>
        <w:t>大兴区城市管理指中心</w:t>
      </w:r>
      <w:r>
        <w:rPr>
          <w:rFonts w:hint="eastAsia" w:ascii="宋体" w:hAnsi="宋体"/>
          <w:b w:val="0"/>
          <w:bCs/>
          <w:sz w:val="36"/>
          <w:szCs w:val="36"/>
          <w:lang w:val="en-US" w:eastAsia="zh-CN"/>
        </w:rPr>
        <w:t xml:space="preserve">                            </w:t>
      </w:r>
      <w:r>
        <w:rPr>
          <w:rFonts w:hint="eastAsia" w:ascii="宋体" w:hAnsi="宋体"/>
          <w:b w:val="0"/>
          <w:bCs/>
          <w:sz w:val="36"/>
          <w:szCs w:val="36"/>
          <w:lang w:eastAsia="zh-CN"/>
        </w:rPr>
        <w:t>招聘临时辅助用工人员招录考试</w:t>
      </w:r>
      <w:r>
        <w:rPr>
          <w:rFonts w:hint="eastAsia" w:ascii="宋体" w:hAnsi="宋体"/>
          <w:b w:val="0"/>
          <w:bCs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244" w:tblpY="764"/>
        <w:tblOverlap w:val="never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020"/>
        <w:gridCol w:w="660"/>
        <w:gridCol w:w="990"/>
        <w:gridCol w:w="990"/>
        <w:gridCol w:w="860"/>
        <w:gridCol w:w="730"/>
        <w:gridCol w:w="82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报考职位：</w:t>
            </w:r>
            <w:r>
              <w:rPr>
                <w:rStyle w:val="7"/>
                <w:lang w:val="en-US" w:eastAsia="zh-CN" w:bidi="ar"/>
              </w:rPr>
              <w:t xml:space="preserve">             </w:t>
            </w:r>
            <w:r>
              <w:rPr>
                <w:rStyle w:val="8"/>
                <w:lang w:val="en-US" w:eastAsia="zh-CN" w:bidi="ar"/>
              </w:rPr>
              <w:t xml:space="preserve">  　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粘贴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近期白底彩色1寸照片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最高全日制学历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人事档案存放地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近3-5年的工作简历  （格式：时间+单位+岗位）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诚信声明</w:t>
            </w:r>
          </w:p>
        </w:tc>
        <w:tc>
          <w:tcPr>
            <w:tcW w:w="7995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一、本人符合报名条件的要求，在考试报名表中填写的个人信息均准确、真实。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二、本人提供的学历证书或学位证书、职称或资格证书、有效居民身份证等证件的原件均符合国家规定且真实、有效。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三、考试时遵守应考人员须知，不作弊，不请人代考。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5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四、如有违背上述任何一款的情况，本人对由此产生的后果负责。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本人签名：                 日期：  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642E3"/>
    <w:rsid w:val="03060E80"/>
    <w:rsid w:val="090A2C58"/>
    <w:rsid w:val="0ADB6733"/>
    <w:rsid w:val="0BC172DE"/>
    <w:rsid w:val="0CD22379"/>
    <w:rsid w:val="0E6642E3"/>
    <w:rsid w:val="13262971"/>
    <w:rsid w:val="147E179D"/>
    <w:rsid w:val="19D55A11"/>
    <w:rsid w:val="1DB94936"/>
    <w:rsid w:val="1F9503A0"/>
    <w:rsid w:val="2BD14EA6"/>
    <w:rsid w:val="2DE00F63"/>
    <w:rsid w:val="34A10979"/>
    <w:rsid w:val="36DC53F9"/>
    <w:rsid w:val="38B71B08"/>
    <w:rsid w:val="3C751978"/>
    <w:rsid w:val="489E7EFE"/>
    <w:rsid w:val="48BF1577"/>
    <w:rsid w:val="50C069C2"/>
    <w:rsid w:val="55105602"/>
    <w:rsid w:val="578C2ABE"/>
    <w:rsid w:val="5DDB1E73"/>
    <w:rsid w:val="5FE41D07"/>
    <w:rsid w:val="68A64631"/>
    <w:rsid w:val="6ED95071"/>
    <w:rsid w:val="6FFC2D5F"/>
    <w:rsid w:val="70273DED"/>
    <w:rsid w:val="70477E29"/>
    <w:rsid w:val="70B843C7"/>
    <w:rsid w:val="70ED173D"/>
    <w:rsid w:val="791D4974"/>
    <w:rsid w:val="7C2B4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font0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8">
    <w:name w:val="font1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2018-02-27T07:20:00Z</dcterms:created>
  <dc:creator>jcy</dc:creator>
  <cp:lastModifiedBy>jcy</cp:lastModifiedBy>
  <cp:lastPrinted>2019-02-20T08:53:00Z</cp:lastPrinted>
  <dcterms:modified xsi:type="dcterms:W3CDTF">2019-02-21T01:10:49Z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