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D14DE" w:rsidRPr="000D14DE" w:rsidTr="000D14DE">
        <w:trPr>
          <w:trHeight w:val="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14DE" w:rsidRPr="000D14DE" w:rsidRDefault="000D14DE" w:rsidP="00447108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0D14DE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2018年济南市历城区教育系统公开招聘</w:t>
            </w:r>
            <w:r w:rsidR="0044710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事业编制初中教师</w:t>
            </w:r>
            <w:bookmarkStart w:id="0" w:name="_GoBack"/>
            <w:bookmarkEnd w:id="0"/>
            <w:r w:rsidRPr="000D14DE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报名登记表 </w:t>
            </w:r>
          </w:p>
        </w:tc>
      </w:tr>
    </w:tbl>
    <w:p w:rsidR="000D14DE" w:rsidRPr="000D14DE" w:rsidRDefault="000D14DE" w:rsidP="000D14DE">
      <w:pPr>
        <w:widowControl/>
        <w:jc w:val="center"/>
        <w:rPr>
          <w:rFonts w:ascii="宋体" w:hAnsi="宋体" w:cs="宋体"/>
          <w:vanish/>
          <w:kern w:val="0"/>
          <w:sz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  <w:gridCol w:w="24"/>
      </w:tblGrid>
      <w:tr w:rsidR="000D14DE" w:rsidRPr="000D14DE" w:rsidTr="000D14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D14DE">
              <w:rPr>
                <w:rFonts w:ascii="宋体" w:hAnsi="宋体" w:cs="宋体"/>
                <w:kern w:val="0"/>
                <w:sz w:val="24"/>
              </w:rPr>
              <w:t>          </w:t>
            </w:r>
          </w:p>
        </w:tc>
        <w:tc>
          <w:tcPr>
            <w:tcW w:w="0" w:type="auto"/>
            <w:vAlign w:val="center"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14DE" w:rsidRPr="000D14DE" w:rsidTr="000D14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D14DE" w:rsidRPr="000D14DE" w:rsidTr="000D14DE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</w:tcPr>
                <w:p w:rsidR="000D14DE" w:rsidRPr="000D14DE" w:rsidRDefault="000D14DE" w:rsidP="000D14D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</w:tcPr>
                <w:p w:rsidR="000D14DE" w:rsidRPr="000D14DE" w:rsidRDefault="000D14DE" w:rsidP="000D14D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D14DE" w:rsidRPr="000D14DE" w:rsidRDefault="000D14DE" w:rsidP="000D14DE">
      <w:pPr>
        <w:widowControl/>
        <w:jc w:val="center"/>
        <w:rPr>
          <w:rFonts w:ascii="宋体" w:hAnsi="宋体" w:cs="宋体"/>
          <w:vanish/>
          <w:kern w:val="0"/>
          <w:sz w:val="24"/>
        </w:rPr>
      </w:pPr>
    </w:p>
    <w:tbl>
      <w:tblPr>
        <w:tblW w:w="8474" w:type="dxa"/>
        <w:jc w:val="center"/>
        <w:tblCellSpacing w:w="0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064"/>
        <w:gridCol w:w="1494"/>
        <w:gridCol w:w="1629"/>
        <w:gridCol w:w="1832"/>
      </w:tblGrid>
      <w:tr w:rsidR="000D14DE" w:rsidRPr="000D14DE" w:rsidTr="000D14DE">
        <w:trPr>
          <w:trHeight w:val="729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考试名称</w:t>
            </w:r>
          </w:p>
        </w:tc>
        <w:tc>
          <w:tcPr>
            <w:tcW w:w="0" w:type="auto"/>
            <w:gridSpan w:val="4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44710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2018年济南市历城区教育系统公开招聘</w:t>
            </w:r>
            <w:r w:rsidR="004471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事业编制初中教师</w:t>
            </w:r>
            <w:r w:rsidRPr="000D14D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考试</w:t>
            </w: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 xml:space="preserve">  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姓名 </w:t>
            </w:r>
          </w:p>
        </w:tc>
        <w:tc>
          <w:tcPr>
            <w:tcW w:w="206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性别 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1寸照片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6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6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49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14DE" w:rsidRPr="000D14DE" w:rsidTr="000D14DE">
        <w:trPr>
          <w:trHeight w:val="576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06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3557" w:type="dxa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832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57" w:type="dxa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832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57" w:type="dxa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是否师范类</w:t>
            </w:r>
          </w:p>
        </w:tc>
        <w:tc>
          <w:tcPr>
            <w:tcW w:w="1832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557" w:type="dxa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32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0D14DE" w:rsidRPr="000D14DE" w:rsidTr="000D14DE">
        <w:trPr>
          <w:trHeight w:val="576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教师资格</w:t>
            </w:r>
            <w:proofErr w:type="gramStart"/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证类型</w:t>
            </w:r>
            <w:proofErr w:type="gramEnd"/>
          </w:p>
        </w:tc>
        <w:tc>
          <w:tcPr>
            <w:tcW w:w="3557" w:type="dxa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教师资格证编号</w:t>
            </w:r>
          </w:p>
        </w:tc>
        <w:tc>
          <w:tcPr>
            <w:tcW w:w="1832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57" w:type="dxa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是否免费考生</w:t>
            </w:r>
          </w:p>
        </w:tc>
        <w:tc>
          <w:tcPr>
            <w:tcW w:w="1832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gridSpan w:val="4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0D14DE" w:rsidRPr="000D14DE" w:rsidTr="000D14DE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历城教育考试组别</w:t>
            </w:r>
          </w:p>
        </w:tc>
        <w:tc>
          <w:tcPr>
            <w:tcW w:w="3557" w:type="dxa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kern w:val="0"/>
                <w:sz w:val="20"/>
                <w:szCs w:val="20"/>
              </w:rPr>
              <w:t>历城教育学科岗位</w:t>
            </w:r>
          </w:p>
        </w:tc>
        <w:tc>
          <w:tcPr>
            <w:tcW w:w="1832" w:type="dxa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14DE" w:rsidRPr="000D14DE" w:rsidTr="000D14DE">
        <w:trPr>
          <w:trHeight w:val="2881"/>
          <w:tblCellSpacing w:w="0" w:type="dxa"/>
          <w:jc w:val="center"/>
        </w:trPr>
        <w:tc>
          <w:tcPr>
            <w:tcW w:w="8473" w:type="dxa"/>
            <w:gridSpan w:val="5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  <w:vAlign w:val="center"/>
            <w:hideMark/>
          </w:tcPr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D14D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本人保证以上信息真实有效。若有虚假或不能按期毕业并获得学历学位证书和相关资格证，应聘单位有权不予聘用。</w:t>
            </w:r>
          </w:p>
          <w:p w:rsidR="000D14DE" w:rsidRPr="000D14DE" w:rsidRDefault="000D14DE" w:rsidP="000D14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                 </w:t>
            </w:r>
            <w:r w:rsidRPr="000D14D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本人签名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（按手印）</w:t>
            </w:r>
            <w:r w:rsidRPr="000D14D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</w:tbl>
    <w:p w:rsidR="00720830" w:rsidRDefault="00720830"/>
    <w:sectPr w:rsidR="00720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E"/>
    <w:rsid w:val="000D14DE"/>
    <w:rsid w:val="00447108"/>
    <w:rsid w:val="007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D14DE"/>
    <w:rPr>
      <w:b/>
      <w:bCs/>
    </w:rPr>
  </w:style>
  <w:style w:type="character" w:styleId="a5">
    <w:name w:val="Emphasis"/>
    <w:basedOn w:val="a0"/>
    <w:uiPriority w:val="20"/>
    <w:qFormat/>
    <w:rsid w:val="000D14DE"/>
    <w:rPr>
      <w:i/>
      <w:iCs/>
    </w:rPr>
  </w:style>
  <w:style w:type="paragraph" w:styleId="a6">
    <w:name w:val="Balloon Text"/>
    <w:basedOn w:val="a"/>
    <w:link w:val="Char"/>
    <w:rsid w:val="000D14DE"/>
    <w:rPr>
      <w:sz w:val="18"/>
      <w:szCs w:val="18"/>
    </w:rPr>
  </w:style>
  <w:style w:type="character" w:customStyle="1" w:styleId="Char">
    <w:name w:val="批注框文本 Char"/>
    <w:basedOn w:val="a0"/>
    <w:link w:val="a6"/>
    <w:rsid w:val="000D14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D14DE"/>
    <w:rPr>
      <w:b/>
      <w:bCs/>
    </w:rPr>
  </w:style>
  <w:style w:type="character" w:styleId="a5">
    <w:name w:val="Emphasis"/>
    <w:basedOn w:val="a0"/>
    <w:uiPriority w:val="20"/>
    <w:qFormat/>
    <w:rsid w:val="000D14DE"/>
    <w:rPr>
      <w:i/>
      <w:iCs/>
    </w:rPr>
  </w:style>
  <w:style w:type="paragraph" w:styleId="a6">
    <w:name w:val="Balloon Text"/>
    <w:basedOn w:val="a"/>
    <w:link w:val="Char"/>
    <w:rsid w:val="000D14DE"/>
    <w:rPr>
      <w:sz w:val="18"/>
      <w:szCs w:val="18"/>
    </w:rPr>
  </w:style>
  <w:style w:type="character" w:customStyle="1" w:styleId="Char">
    <w:name w:val="批注框文本 Char"/>
    <w:basedOn w:val="a0"/>
    <w:link w:val="a6"/>
    <w:rsid w:val="000D14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2018-08-10T09:37:00Z</dcterms:created>
  <dcterms:modified xsi:type="dcterms:W3CDTF">2018-12-24T07:11:00Z</dcterms:modified>
</cp:coreProperties>
</file>