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3A" w:rsidRDefault="00D4693A" w:rsidP="00D4693A">
      <w:pPr>
        <w:spacing w:beforeLines="100" w:afterLines="10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考试诚信承诺书</w:t>
      </w:r>
    </w:p>
    <w:p w:rsidR="00D4693A" w:rsidRDefault="00D4693A" w:rsidP="00D469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为了保障报名及考试工作的顺利进行，本人现郑重承诺：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一、本人已阅读并理解本次考试的《公告》、《简章》、《报名须知》及相关政策内容，完全了解并符合所报考职位的条件要求。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二、自觉遵守此次考试录用有关规定及各项考试政策。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三、报名提交的所有信息及考试期间提供的证件资料准确、真实、有效，不弄虚作假。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四、在规定时间内完成报名及考试其他相关事宜，并按时参加考试，逾期本人将自动放弃考试。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五、认真履行报考人员的各项义务，不做扰乱报名和考试秩序的行为。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六、遵守考试纪律和考场规则，遵从考试组织部门的安排，服从监考人员的检查、监督和管理，不参与任何形式的考试舞弊。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七、如有违纪违规及违反上述承诺的行为，自愿服从处罚，并承担相应的责任和由此造成的一切后果。</w:t>
      </w: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</w:p>
    <w:p w:rsidR="00D4693A" w:rsidRDefault="00D4693A" w:rsidP="00D469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                            考生签名：</w:t>
      </w:r>
    </w:p>
    <w:p w:rsidR="00D4693A" w:rsidRDefault="00D4693A" w:rsidP="00D4693A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    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521B"/>
    <w:rsid w:val="00323B43"/>
    <w:rsid w:val="003D37D8"/>
    <w:rsid w:val="00426133"/>
    <w:rsid w:val="004358AB"/>
    <w:rsid w:val="008B7726"/>
    <w:rsid w:val="00D31D50"/>
    <w:rsid w:val="00D4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2019-07-01T08:33:00Z</dcterms:modified>
</cp:coreProperties>
</file>