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附件：</w:t>
      </w:r>
    </w:p>
    <w:p>
      <w:pPr>
        <w:pStyle w:val="6"/>
        <w:spacing w:beforeAutospacing="0" w:afterAutospacing="0" w:line="590" w:lineRule="exact"/>
        <w:jc w:val="center"/>
        <w:rPr>
          <w:rFonts w:ascii="仿宋" w:hAnsi="仿宋" w:eastAsia="仿宋" w:cs="方正小标宋简体"/>
          <w:bCs/>
          <w:color w:val="191919"/>
          <w:sz w:val="32"/>
          <w:szCs w:val="32"/>
          <w:shd w:val="clear" w:color="auto" w:fill="FFFFFF"/>
        </w:rPr>
      </w:pPr>
      <w:r>
        <w:rPr>
          <w:rStyle w:val="8"/>
          <w:rFonts w:hint="eastAsia" w:ascii="仿宋" w:hAnsi="仿宋" w:eastAsia="仿宋" w:cs="方正小标宋简体"/>
          <w:color w:val="191919"/>
          <w:sz w:val="32"/>
          <w:szCs w:val="32"/>
          <w:shd w:val="clear" w:color="auto" w:fill="FFFFFF"/>
        </w:rPr>
        <w:t>阜新市瑞科能源开发有限公司招聘工作人员</w:t>
      </w:r>
      <w:r>
        <w:rPr>
          <w:rStyle w:val="8"/>
          <w:rFonts w:hint="eastAsia" w:ascii="仿宋" w:eastAsia="仿宋" w:cs="仿宋"/>
          <w:bCs w:val="0"/>
          <w:color w:val="191919"/>
          <w:sz w:val="32"/>
          <w:szCs w:val="32"/>
          <w:shd w:val="clear" w:color="auto" w:fill="FFFFFF"/>
        </w:rPr>
        <w:t>报名表</w:t>
      </w:r>
    </w:p>
    <w:tbl>
      <w:tblPr>
        <w:tblStyle w:val="10"/>
        <w:tblW w:w="10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11"/>
        <w:gridCol w:w="723"/>
        <w:gridCol w:w="615"/>
        <w:gridCol w:w="108"/>
        <w:gridCol w:w="1155"/>
        <w:gridCol w:w="45"/>
        <w:gridCol w:w="735"/>
        <w:gridCol w:w="1075"/>
        <w:gridCol w:w="158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0" w:hRule="atLeast"/>
          <w:jc w:val="center"/>
        </w:trPr>
        <w:tc>
          <w:tcPr>
            <w:tcW w:w="12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户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地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4112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4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1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报考志愿</w:t>
            </w:r>
          </w:p>
        </w:tc>
        <w:tc>
          <w:tcPr>
            <w:tcW w:w="596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67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1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1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应聘人员承诺签名</w:t>
            </w:r>
          </w:p>
        </w:tc>
        <w:tc>
          <w:tcPr>
            <w:tcW w:w="9159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上述填写内容和提供的报考材料真实、有效，符合该岗位的报考条件。如</w:t>
            </w:r>
          </w:p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有不实，本人自愿放弃考试和聘用资格。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应聘人：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  2019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 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91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ind w:firstLine="6720" w:firstLineChars="28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审核人签字：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2019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6"/>
        <w:spacing w:beforeAutospacing="0" w:afterAutospacing="0" w:line="20" w:lineRule="exact"/>
        <w:rPr>
          <w:rStyle w:val="8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sectPr>
      <w:footerReference r:id="rId3" w:type="default"/>
      <w:pgSz w:w="11907" w:h="16840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rect id="文本框 1" o:spid="_x0000_s4097" o:spt="1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596354"/>
    <w:rsid w:val="00006EC3"/>
    <w:rsid w:val="000241D9"/>
    <w:rsid w:val="00086D13"/>
    <w:rsid w:val="000D1BE9"/>
    <w:rsid w:val="0011738C"/>
    <w:rsid w:val="00191FD5"/>
    <w:rsid w:val="001B366A"/>
    <w:rsid w:val="001E58CA"/>
    <w:rsid w:val="00205E84"/>
    <w:rsid w:val="0022507D"/>
    <w:rsid w:val="0025199E"/>
    <w:rsid w:val="002C726B"/>
    <w:rsid w:val="002F18B4"/>
    <w:rsid w:val="00344948"/>
    <w:rsid w:val="0036473E"/>
    <w:rsid w:val="003A14FC"/>
    <w:rsid w:val="003B373B"/>
    <w:rsid w:val="00413FA0"/>
    <w:rsid w:val="004419C1"/>
    <w:rsid w:val="00455C02"/>
    <w:rsid w:val="00491E21"/>
    <w:rsid w:val="00493B20"/>
    <w:rsid w:val="004C3271"/>
    <w:rsid w:val="004F36B8"/>
    <w:rsid w:val="005529ED"/>
    <w:rsid w:val="00582889"/>
    <w:rsid w:val="00596354"/>
    <w:rsid w:val="00625DF0"/>
    <w:rsid w:val="00661A1A"/>
    <w:rsid w:val="006A36D9"/>
    <w:rsid w:val="006C4FC1"/>
    <w:rsid w:val="006F5202"/>
    <w:rsid w:val="0073754D"/>
    <w:rsid w:val="007622E0"/>
    <w:rsid w:val="007745BD"/>
    <w:rsid w:val="00774DAB"/>
    <w:rsid w:val="00780269"/>
    <w:rsid w:val="00796A25"/>
    <w:rsid w:val="007A261A"/>
    <w:rsid w:val="007C0847"/>
    <w:rsid w:val="007C3D30"/>
    <w:rsid w:val="007D24DB"/>
    <w:rsid w:val="007E654B"/>
    <w:rsid w:val="00890855"/>
    <w:rsid w:val="008A29D3"/>
    <w:rsid w:val="008B4C92"/>
    <w:rsid w:val="008D4899"/>
    <w:rsid w:val="008D5971"/>
    <w:rsid w:val="008F1490"/>
    <w:rsid w:val="0092702E"/>
    <w:rsid w:val="009274D0"/>
    <w:rsid w:val="00965B90"/>
    <w:rsid w:val="009B448D"/>
    <w:rsid w:val="00A3270B"/>
    <w:rsid w:val="00A46C29"/>
    <w:rsid w:val="00A47A9B"/>
    <w:rsid w:val="00A5776F"/>
    <w:rsid w:val="00AA1757"/>
    <w:rsid w:val="00B03498"/>
    <w:rsid w:val="00B0644A"/>
    <w:rsid w:val="00B13AF6"/>
    <w:rsid w:val="00B27DDA"/>
    <w:rsid w:val="00B3757C"/>
    <w:rsid w:val="00B547C0"/>
    <w:rsid w:val="00C2260C"/>
    <w:rsid w:val="00CC203E"/>
    <w:rsid w:val="00CD4994"/>
    <w:rsid w:val="00D10CCB"/>
    <w:rsid w:val="00D33005"/>
    <w:rsid w:val="00D8085A"/>
    <w:rsid w:val="00DF0508"/>
    <w:rsid w:val="00E41D66"/>
    <w:rsid w:val="00F0104B"/>
    <w:rsid w:val="00F06FAA"/>
    <w:rsid w:val="00F107A1"/>
    <w:rsid w:val="00F10E50"/>
    <w:rsid w:val="00F7086B"/>
    <w:rsid w:val="00F87D3D"/>
    <w:rsid w:val="00FE047A"/>
    <w:rsid w:val="071E2479"/>
    <w:rsid w:val="08B97292"/>
    <w:rsid w:val="0DC53CF5"/>
    <w:rsid w:val="0E50622A"/>
    <w:rsid w:val="1004029B"/>
    <w:rsid w:val="114B75F1"/>
    <w:rsid w:val="155C19A3"/>
    <w:rsid w:val="16EF1F22"/>
    <w:rsid w:val="18033BA4"/>
    <w:rsid w:val="192D628E"/>
    <w:rsid w:val="196868EE"/>
    <w:rsid w:val="1EC17650"/>
    <w:rsid w:val="210932C7"/>
    <w:rsid w:val="23116916"/>
    <w:rsid w:val="23E64043"/>
    <w:rsid w:val="24685F9F"/>
    <w:rsid w:val="3B6C02A0"/>
    <w:rsid w:val="3CE1296B"/>
    <w:rsid w:val="3D2A594E"/>
    <w:rsid w:val="3D623475"/>
    <w:rsid w:val="3F1E61AF"/>
    <w:rsid w:val="40994EDF"/>
    <w:rsid w:val="46921BDB"/>
    <w:rsid w:val="4B2A710E"/>
    <w:rsid w:val="4EBD7168"/>
    <w:rsid w:val="515F4974"/>
    <w:rsid w:val="586F4DF9"/>
    <w:rsid w:val="595E7C2C"/>
    <w:rsid w:val="5CDF3912"/>
    <w:rsid w:val="5EF3265B"/>
    <w:rsid w:val="615C2633"/>
    <w:rsid w:val="6B555937"/>
    <w:rsid w:val="6CEA522E"/>
    <w:rsid w:val="6E32548A"/>
    <w:rsid w:val="7001504C"/>
    <w:rsid w:val="70184E57"/>
    <w:rsid w:val="73DF2799"/>
    <w:rsid w:val="7B01791B"/>
    <w:rsid w:val="7C425119"/>
    <w:rsid w:val="7F4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7"/>
    <w:link w:val="2"/>
    <w:semiHidden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2">
    <w:name w:val="批注框文本 Char"/>
    <w:basedOn w:val="7"/>
    <w:link w:val="3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7"/>
    <w:link w:val="5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Administrator</dc:creator>
  <cp:lastModifiedBy>admin</cp:lastModifiedBy>
  <cp:lastPrinted>2019-09-24T00:57:21Z</cp:lastPrinted>
  <dcterms:modified xsi:type="dcterms:W3CDTF">2019-09-24T00:57:52Z</dcterms:modified>
  <dc:title>永新县国土资源局公开招聘不动产登记窗口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