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单位同意报考证明</w:t>
      </w:r>
    </w:p>
    <w:p>
      <w:pPr>
        <w:rPr>
          <w:rFonts w:hint="eastAsia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报考单位全称：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兹有我单位工作人员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XXX，身份证XXXXX,参加2019年德州市陵城区事业单位公开招聘工作人员（卫生类）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考试。我单位同意其报考，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并保证其如被聘用，将配合有关单位办理其档案、党团、人事关系的移交手续。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单位公章：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96D12"/>
    <w:rsid w:val="02581DB2"/>
    <w:rsid w:val="1638524F"/>
    <w:rsid w:val="175B3C31"/>
    <w:rsid w:val="2A6A5D40"/>
    <w:rsid w:val="2F647017"/>
    <w:rsid w:val="323C5C3C"/>
    <w:rsid w:val="3ACC76BB"/>
    <w:rsid w:val="44594FDD"/>
    <w:rsid w:val="44BD6E66"/>
    <w:rsid w:val="51861203"/>
    <w:rsid w:val="6211681D"/>
    <w:rsid w:val="65120616"/>
    <w:rsid w:val="7139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2019-06-13T07:31:00Z</dcterms:created>
  <dc:creator>推不倒的萝莉。</dc:creator>
  <cp:lastModifiedBy>Administrator</cp:lastModifiedBy>
  <dcterms:modified xsi:type="dcterms:W3CDTF">2019-12-16T04:32:37Z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