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92" w:rsidRDefault="00BF148F">
      <w:pPr>
        <w:widowControl/>
        <w:spacing w:line="360" w:lineRule="auto"/>
        <w:jc w:val="left"/>
        <w:outlineLvl w:val="3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附件</w:t>
      </w:r>
    </w:p>
    <w:p w:rsidR="00D47D92" w:rsidRDefault="00BF148F">
      <w:pPr>
        <w:widowControl/>
        <w:spacing w:line="360" w:lineRule="auto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济南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市钢城区人民政府法律顾问报名表</w:t>
      </w:r>
    </w:p>
    <w:p w:rsidR="00D47D92" w:rsidRDefault="00D47D92">
      <w:pPr>
        <w:widowControl/>
        <w:spacing w:line="360" w:lineRule="auto"/>
        <w:ind w:firstLineChars="200" w:firstLine="883"/>
        <w:jc w:val="center"/>
        <w:rPr>
          <w:rFonts w:ascii="黑体" w:eastAsia="黑体" w:hAnsi="Times New Roman"/>
          <w:b/>
          <w:color w:val="000000"/>
          <w:sz w:val="44"/>
          <w:szCs w:val="44"/>
        </w:rPr>
      </w:pPr>
    </w:p>
    <w:tbl>
      <w:tblPr>
        <w:tblW w:w="9881" w:type="dxa"/>
        <w:tblInd w:w="-252" w:type="dxa"/>
        <w:tblLayout w:type="fixed"/>
        <w:tblLook w:val="04A0"/>
      </w:tblPr>
      <w:tblGrid>
        <w:gridCol w:w="1435"/>
        <w:gridCol w:w="887"/>
        <w:gridCol w:w="734"/>
        <w:gridCol w:w="973"/>
        <w:gridCol w:w="630"/>
        <w:gridCol w:w="8"/>
        <w:gridCol w:w="539"/>
        <w:gridCol w:w="711"/>
        <w:gridCol w:w="553"/>
        <w:gridCol w:w="614"/>
        <w:gridCol w:w="952"/>
        <w:gridCol w:w="1845"/>
      </w:tblGrid>
      <w:tr w:rsidR="00D47D92">
        <w:trPr>
          <w:cantSplit/>
          <w:trHeight w:val="825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47D92" w:rsidRDefault="00BF148F">
            <w:pPr>
              <w:tabs>
                <w:tab w:val="left" w:pos="1572"/>
              </w:tabs>
              <w:spacing w:line="360" w:lineRule="auto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Times New Roman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621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7D92" w:rsidRDefault="00D47D92">
            <w:pPr>
              <w:spacing w:line="360" w:lineRule="auto"/>
              <w:ind w:firstLineChars="200" w:firstLine="482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7D92" w:rsidRDefault="00BF148F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身</w:t>
            </w:r>
            <w:r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份</w:t>
            </w:r>
            <w:r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证</w:t>
            </w:r>
            <w:r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号</w:t>
            </w:r>
          </w:p>
        </w:tc>
        <w:tc>
          <w:tcPr>
            <w:tcW w:w="3369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7D92" w:rsidRDefault="00D47D92">
            <w:pPr>
              <w:spacing w:line="360" w:lineRule="auto"/>
              <w:jc w:val="left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47D92" w:rsidRDefault="00BF148F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二寸</w:t>
            </w:r>
            <w:r>
              <w:rPr>
                <w:rFonts w:ascii="仿宋_GB2312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彩色照片</w:t>
            </w:r>
          </w:p>
        </w:tc>
      </w:tr>
      <w:tr w:rsidR="00D47D92">
        <w:trPr>
          <w:cantSplit/>
          <w:trHeight w:val="765"/>
        </w:trPr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92" w:rsidRDefault="00BF148F">
            <w:pPr>
              <w:tabs>
                <w:tab w:val="left" w:pos="1572"/>
              </w:tabs>
              <w:spacing w:line="360" w:lineRule="auto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92" w:rsidRDefault="00D47D92">
            <w:pPr>
              <w:spacing w:line="360" w:lineRule="auto"/>
              <w:ind w:firstLineChars="200" w:firstLine="482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92" w:rsidRDefault="00BF148F">
            <w:pPr>
              <w:spacing w:line="360" w:lineRule="auto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92" w:rsidRDefault="00D47D92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92" w:rsidRDefault="00BF148F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92" w:rsidRDefault="00D47D92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92" w:rsidRDefault="00BF148F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spacing w:val="-1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D92" w:rsidRDefault="00D47D92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7D92" w:rsidRDefault="00D47D92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47D92">
        <w:trPr>
          <w:cantSplit/>
          <w:trHeight w:val="762"/>
        </w:trPr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92" w:rsidRDefault="00BF148F">
            <w:pPr>
              <w:tabs>
                <w:tab w:val="left" w:pos="1572"/>
              </w:tabs>
              <w:spacing w:line="360" w:lineRule="auto"/>
              <w:jc w:val="center"/>
              <w:rPr>
                <w:rFonts w:ascii="仿宋_GB2312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住</w:t>
            </w:r>
            <w:r>
              <w:rPr>
                <w:rFonts w:ascii="仿宋_GB2312" w:eastAsia="仿宋_GB2312" w:hAnsi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92" w:rsidRDefault="00D47D92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92" w:rsidRDefault="00BF148F">
            <w:pPr>
              <w:spacing w:line="360" w:lineRule="auto"/>
              <w:rPr>
                <w:rFonts w:ascii="仿宋_GB2312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D92" w:rsidRDefault="00D47D92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7D92" w:rsidRDefault="00D47D92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47D92">
        <w:trPr>
          <w:cantSplit/>
          <w:trHeight w:val="762"/>
        </w:trPr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92" w:rsidRDefault="00BF148F">
            <w:pPr>
              <w:tabs>
                <w:tab w:val="left" w:pos="1572"/>
              </w:tabs>
              <w:spacing w:line="360" w:lineRule="auto"/>
              <w:jc w:val="center"/>
              <w:rPr>
                <w:rFonts w:ascii="仿宋_GB2312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D92" w:rsidRDefault="00D47D92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7D92" w:rsidRDefault="00D47D92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47D92">
        <w:trPr>
          <w:cantSplit/>
          <w:trHeight w:val="1264"/>
        </w:trPr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92" w:rsidRDefault="00BF148F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92" w:rsidRDefault="00D47D92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92" w:rsidRDefault="00BF148F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7D92" w:rsidRDefault="00D47D92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D47D92">
        <w:trPr>
          <w:cantSplit/>
          <w:trHeight w:val="1133"/>
        </w:trPr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92" w:rsidRDefault="00BF148F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92" w:rsidRDefault="00D47D92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92" w:rsidRDefault="00BF148F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7D92" w:rsidRDefault="00D47D92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D47D92">
        <w:trPr>
          <w:cantSplit/>
          <w:trHeight w:val="1765"/>
        </w:trPr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92" w:rsidRDefault="00BF148F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擅长法律</w:t>
            </w:r>
          </w:p>
          <w:p w:rsidR="00D47D92" w:rsidRDefault="00BF148F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3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92" w:rsidRDefault="00D47D92">
            <w:pPr>
              <w:tabs>
                <w:tab w:val="center" w:pos="1781"/>
              </w:tabs>
              <w:spacing w:line="360" w:lineRule="auto"/>
              <w:rPr>
                <w:rFonts w:ascii="仿宋_GB2312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92" w:rsidRDefault="00BF148F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律师资格、执业证书编号及开始执业时间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7D92" w:rsidRDefault="00D47D92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D47D92">
        <w:trPr>
          <w:cantSplit/>
          <w:trHeight w:val="2919"/>
        </w:trPr>
        <w:tc>
          <w:tcPr>
            <w:tcW w:w="1435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D92" w:rsidRDefault="00BF148F">
            <w:pPr>
              <w:tabs>
                <w:tab w:val="left" w:pos="1572"/>
              </w:tabs>
              <w:spacing w:line="360" w:lineRule="auto"/>
              <w:jc w:val="center"/>
              <w:rPr>
                <w:rFonts w:ascii="仿宋_GB2312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本人学习</w:t>
            </w:r>
          </w:p>
          <w:p w:rsidR="00D47D92" w:rsidRDefault="00BF148F">
            <w:pPr>
              <w:tabs>
                <w:tab w:val="left" w:pos="1572"/>
              </w:tabs>
              <w:spacing w:line="360" w:lineRule="auto"/>
              <w:jc w:val="center"/>
              <w:rPr>
                <w:rFonts w:ascii="仿宋_GB2312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8446" w:type="dxa"/>
            <w:gridSpan w:val="11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7D92" w:rsidRDefault="00BF148F">
            <w:pPr>
              <w:spacing w:line="360" w:lineRule="auto"/>
              <w:ind w:firstLineChars="200" w:firstLine="482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47D92" w:rsidRDefault="00BF148F">
            <w:pPr>
              <w:spacing w:line="360" w:lineRule="auto"/>
              <w:ind w:firstLineChars="200" w:firstLine="482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47D92" w:rsidRDefault="00BF148F">
            <w:pPr>
              <w:spacing w:line="360" w:lineRule="auto"/>
              <w:ind w:firstLineChars="200" w:firstLine="482"/>
              <w:jc w:val="left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D47D92" w:rsidRDefault="00BF148F">
            <w:pPr>
              <w:spacing w:line="360" w:lineRule="auto"/>
              <w:ind w:firstLineChars="200" w:firstLine="482"/>
              <w:jc w:val="left"/>
              <w:rPr>
                <w:rFonts w:ascii="仿宋_GB2312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b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D47D92">
        <w:trPr>
          <w:cantSplit/>
          <w:trHeight w:val="1970"/>
        </w:trPr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D92" w:rsidRDefault="00BF148F">
            <w:pPr>
              <w:tabs>
                <w:tab w:val="left" w:pos="1572"/>
              </w:tabs>
              <w:spacing w:line="360" w:lineRule="auto"/>
              <w:jc w:val="center"/>
              <w:rPr>
                <w:rFonts w:ascii="仿宋_GB2312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lastRenderedPageBreak/>
              <w:t>担任法律</w:t>
            </w:r>
          </w:p>
          <w:p w:rsidR="00D47D92" w:rsidRDefault="00BF148F">
            <w:pPr>
              <w:tabs>
                <w:tab w:val="left" w:pos="1572"/>
              </w:tabs>
              <w:spacing w:line="360" w:lineRule="auto"/>
              <w:jc w:val="center"/>
              <w:rPr>
                <w:rFonts w:ascii="仿宋_GB2312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顾问情况</w:t>
            </w:r>
          </w:p>
        </w:tc>
        <w:tc>
          <w:tcPr>
            <w:tcW w:w="8446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7D92" w:rsidRDefault="00D47D92">
            <w:pPr>
              <w:spacing w:line="360" w:lineRule="auto"/>
              <w:ind w:firstLineChars="200" w:firstLine="482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47D92">
        <w:trPr>
          <w:cantSplit/>
        </w:trPr>
        <w:tc>
          <w:tcPr>
            <w:tcW w:w="1435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47D92" w:rsidRDefault="00BF148F">
            <w:pPr>
              <w:tabs>
                <w:tab w:val="left" w:pos="1572"/>
              </w:tabs>
              <w:spacing w:line="360" w:lineRule="auto"/>
              <w:rPr>
                <w:rFonts w:ascii="仿宋_GB2312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主持或参与政府或部门重大涉法事务处理情况，以及法律研究方面的重要成果</w:t>
            </w:r>
          </w:p>
        </w:tc>
        <w:tc>
          <w:tcPr>
            <w:tcW w:w="844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7D92" w:rsidRDefault="00D47D92">
            <w:pPr>
              <w:spacing w:line="360" w:lineRule="auto"/>
              <w:ind w:firstLineChars="200" w:firstLine="482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</w:p>
          <w:p w:rsidR="00D47D92" w:rsidRDefault="00D47D92">
            <w:pPr>
              <w:spacing w:line="360" w:lineRule="auto"/>
              <w:ind w:firstLineChars="200" w:firstLine="482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</w:p>
          <w:p w:rsidR="00D47D92" w:rsidRDefault="00D47D92">
            <w:pPr>
              <w:spacing w:line="360" w:lineRule="auto"/>
              <w:ind w:firstLineChars="200" w:firstLine="482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</w:p>
          <w:p w:rsidR="00D47D92" w:rsidRDefault="00D47D92">
            <w:pPr>
              <w:spacing w:line="360" w:lineRule="auto"/>
              <w:ind w:firstLineChars="200" w:firstLine="482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</w:p>
          <w:p w:rsidR="00D47D92" w:rsidRDefault="00D47D92">
            <w:pPr>
              <w:spacing w:line="360" w:lineRule="auto"/>
              <w:ind w:firstLineChars="200" w:firstLine="482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</w:p>
          <w:p w:rsidR="00D47D92" w:rsidRDefault="00D47D92">
            <w:pPr>
              <w:spacing w:line="360" w:lineRule="auto"/>
              <w:ind w:firstLineChars="200" w:firstLine="482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</w:p>
          <w:p w:rsidR="00D47D92" w:rsidRDefault="00D47D92">
            <w:pPr>
              <w:spacing w:line="360" w:lineRule="auto"/>
              <w:ind w:firstLineChars="200" w:firstLine="482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</w:p>
          <w:p w:rsidR="00D47D92" w:rsidRDefault="00D47D92">
            <w:pPr>
              <w:spacing w:line="360" w:lineRule="auto"/>
              <w:ind w:firstLineChars="200" w:firstLine="482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47D92">
        <w:trPr>
          <w:trHeight w:val="2476"/>
        </w:trPr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D92" w:rsidRDefault="00BF148F">
            <w:pPr>
              <w:tabs>
                <w:tab w:val="left" w:pos="1572"/>
              </w:tabs>
              <w:spacing w:line="360" w:lineRule="auto"/>
              <w:jc w:val="center"/>
              <w:rPr>
                <w:rFonts w:ascii="仿宋_GB2312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44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7D92" w:rsidRDefault="00BF148F">
            <w:pPr>
              <w:spacing w:line="360" w:lineRule="auto"/>
              <w:ind w:firstLineChars="200" w:firstLine="482"/>
              <w:jc w:val="left"/>
              <w:rPr>
                <w:rFonts w:ascii="仿宋_GB2312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b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</w:p>
          <w:p w:rsidR="00D47D92" w:rsidRDefault="00BF148F">
            <w:pPr>
              <w:spacing w:line="360" w:lineRule="auto"/>
              <w:ind w:firstLineChars="200" w:firstLine="482"/>
              <w:jc w:val="left"/>
              <w:rPr>
                <w:rFonts w:ascii="仿宋_GB2312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b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D47D92" w:rsidRDefault="00BF148F">
            <w:pPr>
              <w:spacing w:line="360" w:lineRule="auto"/>
              <w:ind w:firstLineChars="200" w:firstLine="482"/>
              <w:jc w:val="left"/>
              <w:rPr>
                <w:rFonts w:ascii="仿宋_GB2312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b/>
                <w:color w:val="000000"/>
                <w:kern w:val="0"/>
                <w:sz w:val="24"/>
                <w:szCs w:val="24"/>
              </w:rPr>
              <w:t xml:space="preserve">                                                </w:t>
            </w:r>
          </w:p>
          <w:p w:rsidR="00D47D92" w:rsidRDefault="00BF148F">
            <w:pPr>
              <w:spacing w:line="360" w:lineRule="auto"/>
              <w:ind w:firstLineChars="200" w:firstLine="482"/>
              <w:jc w:val="left"/>
              <w:rPr>
                <w:rFonts w:ascii="仿宋_GB2312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b/>
                <w:color w:val="000000"/>
                <w:kern w:val="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仿宋_GB2312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公</w:t>
            </w:r>
            <w:r>
              <w:rPr>
                <w:rFonts w:ascii="仿宋_GB2312" w:eastAsia="仿宋_GB2312" w:hAnsi="Times New Roman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章</w:t>
            </w:r>
          </w:p>
          <w:p w:rsidR="00D47D92" w:rsidRDefault="00BF148F">
            <w:pPr>
              <w:widowControl/>
              <w:spacing w:line="360" w:lineRule="auto"/>
              <w:ind w:firstLineChars="200" w:firstLine="482"/>
              <w:jc w:val="left"/>
              <w:rPr>
                <w:rFonts w:ascii="仿宋_GB2312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日</w:t>
            </w:r>
          </w:p>
        </w:tc>
      </w:tr>
      <w:tr w:rsidR="00D47D92">
        <w:trPr>
          <w:trHeight w:val="2963"/>
        </w:trPr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D92" w:rsidRDefault="00BF148F">
            <w:pPr>
              <w:tabs>
                <w:tab w:val="left" w:pos="1572"/>
              </w:tabs>
              <w:spacing w:line="360" w:lineRule="auto"/>
              <w:jc w:val="center"/>
              <w:rPr>
                <w:rFonts w:ascii="仿宋_GB2312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当地司法局政治素养、职业操守和道德品质等方面进行综合评价意见</w:t>
            </w:r>
          </w:p>
        </w:tc>
        <w:tc>
          <w:tcPr>
            <w:tcW w:w="844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7D92" w:rsidRDefault="00D47D92">
            <w:pPr>
              <w:spacing w:line="360" w:lineRule="auto"/>
              <w:ind w:firstLineChars="200" w:firstLine="482"/>
              <w:jc w:val="left"/>
              <w:rPr>
                <w:rFonts w:ascii="仿宋_GB2312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D47D92" w:rsidRDefault="00BF148F">
            <w:pPr>
              <w:spacing w:line="360" w:lineRule="auto"/>
              <w:ind w:firstLineChars="200" w:firstLine="482"/>
              <w:jc w:val="left"/>
              <w:rPr>
                <w:rFonts w:ascii="仿宋_GB2312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b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D47D92" w:rsidRDefault="00BF148F">
            <w:pPr>
              <w:spacing w:line="360" w:lineRule="auto"/>
              <w:ind w:firstLineChars="200" w:firstLine="482"/>
              <w:jc w:val="left"/>
              <w:rPr>
                <w:rFonts w:ascii="仿宋_GB2312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b/>
                <w:color w:val="000000"/>
                <w:kern w:val="0"/>
                <w:sz w:val="24"/>
                <w:szCs w:val="24"/>
              </w:rPr>
              <w:t xml:space="preserve">                                                </w:t>
            </w:r>
          </w:p>
          <w:p w:rsidR="00D47D92" w:rsidRDefault="00BF148F">
            <w:pPr>
              <w:spacing w:line="360" w:lineRule="auto"/>
              <w:ind w:firstLineChars="200" w:firstLine="482"/>
              <w:jc w:val="left"/>
              <w:rPr>
                <w:rFonts w:ascii="仿宋_GB2312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b/>
                <w:color w:val="000000"/>
                <w:kern w:val="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仿宋_GB2312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公</w:t>
            </w:r>
            <w:r>
              <w:rPr>
                <w:rFonts w:ascii="仿宋_GB2312" w:eastAsia="仿宋_GB2312" w:hAnsi="Times New Roman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章</w:t>
            </w:r>
          </w:p>
          <w:p w:rsidR="00D47D92" w:rsidRDefault="00BF148F">
            <w:pPr>
              <w:spacing w:line="360" w:lineRule="auto"/>
              <w:ind w:firstLineChars="200" w:firstLine="482"/>
              <w:jc w:val="left"/>
              <w:rPr>
                <w:rFonts w:ascii="仿宋_GB2312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b/>
                <w:color w:val="000000"/>
                <w:kern w:val="0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仿宋_GB2312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47D92">
        <w:trPr>
          <w:trHeight w:val="2055"/>
        </w:trPr>
        <w:tc>
          <w:tcPr>
            <w:tcW w:w="14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D92" w:rsidRDefault="00BF148F">
            <w:pPr>
              <w:tabs>
                <w:tab w:val="left" w:pos="1572"/>
              </w:tabs>
              <w:spacing w:line="360" w:lineRule="auto"/>
              <w:jc w:val="center"/>
              <w:rPr>
                <w:rFonts w:ascii="仿宋_GB2312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44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7D92" w:rsidRDefault="00D47D92">
            <w:pPr>
              <w:spacing w:line="360" w:lineRule="auto"/>
              <w:ind w:firstLineChars="200" w:firstLine="482"/>
              <w:jc w:val="left"/>
              <w:rPr>
                <w:rFonts w:ascii="仿宋_GB2312" w:eastAsia="仿宋_GB2312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D47D92" w:rsidRDefault="00D47D92">
      <w:pPr>
        <w:rPr>
          <w:rFonts w:ascii="仿宋" w:eastAsia="仿宋" w:hAnsi="仿宋"/>
          <w:sz w:val="32"/>
          <w:szCs w:val="32"/>
        </w:rPr>
      </w:pPr>
    </w:p>
    <w:sectPr w:rsidR="00D47D92" w:rsidSect="00D47D92">
      <w:footerReference w:type="even" r:id="rId7"/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48F" w:rsidRDefault="00BF148F" w:rsidP="00D47D92">
      <w:r>
        <w:separator/>
      </w:r>
    </w:p>
  </w:endnote>
  <w:endnote w:type="continuationSeparator" w:id="0">
    <w:p w:rsidR="00BF148F" w:rsidRDefault="00BF148F" w:rsidP="00D47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D92" w:rsidRDefault="00D47D9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148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7D92" w:rsidRDefault="00D47D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D92" w:rsidRDefault="00D47D9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148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2C32">
      <w:rPr>
        <w:rStyle w:val="a6"/>
        <w:noProof/>
      </w:rPr>
      <w:t>1</w:t>
    </w:r>
    <w:r>
      <w:rPr>
        <w:rStyle w:val="a6"/>
      </w:rPr>
      <w:fldChar w:fldCharType="end"/>
    </w:r>
  </w:p>
  <w:p w:rsidR="00D47D92" w:rsidRDefault="00D47D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48F" w:rsidRDefault="00BF148F" w:rsidP="00D47D92">
      <w:r>
        <w:separator/>
      </w:r>
    </w:p>
  </w:footnote>
  <w:footnote w:type="continuationSeparator" w:id="0">
    <w:p w:rsidR="00BF148F" w:rsidRDefault="00BF148F" w:rsidP="00D47D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451"/>
    <w:rsid w:val="00025C83"/>
    <w:rsid w:val="000709F4"/>
    <w:rsid w:val="000A0CA4"/>
    <w:rsid w:val="000B204F"/>
    <w:rsid w:val="000E2F35"/>
    <w:rsid w:val="00160ADC"/>
    <w:rsid w:val="001F5BBA"/>
    <w:rsid w:val="00216EB4"/>
    <w:rsid w:val="00223D09"/>
    <w:rsid w:val="002361A0"/>
    <w:rsid w:val="00317312"/>
    <w:rsid w:val="00361005"/>
    <w:rsid w:val="003807F9"/>
    <w:rsid w:val="003C44F5"/>
    <w:rsid w:val="00410A96"/>
    <w:rsid w:val="00442D94"/>
    <w:rsid w:val="00483BA6"/>
    <w:rsid w:val="004C7841"/>
    <w:rsid w:val="004F235D"/>
    <w:rsid w:val="00523582"/>
    <w:rsid w:val="00592A73"/>
    <w:rsid w:val="005C2117"/>
    <w:rsid w:val="006D031C"/>
    <w:rsid w:val="006D6555"/>
    <w:rsid w:val="0071654B"/>
    <w:rsid w:val="00733D86"/>
    <w:rsid w:val="00757B8C"/>
    <w:rsid w:val="007E6C8D"/>
    <w:rsid w:val="008B6A6F"/>
    <w:rsid w:val="008D6643"/>
    <w:rsid w:val="00932D14"/>
    <w:rsid w:val="00996451"/>
    <w:rsid w:val="009A7049"/>
    <w:rsid w:val="009F3AD9"/>
    <w:rsid w:val="00A1130C"/>
    <w:rsid w:val="00AA7705"/>
    <w:rsid w:val="00BB2D84"/>
    <w:rsid w:val="00BF148F"/>
    <w:rsid w:val="00BF30FC"/>
    <w:rsid w:val="00C22C32"/>
    <w:rsid w:val="00C27825"/>
    <w:rsid w:val="00CE1F72"/>
    <w:rsid w:val="00D44433"/>
    <w:rsid w:val="00D47D92"/>
    <w:rsid w:val="00DA1AFD"/>
    <w:rsid w:val="00E302B6"/>
    <w:rsid w:val="00F9560A"/>
    <w:rsid w:val="295A1F62"/>
    <w:rsid w:val="4C462903"/>
    <w:rsid w:val="64943381"/>
    <w:rsid w:val="69365A72"/>
    <w:rsid w:val="695935D5"/>
    <w:rsid w:val="6E51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D47D92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D47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D47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qFormat/>
    <w:rsid w:val="00D47D92"/>
    <w:rPr>
      <w:rFonts w:cs="Times New Roman"/>
    </w:rPr>
  </w:style>
  <w:style w:type="paragraph" w:styleId="a7">
    <w:name w:val="List Paragraph"/>
    <w:basedOn w:val="a"/>
    <w:uiPriority w:val="99"/>
    <w:qFormat/>
    <w:rsid w:val="00D47D92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locked/>
    <w:rsid w:val="00D47D92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D47D92"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D47D9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93</Words>
  <Characters>536</Characters>
  <Application>Microsoft Office Word</Application>
  <DocSecurity>0</DocSecurity>
  <Lines>4</Lines>
  <Paragraphs>1</Paragraphs>
  <ScaleCrop>false</ScaleCrop>
  <Company>lw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公开选聘莱芜市人民政府法律顾问公告</dc:title>
  <dc:creator>zhang</dc:creator>
  <cp:lastModifiedBy>Administrator</cp:lastModifiedBy>
  <cp:revision>12</cp:revision>
  <cp:lastPrinted>2015-02-27T01:25:00Z</cp:lastPrinted>
  <dcterms:created xsi:type="dcterms:W3CDTF">2015-01-23T02:06:00Z</dcterms:created>
  <dcterms:modified xsi:type="dcterms:W3CDTF">2019-05-24T09:07:00Z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